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5D8" w:rsidRPr="00F7602D" w:rsidRDefault="00D91393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/>
          <w:b/>
          <w:bCs/>
          <w:noProof/>
          <w:color w:val="000000" w:themeColor="text1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5E2DB82" wp14:editId="5B0BE856">
                <wp:simplePos x="0" y="0"/>
                <wp:positionH relativeFrom="column">
                  <wp:posOffset>3751580</wp:posOffset>
                </wp:positionH>
                <wp:positionV relativeFrom="paragraph">
                  <wp:posOffset>108585</wp:posOffset>
                </wp:positionV>
                <wp:extent cx="2943860" cy="1120140"/>
                <wp:effectExtent l="8255" t="13335" r="10160" b="9525"/>
                <wp:wrapNone/>
                <wp:docPr id="4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5D8" w:rsidRPr="002E6955" w:rsidRDefault="00A505D8" w:rsidP="006B019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وزارة ال</w:t>
                            </w:r>
                            <w:r w:rsidR="006B019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ت</w:t>
                            </w: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 xml:space="preserve">ربية </w:t>
                            </w:r>
                          </w:p>
                          <w:p w:rsidR="00A505D8" w:rsidRPr="002E6955" w:rsidRDefault="00A505D8" w:rsidP="00A505D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التوجيه الفني العام للعلوم</w:t>
                            </w:r>
                          </w:p>
                          <w:p w:rsidR="00A505D8" w:rsidRPr="002E6955" w:rsidRDefault="00A505D8" w:rsidP="00A505D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bidi="ar-KW"/>
                              </w:rPr>
                            </w:pP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اللجنة الفنية المشتركة للفص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ول</w:t>
                            </w:r>
                            <w:r w:rsidRPr="002E695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 xml:space="preserve"> الخاصة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2DB82" id="_x0000_t202" coordsize="21600,21600" o:spt="202" path="m,l,21600r21600,l21600,xe">
                <v:stroke joinstyle="miter"/>
                <v:path gradientshapeok="t" o:connecttype="rect"/>
              </v:shapetype>
              <v:shape id="Text Box 121" o:spid="_x0000_s1026" type="#_x0000_t202" style="position:absolute;left:0;text-align:left;margin-left:295.4pt;margin-top:8.55pt;width:231.8pt;height:88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" strokecolor="white [3212]">
                <v:textbox>
                  <w:txbxContent>
                    <w:p w:rsidR="00A505D8" w:rsidRPr="002E6955" w:rsidRDefault="00A505D8" w:rsidP="006B0193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وزارة ال</w:t>
                      </w:r>
                      <w:r w:rsidR="006B019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ت</w:t>
                      </w: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 xml:space="preserve">ربية </w:t>
                      </w:r>
                    </w:p>
                    <w:p w:rsidR="00A505D8" w:rsidRPr="002E6955" w:rsidRDefault="00A505D8" w:rsidP="00A505D8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التوجيه الفني العام للعلوم</w:t>
                      </w:r>
                    </w:p>
                    <w:p w:rsidR="00A505D8" w:rsidRPr="002E6955" w:rsidRDefault="00A505D8" w:rsidP="00A505D8">
                      <w:pPr>
                        <w:rPr>
                          <w:b/>
                          <w:bCs/>
                          <w:sz w:val="28"/>
                          <w:szCs w:val="28"/>
                          <w:lang w:bidi="ar-KW"/>
                        </w:rPr>
                      </w:pP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اللجنة الفنية المشتركة للفص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ول</w:t>
                      </w:r>
                      <w:r w:rsidRPr="002E695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 xml:space="preserve"> الخاصة</w:t>
                      </w:r>
                    </w:p>
                  </w:txbxContent>
                </v:textbox>
              </v:shape>
            </w:pict>
          </mc:Fallback>
        </mc:AlternateContent>
      </w:r>
    </w:p>
    <w:p w:rsidR="00A505D8" w:rsidRPr="00F7602D" w:rsidRDefault="00A505D8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A505D8" w:rsidRPr="00F7602D" w:rsidRDefault="00A505D8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A505D8" w:rsidRPr="00F7602D" w:rsidRDefault="000C4874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/>
          <w:b/>
          <w:bCs/>
          <w:noProof/>
          <w:color w:val="000000" w:themeColor="text1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2EB9E28" wp14:editId="141F256C">
                <wp:simplePos x="0" y="0"/>
                <wp:positionH relativeFrom="column">
                  <wp:posOffset>1650365</wp:posOffset>
                </wp:positionH>
                <wp:positionV relativeFrom="paragraph">
                  <wp:posOffset>99060</wp:posOffset>
                </wp:positionV>
                <wp:extent cx="2999105" cy="590550"/>
                <wp:effectExtent l="0" t="0" r="10795" b="19050"/>
                <wp:wrapNone/>
                <wp:docPr id="47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910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5D8" w:rsidRPr="002E6955" w:rsidRDefault="00A505D8" w:rsidP="00A505D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bidi="ar-KW"/>
                              </w:rPr>
                            </w:pPr>
                            <w:r w:rsidRPr="002E695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KW"/>
                              </w:rPr>
                              <w:t>الوحدة 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KW"/>
                              </w:rPr>
                              <w:t>ثانية</w:t>
                            </w:r>
                            <w:r w:rsidRPr="002E695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KW"/>
                              </w:rPr>
                              <w:t xml:space="preserve"> 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KW"/>
                              </w:rPr>
                              <w:t>الموجات والصوت والضوء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B9E28" id="Text Box 122" o:spid="_x0000_s1027" type="#_x0000_t202" style="position:absolute;left:0;text-align:left;margin-left:129.95pt;margin-top:7.8pt;width:236.15pt;height:46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" strokecolor="white [3212]">
                <v:textbox>
                  <w:txbxContent>
                    <w:p w:rsidR="00A505D8" w:rsidRPr="002E6955" w:rsidRDefault="00A505D8" w:rsidP="00A505D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lang w:bidi="ar-KW"/>
                        </w:rPr>
                      </w:pPr>
                      <w:r w:rsidRPr="002E695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KW"/>
                        </w:rPr>
                        <w:t>الوحدة ال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KW"/>
                        </w:rPr>
                        <w:t>ثانية</w:t>
                      </w:r>
                      <w:r w:rsidRPr="002E695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KW"/>
                        </w:rPr>
                        <w:t xml:space="preserve"> :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KW"/>
                        </w:rPr>
                        <w:t>الموجات والصوت والضوء</w:t>
                      </w:r>
                    </w:p>
                  </w:txbxContent>
                </v:textbox>
              </v:shape>
            </w:pict>
          </mc:Fallback>
        </mc:AlternateContent>
      </w:r>
    </w:p>
    <w:p w:rsidR="00A505D8" w:rsidRPr="00F7602D" w:rsidRDefault="00A505D8" w:rsidP="00602F8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b/>
          <w:bCs/>
          <w:color w:val="000000"/>
          <w:sz w:val="32"/>
          <w:szCs w:val="32"/>
          <w:u w:val="single"/>
          <w:rtl/>
        </w:rPr>
      </w:pPr>
      <w:r w:rsidRPr="00530BB9">
        <w:rPr>
          <w:rFonts w:cs="Simplified Arabic" w:hint="cs"/>
          <w:b/>
          <w:bCs/>
          <w:color w:val="000000"/>
          <w:sz w:val="32"/>
          <w:szCs w:val="32"/>
          <w:u w:val="single"/>
          <w:rtl/>
        </w:rPr>
        <w:t xml:space="preserve">السؤال الأول: أ- اختر الإجابة الصحيحة علمياً لكل من العبارات التالية وضع علامة ( </w:t>
      </w:r>
      <w:r w:rsidRPr="00530BB9">
        <w:rPr>
          <w:rFonts w:cs="Simplified Arabic" w:hint="cs"/>
          <w:b/>
          <w:bCs/>
          <w:color w:val="000000"/>
          <w:sz w:val="32"/>
          <w:szCs w:val="32"/>
          <w:u w:val="single"/>
        </w:rPr>
        <w:sym w:font="Marlett" w:char="F062"/>
      </w:r>
      <w:r w:rsidRPr="00530BB9">
        <w:rPr>
          <w:rFonts w:cs="Simplified Arabic" w:hint="cs"/>
          <w:b/>
          <w:bCs/>
          <w:color w:val="000000"/>
          <w:sz w:val="32"/>
          <w:szCs w:val="32"/>
          <w:u w:val="single"/>
          <w:rtl/>
        </w:rPr>
        <w:t xml:space="preserve"> ) في المربع المقابل لها</w:t>
      </w:r>
      <w:r w:rsidRPr="00530BB9">
        <w:rPr>
          <w:rFonts w:cs="Simplified Arabic" w:hint="cs"/>
          <w:b/>
          <w:bCs/>
          <w:color w:val="000000"/>
          <w:sz w:val="32"/>
          <w:szCs w:val="32"/>
          <w:u w:val="single"/>
          <w:rtl/>
          <w:lang w:bidi="ar-EG"/>
        </w:rPr>
        <w:t xml:space="preserve"> </w:t>
      </w:r>
      <w:r w:rsidRPr="00530BB9">
        <w:rPr>
          <w:rFonts w:cs="Simplified Arabic" w:hint="cs"/>
          <w:b/>
          <w:bCs/>
          <w:color w:val="000000"/>
          <w:sz w:val="32"/>
          <w:szCs w:val="32"/>
          <w:u w:val="single"/>
          <w:rtl/>
        </w:rPr>
        <w:t xml:space="preserve">: 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</w:rPr>
      </w:pPr>
      <w:r w:rsidRPr="00530BB9">
        <w:rPr>
          <w:rFonts w:cs="Simplified Arabic"/>
          <w:b/>
          <w:bCs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42295CF" wp14:editId="1DDA05F6">
                <wp:simplePos x="0" y="0"/>
                <wp:positionH relativeFrom="column">
                  <wp:posOffset>1743710</wp:posOffset>
                </wp:positionH>
                <wp:positionV relativeFrom="paragraph">
                  <wp:posOffset>287020</wp:posOffset>
                </wp:positionV>
                <wp:extent cx="1147445" cy="457200"/>
                <wp:effectExtent l="0" t="0" r="0" b="0"/>
                <wp:wrapNone/>
                <wp:docPr id="43" name="مربع ن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744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6B0193" w:rsidRDefault="00530BB9" w:rsidP="00530BB9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القمم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295CF" id="مربع نص 38" o:spid="_x0000_s1028" type="#_x0000_t202" style="position:absolute;left:0;text-align:left;margin-left:137.3pt;margin-top:22.6pt;width:90.35pt;height:3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" filled="f" stroked="f">
                <v:textbox>
                  <w:txbxContent>
                    <w:p w:rsidR="00530BB9" w:rsidRPr="006B0193" w:rsidRDefault="00530BB9" w:rsidP="00530BB9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القمم 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/>
          <w:b/>
          <w:bCs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4DAE120" wp14:editId="1BFB5AC0">
                <wp:simplePos x="0" y="0"/>
                <wp:positionH relativeFrom="column">
                  <wp:posOffset>540385</wp:posOffset>
                </wp:positionH>
                <wp:positionV relativeFrom="paragraph">
                  <wp:posOffset>287655</wp:posOffset>
                </wp:positionV>
                <wp:extent cx="884555" cy="409575"/>
                <wp:effectExtent l="0" t="0" r="0" b="9525"/>
                <wp:wrapNone/>
                <wp:docPr id="44" name="مربع ن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5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6B0193" w:rsidRDefault="00530BB9" w:rsidP="00530BB9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القيعان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AE120" id="مربع نص 39" o:spid="_x0000_s1029" type="#_x0000_t202" style="position:absolute;left:0;text-align:left;margin-left:42.55pt;margin-top:22.65pt;width:69.65pt;height:32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" filled="f" stroked="f">
                <v:textbox>
                  <w:txbxContent>
                    <w:p w:rsidR="00530BB9" w:rsidRPr="006B0193" w:rsidRDefault="00530BB9" w:rsidP="00530BB9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القيعان 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/>
          <w:b/>
          <w:bCs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4D52E3A" wp14:editId="515B1C92">
                <wp:simplePos x="0" y="0"/>
                <wp:positionH relativeFrom="column">
                  <wp:posOffset>4944745</wp:posOffset>
                </wp:positionH>
                <wp:positionV relativeFrom="paragraph">
                  <wp:posOffset>274320</wp:posOffset>
                </wp:positionV>
                <wp:extent cx="1031240" cy="457835"/>
                <wp:effectExtent l="0" t="0" r="0" b="0"/>
                <wp:wrapNone/>
                <wp:docPr id="46" name="مربع ن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6B0193" w:rsidRDefault="00530BB9" w:rsidP="00530BB9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التخلخلات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52E3A" id="مربع نص 41" o:spid="_x0000_s1030" type="#_x0000_t202" style="position:absolute;left:0;text-align:left;margin-left:389.35pt;margin-top:21.6pt;width:81.2pt;height:36.0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" filled="f" stroked="f">
                <v:textbox>
                  <w:txbxContent>
                    <w:p w:rsidR="00530BB9" w:rsidRPr="006B0193" w:rsidRDefault="00530BB9" w:rsidP="00530BB9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>التخلخلات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/>
          <w:b/>
          <w:bCs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F63DB0A" wp14:editId="24D6EBD8">
                <wp:simplePos x="0" y="0"/>
                <wp:positionH relativeFrom="column">
                  <wp:posOffset>3410585</wp:posOffset>
                </wp:positionH>
                <wp:positionV relativeFrom="paragraph">
                  <wp:posOffset>262890</wp:posOffset>
                </wp:positionV>
                <wp:extent cx="968375" cy="457200"/>
                <wp:effectExtent l="0" t="0" r="0" b="0"/>
                <wp:wrapNone/>
                <wp:docPr id="45" name="مربع ن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6B0193" w:rsidRDefault="00530BB9" w:rsidP="00530BB9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التضاغطات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3DB0A" id="مربع نص 40" o:spid="_x0000_s1031" type="#_x0000_t202" style="position:absolute;left:0;text-align:left;margin-left:268.55pt;margin-top:20.7pt;width:76.25pt;height:3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" filled="f" stroked="f">
                <v:textbox>
                  <w:txbxContent>
                    <w:p w:rsidR="00530BB9" w:rsidRPr="006B0193" w:rsidRDefault="00530BB9" w:rsidP="00530BB9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>التضاغطات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 w:hint="cs"/>
          <w:b/>
          <w:bCs/>
          <w:color w:val="000000"/>
          <w:sz w:val="32"/>
          <w:szCs w:val="32"/>
          <w:rtl/>
          <w:lang w:bidi="ar-KW"/>
        </w:rPr>
        <w:t xml:space="preserve">1- </w:t>
      </w:r>
      <w:r w:rsidRPr="00530BB9">
        <w:rPr>
          <w:rFonts w:cs="Simplified Arabic" w:hint="cs"/>
          <w:color w:val="000000"/>
          <w:sz w:val="32"/>
          <w:szCs w:val="32"/>
          <w:rtl/>
        </w:rPr>
        <w:t>الأجزاء التي تكون فيها لفات الزنبرك متقاربة</w:t>
      </w: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 xml:space="preserve">: 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328BB308" wp14:editId="346012EC">
                <wp:simplePos x="0" y="0"/>
                <wp:positionH relativeFrom="column">
                  <wp:posOffset>5917565</wp:posOffset>
                </wp:positionH>
                <wp:positionV relativeFrom="paragraph">
                  <wp:posOffset>66675</wp:posOffset>
                </wp:positionV>
                <wp:extent cx="228600" cy="171450"/>
                <wp:effectExtent l="0" t="0" r="19050" b="19050"/>
                <wp:wrapNone/>
                <wp:docPr id="5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43FC1A" id="Rectangle 27" o:spid="_x0000_s1026" style="position:absolute;left:0;text-align:left;margin-left:465.95pt;margin-top:5.25pt;width:18pt;height:13.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aY45QIAABk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" strokeweight=".25pt">
                <v:shadow color="#86868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3D5C82FB" wp14:editId="2119A2A3">
                <wp:simplePos x="0" y="0"/>
                <wp:positionH relativeFrom="column">
                  <wp:posOffset>2533650</wp:posOffset>
                </wp:positionH>
                <wp:positionV relativeFrom="paragraph">
                  <wp:posOffset>64135</wp:posOffset>
                </wp:positionV>
                <wp:extent cx="228600" cy="171450"/>
                <wp:effectExtent l="0" t="0" r="19050" b="19050"/>
                <wp:wrapNone/>
                <wp:docPr id="6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A95936" id="Rectangle 27" o:spid="_x0000_s1026" style="position:absolute;left:0;text-align:left;margin-left:199.5pt;margin-top:5.05pt;width:18pt;height:13.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uAv5QIAABk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" strokeweight=".25pt">
                <v:shadow color="#86868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6F811DAE" wp14:editId="475C8D94">
                <wp:simplePos x="0" y="0"/>
                <wp:positionH relativeFrom="column">
                  <wp:posOffset>1288415</wp:posOffset>
                </wp:positionH>
                <wp:positionV relativeFrom="paragraph">
                  <wp:posOffset>69850</wp:posOffset>
                </wp:positionV>
                <wp:extent cx="228600" cy="171450"/>
                <wp:effectExtent l="0" t="0" r="19050" b="19050"/>
                <wp:wrapNone/>
                <wp:docPr id="28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39487" id="Rectangle 27" o:spid="_x0000_s1026" style="position:absolute;left:0;text-align:left;margin-left:101.45pt;margin-top:5.5pt;width:18pt;height:13.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KTf5QIAABo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" strokeweight=".25pt">
                <v:shadow color="#868686"/>
              </v:rect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4B039DC" wp14:editId="37A8979F">
                <wp:simplePos x="0" y="0"/>
                <wp:positionH relativeFrom="column">
                  <wp:posOffset>4375785</wp:posOffset>
                </wp:positionH>
                <wp:positionV relativeFrom="paragraph">
                  <wp:posOffset>66675</wp:posOffset>
                </wp:positionV>
                <wp:extent cx="228600" cy="171450"/>
                <wp:effectExtent l="0" t="0" r="19050" b="19050"/>
                <wp:wrapNone/>
                <wp:docPr id="6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AADEBB" id="Rectangle 27" o:spid="_x0000_s1026" style="position:absolute;left:0;text-align:left;margin-left:344.55pt;margin-top:5.25pt;width:18pt;height:13.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" filled="f" strokeweight=".25pt"/>
            </w:pict>
          </mc:Fallback>
        </mc:AlternateConten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</w:rPr>
      </w:pP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59CD7B6A" wp14:editId="3B046461">
                <wp:simplePos x="0" y="0"/>
                <wp:positionH relativeFrom="column">
                  <wp:posOffset>638355</wp:posOffset>
                </wp:positionH>
                <wp:positionV relativeFrom="paragraph">
                  <wp:posOffset>266197</wp:posOffset>
                </wp:positionV>
                <wp:extent cx="5507990" cy="400685"/>
                <wp:effectExtent l="0" t="0" r="0" b="0"/>
                <wp:wrapNone/>
                <wp:docPr id="33" name="مجموعة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7990" cy="400685"/>
                          <a:chOff x="1960" y="2541"/>
                          <a:chExt cx="8674" cy="631"/>
                        </a:xfrm>
                      </wpg:grpSpPr>
                      <wps:wsp>
                        <wps:cNvPr id="3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255" y="2541"/>
                            <a:ext cx="1379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0BB9" w:rsidRPr="006B0193" w:rsidRDefault="00530BB9" w:rsidP="00530BB9">
                              <w:pPr>
                                <w:spacing w:after="0"/>
                                <w:jc w:val="center"/>
                                <w:rPr>
                                  <w:rFonts w:cs="Simplified Arabic"/>
                                  <w:color w:val="000000" w:themeColor="text1"/>
                                  <w:sz w:val="32"/>
                                  <w:szCs w:val="32"/>
                                  <w:lang w:bidi="ar-KW"/>
                                </w:rPr>
                              </w:pPr>
                              <w:r w:rsidRPr="006B0193">
                                <w:rPr>
                                  <w:rFonts w:cs="Simplified Arabic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KW"/>
                                </w:rPr>
                                <w:t>الحديد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650" y="2562"/>
                            <a:ext cx="1504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0BB9" w:rsidRPr="006B0193" w:rsidRDefault="00530BB9" w:rsidP="00530BB9">
                              <w:pPr>
                                <w:spacing w:after="0"/>
                                <w:jc w:val="center"/>
                                <w:rPr>
                                  <w:rFonts w:cs="Simplified Arabic"/>
                                  <w:color w:val="000000" w:themeColor="text1"/>
                                  <w:sz w:val="32"/>
                                  <w:szCs w:val="32"/>
                                  <w:lang w:bidi="ar-KW"/>
                                </w:rPr>
                              </w:pPr>
                              <w:r w:rsidRPr="006B0193">
                                <w:rPr>
                                  <w:rFonts w:cs="Simplified Arabic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KW"/>
                                </w:rPr>
                                <w:t xml:space="preserve">الخشب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268" y="2562"/>
                            <a:ext cx="1504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0BB9" w:rsidRPr="006B0193" w:rsidRDefault="00530BB9" w:rsidP="00530BB9">
                              <w:pPr>
                                <w:spacing w:after="0"/>
                                <w:jc w:val="center"/>
                                <w:rPr>
                                  <w:rFonts w:cs="Simplified Arabic"/>
                                  <w:color w:val="000000" w:themeColor="text1"/>
                                  <w:sz w:val="32"/>
                                  <w:szCs w:val="32"/>
                                  <w:lang w:bidi="ar-KW"/>
                                </w:rPr>
                              </w:pPr>
                              <w:r w:rsidRPr="006B0193">
                                <w:rPr>
                                  <w:rFonts w:cs="Simplified Arabic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KW"/>
                                </w:rPr>
                                <w:t xml:space="preserve">الهواء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960" y="2562"/>
                            <a:ext cx="1504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0BB9" w:rsidRPr="006B0193" w:rsidRDefault="00530BB9" w:rsidP="00530BB9">
                              <w:pPr>
                                <w:spacing w:after="0"/>
                                <w:jc w:val="center"/>
                                <w:rPr>
                                  <w:rFonts w:cs="Simplified Arabic"/>
                                  <w:color w:val="000000" w:themeColor="text1"/>
                                  <w:sz w:val="32"/>
                                  <w:szCs w:val="32"/>
                                  <w:lang w:bidi="ar-KW"/>
                                </w:rPr>
                              </w:pPr>
                              <w:r w:rsidRPr="006B0193">
                                <w:rPr>
                                  <w:rFonts w:cs="Simplified Arabic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KW"/>
                                </w:rPr>
                                <w:t xml:space="preserve">الماء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CD7B6A" id="مجموعة 28" o:spid="_x0000_s1032" style="position:absolute;left:0;text-align:left;margin-left:50.25pt;margin-top:20.95pt;width:433.7pt;height:31.55pt;z-index:251702784" coordorigin="1960,2541" coordsize="8674,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">
                <v:shape id="Text Box 21" o:spid="_x0000_s1033" type="#_x0000_t202" style="position:absolute;left:9255;top:2541;width:1379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530BB9" w:rsidRPr="006B0193" w:rsidRDefault="00530BB9" w:rsidP="00530BB9">
                        <w:pPr>
                          <w:spacing w:after="0"/>
                          <w:jc w:val="center"/>
                          <w:rPr>
                            <w:rFonts w:cs="Simplified Arabic"/>
                            <w:color w:val="000000" w:themeColor="text1"/>
                            <w:sz w:val="32"/>
                            <w:szCs w:val="32"/>
                            <w:lang w:bidi="ar-KW"/>
                          </w:rPr>
                        </w:pPr>
                        <w:r w:rsidRPr="006B0193">
                          <w:rPr>
                            <w:rFonts w:cs="Simplified Arabic" w:hint="cs"/>
                            <w:color w:val="000000" w:themeColor="text1"/>
                            <w:sz w:val="32"/>
                            <w:szCs w:val="32"/>
                            <w:rtl/>
                            <w:lang w:bidi="ar-KW"/>
                          </w:rPr>
                          <w:t>الحديد</w:t>
                        </w:r>
                      </w:p>
                    </w:txbxContent>
                  </v:textbox>
                </v:shape>
                <v:shape id="Text Box 22" o:spid="_x0000_s1034" type="#_x0000_t202" style="position:absolute;left:6650;top:2562;width:1504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530BB9" w:rsidRPr="006B0193" w:rsidRDefault="00530BB9" w:rsidP="00530BB9">
                        <w:pPr>
                          <w:spacing w:after="0"/>
                          <w:jc w:val="center"/>
                          <w:rPr>
                            <w:rFonts w:cs="Simplified Arabic"/>
                            <w:color w:val="000000" w:themeColor="text1"/>
                            <w:sz w:val="32"/>
                            <w:szCs w:val="32"/>
                            <w:lang w:bidi="ar-KW"/>
                          </w:rPr>
                        </w:pPr>
                        <w:r w:rsidRPr="006B0193">
                          <w:rPr>
                            <w:rFonts w:cs="Simplified Arabic" w:hint="cs"/>
                            <w:color w:val="000000" w:themeColor="text1"/>
                            <w:sz w:val="32"/>
                            <w:szCs w:val="32"/>
                            <w:rtl/>
                            <w:lang w:bidi="ar-KW"/>
                          </w:rPr>
                          <w:t xml:space="preserve">الخشب </w:t>
                        </w:r>
                      </w:p>
                    </w:txbxContent>
                  </v:textbox>
                </v:shape>
                <v:shape id="Text Box 23" o:spid="_x0000_s1035" type="#_x0000_t202" style="position:absolute;left:4268;top:2562;width:1504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530BB9" w:rsidRPr="006B0193" w:rsidRDefault="00530BB9" w:rsidP="00530BB9">
                        <w:pPr>
                          <w:spacing w:after="0"/>
                          <w:jc w:val="center"/>
                          <w:rPr>
                            <w:rFonts w:cs="Simplified Arabic"/>
                            <w:color w:val="000000" w:themeColor="text1"/>
                            <w:sz w:val="32"/>
                            <w:szCs w:val="32"/>
                            <w:lang w:bidi="ar-KW"/>
                          </w:rPr>
                        </w:pPr>
                        <w:r w:rsidRPr="006B0193">
                          <w:rPr>
                            <w:rFonts w:cs="Simplified Arabic" w:hint="cs"/>
                            <w:color w:val="000000" w:themeColor="text1"/>
                            <w:sz w:val="32"/>
                            <w:szCs w:val="32"/>
                            <w:rtl/>
                            <w:lang w:bidi="ar-KW"/>
                          </w:rPr>
                          <w:t xml:space="preserve">الهواء </w:t>
                        </w:r>
                      </w:p>
                    </w:txbxContent>
                  </v:textbox>
                </v:shape>
                <v:shape id="Text Box 24" o:spid="_x0000_s1036" type="#_x0000_t202" style="position:absolute;left:1960;top:2562;width:1504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530BB9" w:rsidRPr="006B0193" w:rsidRDefault="00530BB9" w:rsidP="00530BB9">
                        <w:pPr>
                          <w:spacing w:after="0"/>
                          <w:jc w:val="center"/>
                          <w:rPr>
                            <w:rFonts w:cs="Simplified Arabic"/>
                            <w:color w:val="000000" w:themeColor="text1"/>
                            <w:sz w:val="32"/>
                            <w:szCs w:val="32"/>
                            <w:lang w:bidi="ar-KW"/>
                          </w:rPr>
                        </w:pPr>
                        <w:r w:rsidRPr="006B0193">
                          <w:rPr>
                            <w:rFonts w:cs="Simplified Arabic" w:hint="cs"/>
                            <w:color w:val="000000" w:themeColor="text1"/>
                            <w:sz w:val="32"/>
                            <w:szCs w:val="32"/>
                            <w:rtl/>
                            <w:lang w:bidi="ar-KW"/>
                          </w:rPr>
                          <w:t xml:space="preserve">الماء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0BB9">
        <w:rPr>
          <w:rFonts w:cs="Simplified Arabic" w:hint="cs"/>
          <w:color w:val="000000"/>
          <w:sz w:val="32"/>
          <w:szCs w:val="32"/>
          <w:rtl/>
        </w:rPr>
        <w:t xml:space="preserve">2- </w:t>
      </w: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 xml:space="preserve">ينتقل الصوت بشكل أسرع </w:t>
      </w:r>
      <w:r w:rsidRPr="00530BB9">
        <w:rPr>
          <w:rFonts w:cs="Simplified Arabic" w:hint="eastAsia"/>
          <w:color w:val="000000"/>
          <w:sz w:val="32"/>
          <w:szCs w:val="32"/>
          <w:rtl/>
          <w:lang w:bidi="ar-KW"/>
        </w:rPr>
        <w:t>في</w:t>
      </w: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 xml:space="preserve"> أحد المواد التالية</w:t>
      </w:r>
      <w:r w:rsidRPr="00530BB9">
        <w:rPr>
          <w:rFonts w:cs="Simplified Arabic" w:hint="cs"/>
          <w:color w:val="000000"/>
          <w:sz w:val="32"/>
          <w:szCs w:val="32"/>
          <w:rtl/>
        </w:rPr>
        <w:t>:</w:t>
      </w: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 xml:space="preserve"> 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AA60572" wp14:editId="0E2BC9FF">
                <wp:simplePos x="0" y="0"/>
                <wp:positionH relativeFrom="column">
                  <wp:posOffset>6059805</wp:posOffset>
                </wp:positionH>
                <wp:positionV relativeFrom="paragraph">
                  <wp:posOffset>32385</wp:posOffset>
                </wp:positionV>
                <wp:extent cx="228600" cy="171450"/>
                <wp:effectExtent l="0" t="0" r="19050" b="19050"/>
                <wp:wrapNone/>
                <wp:docPr id="28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5A90F" id="Rectangle 27" o:spid="_x0000_s1026" style="position:absolute;left:0;text-align:left;margin-left:477.15pt;margin-top:2.55pt;width:18pt;height:13.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xv5gIAABo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" strokeweight=".25pt">
                <v:shadow color="#868686"/>
              </v:rect>
            </w:pict>
          </mc:Fallback>
        </mc:AlternateContent>
      </w:r>
      <w:r w:rsidRPr="00530BB9">
        <w:rPr>
          <w:rFonts w:cs="Simplified Arabic"/>
          <w:noProof/>
          <w:color w:val="00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25D111A4" wp14:editId="609E7972">
                <wp:simplePos x="0" y="0"/>
                <wp:positionH relativeFrom="column">
                  <wp:posOffset>1664898</wp:posOffset>
                </wp:positionH>
                <wp:positionV relativeFrom="paragraph">
                  <wp:posOffset>33164</wp:posOffset>
                </wp:positionV>
                <wp:extent cx="3289935" cy="171450"/>
                <wp:effectExtent l="0" t="0" r="24765" b="19050"/>
                <wp:wrapNone/>
                <wp:docPr id="28" name="مجموعة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9935" cy="171450"/>
                          <a:chOff x="3751" y="3129"/>
                          <a:chExt cx="5181" cy="270"/>
                        </a:xfrm>
                      </wpg:grpSpPr>
                      <wps:wsp>
                        <wps:cNvPr id="3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751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059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8572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EE6CEA" id="مجموعة 23" o:spid="_x0000_s1026" style="position:absolute;left:0;text-align:left;margin-left:131.1pt;margin-top:2.6pt;width:259.05pt;height:13.5pt;z-index:251703808" coordorigin="3751,3129" coordsize="5181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">
                <v:rect id="Rectangle 27" o:spid="_x0000_s1027" style="position:absolute;left:3751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rWYsIA&#10;AADbAAAADwAAAGRycy9kb3ducmV2LnhtbERPzWrCQBC+C32HZQpexGza2hBjVikVaYVeoj7AmB2T&#10;YHY2ZFeTvn33UPD48f3nm9G04k69aywreIliEMSl1Q1XCk7H3TwF4TyyxtYyKfglB5v10yTHTNuB&#10;C7offCVCCLsMFdTed5mUrqzJoItsRxy4i+0N+gD7SuoehxBuWvkax4k02HBoqLGjz5rK6+FmFOyL&#10;atymxfvXcDLLxeynSc7dGZWaPo8fKxCeRv8Q/7u/tYK3sD58C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WtZiwgAAANsAAAAPAAAAAAAAAAAAAAAAAJgCAABkcnMvZG93&#10;bnJldi54bWxQSwUGAAAAAAQABAD1AAAAhwMAAAAA&#10;" strokeweight=".25pt">
                  <v:shadow color="#868686"/>
                </v:rect>
                <v:rect id="Rectangle 28" o:spid="_x0000_s1028" style="position:absolute;left:6059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z+cUA&#10;AADbAAAADwAAAGRycy9kb3ducmV2LnhtbESP0WrCQBRE3wv9h+UWfBHdaGuI0VVKS2kFXxLzAdfs&#10;NQlm74bs1qR/3y0IfRxm5gyz3Y+mFTfqXWNZwWIegSAurW64UlCcPmYJCOeRNbaWScEPOdjvHh+2&#10;mGo7cEa33FciQNilqKD2vkuldGVNBt3cdsTBu9jeoA+yr6TucQhw08plFMXSYMNhocaO3moqr/m3&#10;UXDIqvE9yVafQ2HWL9NjE5+7Myo1eRpfNyA8jf4/fG9/aQXPC/j7En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nP5xQAAANsAAAAPAAAAAAAAAAAAAAAAAJgCAABkcnMv&#10;ZG93bnJldi54bWxQSwUGAAAAAAQABAD1AAAAigMAAAAA&#10;" strokeweight=".25pt">
                  <v:shadow color="#868686"/>
                </v:rect>
                <v:rect id="Rectangle 29" o:spid="_x0000_s1029" style="position:absolute;left:8572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TtjsUA&#10;AADbAAAADwAAAGRycy9kb3ducmV2LnhtbESP0WrCQBRE3wX/YblCX6RutDak0VWkpVShL0nzAdfs&#10;bRLM3g3ZrUn/vlsQfBxm5gyz3Y+mFVfqXWNZwXIRgSAurW64UlB8vT8mIJxH1thaJgW/5GC/m062&#10;mGo7cEbX3FciQNilqKD2vkuldGVNBt3CdsTB+7a9QR9kX0nd4xDgppWrKIqlwYbDQo0dvdZUXvIf&#10;o+CUVeNbkj1/DIV5Wc8/m/jcnVGph9l42IDwNPp7+NY+agVPK/j/En6A3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O2OxQAAANsAAAAPAAAAAAAAAAAAAAAAAJgCAABkcnMv&#10;ZG93bnJldi54bWxQSwUGAAAAAAQABAD1AAAAigMAAAAA&#10;" strokeweight=".25pt">
                  <v:shadow color="#868686"/>
                </v:rect>
              </v:group>
            </w:pict>
          </mc:Fallback>
        </mc:AlternateConten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6BDE91D" wp14:editId="1EA4DF05">
                <wp:simplePos x="0" y="0"/>
                <wp:positionH relativeFrom="column">
                  <wp:posOffset>513715</wp:posOffset>
                </wp:positionH>
                <wp:positionV relativeFrom="paragraph">
                  <wp:posOffset>318135</wp:posOffset>
                </wp:positionV>
                <wp:extent cx="1226185" cy="387350"/>
                <wp:effectExtent l="0" t="0" r="0" b="0"/>
                <wp:wrapNone/>
                <wp:docPr id="25" name="مربع ن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185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F7602D" w:rsidRDefault="00530BB9" w:rsidP="00530BB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F7602D">
                              <w:rPr>
                                <w:rFonts w:cs="Simplified Arabic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موجات الصوت</w:t>
                            </w:r>
                          </w:p>
                          <w:p w:rsidR="00530BB9" w:rsidRPr="002E03F9" w:rsidRDefault="00530BB9" w:rsidP="00530BB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</w:pP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3-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الموجات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التي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تهتز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فيها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جزيئات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الوسط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عموديا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علي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الإتجاه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الذي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تنتشر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فيه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2E03F9">
                              <w:rPr>
                                <w:rFonts w:cs="Simplified Arabic" w:hint="eastAsia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الموجات</w:t>
                            </w:r>
                            <w:r w:rsidRPr="002E03F9"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 :     </w:t>
                            </w:r>
                          </w:p>
                          <w:p w:rsidR="00530BB9" w:rsidRPr="002E03F9" w:rsidRDefault="00530BB9" w:rsidP="00530BB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</w:pPr>
                          </w:p>
                          <w:p w:rsidR="00530BB9" w:rsidRPr="005836E2" w:rsidRDefault="00530BB9" w:rsidP="00530BB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FF0000"/>
                                <w:sz w:val="32"/>
                                <w:szCs w:val="32"/>
                                <w:lang w:bidi="ar-K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DE91D" id="مربع نص 21" o:spid="_x0000_s1037" type="#_x0000_t202" style="position:absolute;left:0;text-align:left;margin-left:40.45pt;margin-top:25.05pt;width:96.55pt;height:30.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" filled="f" stroked="f">
                <v:textbox>
                  <w:txbxContent>
                    <w:p w:rsidR="00530BB9" w:rsidRPr="00F7602D" w:rsidRDefault="00530BB9" w:rsidP="00530BB9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F7602D">
                        <w:rPr>
                          <w:rFonts w:cs="Simplified Arabic" w:hint="cs"/>
                          <w:color w:val="000000" w:themeColor="text1"/>
                          <w:sz w:val="28"/>
                          <w:szCs w:val="28"/>
                          <w:rtl/>
                          <w:lang w:bidi="ar-KW"/>
                        </w:rPr>
                        <w:t>موجات الصوت</w:t>
                      </w:r>
                    </w:p>
                    <w:p w:rsidR="00530BB9" w:rsidRPr="002E03F9" w:rsidRDefault="00530BB9" w:rsidP="00530BB9">
                      <w:pPr>
                        <w:spacing w:after="0"/>
                        <w:jc w:val="center"/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</w:pP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3-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الموجات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التي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تهتز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فيها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جزيئات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الوسط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عموديا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علي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الإتجاه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الذي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تنتشر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فيه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2E03F9">
                        <w:rPr>
                          <w:rFonts w:cs="Simplified Arabic" w:hint="eastAsia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>الموجات</w:t>
                      </w:r>
                      <w:r w:rsidRPr="002E03F9"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  :     </w:t>
                      </w:r>
                    </w:p>
                    <w:p w:rsidR="00530BB9" w:rsidRPr="002E03F9" w:rsidRDefault="00530BB9" w:rsidP="00530BB9">
                      <w:pPr>
                        <w:spacing w:after="0"/>
                        <w:jc w:val="center"/>
                        <w:rPr>
                          <w:rFonts w:cs="Simplified Arabic"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</w:pPr>
                    </w:p>
                    <w:p w:rsidR="00530BB9" w:rsidRPr="005836E2" w:rsidRDefault="00530BB9" w:rsidP="00530BB9">
                      <w:pPr>
                        <w:spacing w:after="0"/>
                        <w:jc w:val="center"/>
                        <w:rPr>
                          <w:rFonts w:cs="Simplified Arabic"/>
                          <w:color w:val="FF0000"/>
                          <w:sz w:val="32"/>
                          <w:szCs w:val="32"/>
                          <w:lang w:bidi="ar-K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60C825B" wp14:editId="18F1B819">
                <wp:simplePos x="0" y="0"/>
                <wp:positionH relativeFrom="column">
                  <wp:posOffset>2024743</wp:posOffset>
                </wp:positionH>
                <wp:positionV relativeFrom="paragraph">
                  <wp:posOffset>315257</wp:posOffset>
                </wp:positionV>
                <wp:extent cx="1226185" cy="736270"/>
                <wp:effectExtent l="0" t="0" r="0" b="6985"/>
                <wp:wrapNone/>
                <wp:docPr id="24" name="مربع ن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185" cy="7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F7602D" w:rsidRDefault="00530BB9" w:rsidP="00530BB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28"/>
                                <w:szCs w:val="28"/>
                                <w:lang w:bidi="ar-KW"/>
                              </w:rPr>
                            </w:pPr>
                            <w:r w:rsidRPr="00F7602D">
                              <w:rPr>
                                <w:rFonts w:cs="Simplified Arabic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الموجات السطحية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C825B" id="مربع نص 19" o:spid="_x0000_s1038" type="#_x0000_t202" style="position:absolute;left:0;text-align:left;margin-left:159.45pt;margin-top:24.8pt;width:96.55pt;height:57.9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" filled="f" stroked="f">
                <v:textbox>
                  <w:txbxContent>
                    <w:p w:rsidR="00530BB9" w:rsidRPr="00F7602D" w:rsidRDefault="00530BB9" w:rsidP="00530BB9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28"/>
                          <w:szCs w:val="28"/>
                          <w:lang w:bidi="ar-KW"/>
                        </w:rPr>
                      </w:pPr>
                      <w:r w:rsidRPr="00F7602D">
                        <w:rPr>
                          <w:rFonts w:cs="Simplified Arabic" w:hint="cs"/>
                          <w:color w:val="000000" w:themeColor="text1"/>
                          <w:sz w:val="28"/>
                          <w:szCs w:val="28"/>
                          <w:rtl/>
                          <w:lang w:bidi="ar-KW"/>
                        </w:rPr>
                        <w:t>الموجات السطحية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C306529" wp14:editId="37A593B6">
                <wp:simplePos x="0" y="0"/>
                <wp:positionH relativeFrom="column">
                  <wp:posOffset>3234500</wp:posOffset>
                </wp:positionH>
                <wp:positionV relativeFrom="paragraph">
                  <wp:posOffset>314960</wp:posOffset>
                </wp:positionV>
                <wp:extent cx="1887402" cy="387350"/>
                <wp:effectExtent l="0" t="0" r="0" b="0"/>
                <wp:wrapNone/>
                <wp:docPr id="26" name="مربع ن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402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F7602D" w:rsidRDefault="00530BB9" w:rsidP="00530BB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28"/>
                                <w:szCs w:val="28"/>
                                <w:lang w:bidi="ar-KW"/>
                              </w:rPr>
                            </w:pPr>
                            <w:r w:rsidRPr="00F7602D">
                              <w:rPr>
                                <w:rFonts w:cs="Simplified Arabic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الموجات المستعرضة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06529" id="مربع نص 20" o:spid="_x0000_s1039" type="#_x0000_t202" style="position:absolute;left:0;text-align:left;margin-left:254.7pt;margin-top:24.8pt;width:148.6pt;height:30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" filled="f" stroked="f">
                <v:textbox>
                  <w:txbxContent>
                    <w:p w:rsidR="00530BB9" w:rsidRPr="00F7602D" w:rsidRDefault="00530BB9" w:rsidP="00530BB9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28"/>
                          <w:szCs w:val="28"/>
                          <w:lang w:bidi="ar-KW"/>
                        </w:rPr>
                      </w:pPr>
                      <w:r w:rsidRPr="00F7602D">
                        <w:rPr>
                          <w:rFonts w:cs="Simplified Arabic" w:hint="cs"/>
                          <w:color w:val="000000" w:themeColor="text1"/>
                          <w:sz w:val="28"/>
                          <w:szCs w:val="28"/>
                          <w:rtl/>
                          <w:lang w:bidi="ar-KW"/>
                        </w:rPr>
                        <w:t>الموجات المستعرضة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6208156" wp14:editId="080EA061">
                <wp:simplePos x="0" y="0"/>
                <wp:positionH relativeFrom="column">
                  <wp:posOffset>5106035</wp:posOffset>
                </wp:positionH>
                <wp:positionV relativeFrom="paragraph">
                  <wp:posOffset>321310</wp:posOffset>
                </wp:positionV>
                <wp:extent cx="1226185" cy="471805"/>
                <wp:effectExtent l="0" t="0" r="0" b="4445"/>
                <wp:wrapNone/>
                <wp:docPr id="27" name="مربع ن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18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F7602D" w:rsidRDefault="00530BB9" w:rsidP="00530BB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F7602D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الموجات الطولية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08156" id="مربع نص 22" o:spid="_x0000_s1040" type="#_x0000_t202" style="position:absolute;left:0;text-align:left;margin-left:402.05pt;margin-top:25.3pt;width:96.55pt;height:37.1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" filled="f" stroked="f">
                <v:textbox>
                  <w:txbxContent>
                    <w:p w:rsidR="00530BB9" w:rsidRPr="00F7602D" w:rsidRDefault="00530BB9" w:rsidP="00530BB9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F7602D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الموجات الطولية 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>3- الموجات التي تهتز فيها جزيئات الوسط عموديا علي الاتجاه الذي تنتشر فيه الموجات :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42B5E70" wp14:editId="7ED2C72D">
                <wp:simplePos x="0" y="0"/>
                <wp:positionH relativeFrom="column">
                  <wp:posOffset>4833620</wp:posOffset>
                </wp:positionH>
                <wp:positionV relativeFrom="paragraph">
                  <wp:posOffset>92710</wp:posOffset>
                </wp:positionV>
                <wp:extent cx="228600" cy="171450"/>
                <wp:effectExtent l="0" t="0" r="19050" b="19050"/>
                <wp:wrapNone/>
                <wp:docPr id="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BB06FE" id="Rectangle 27" o:spid="_x0000_s1026" style="position:absolute;left:0;text-align:left;margin-left:380.6pt;margin-top:7.3pt;width:18pt;height:13.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" filled="f" strokeweight=".25pt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72FF70A" wp14:editId="062537D8">
                <wp:simplePos x="0" y="0"/>
                <wp:positionH relativeFrom="column">
                  <wp:posOffset>6288405</wp:posOffset>
                </wp:positionH>
                <wp:positionV relativeFrom="paragraph">
                  <wp:posOffset>92710</wp:posOffset>
                </wp:positionV>
                <wp:extent cx="228600" cy="171450"/>
                <wp:effectExtent l="0" t="0" r="19050" b="19050"/>
                <wp:wrapNone/>
                <wp:docPr id="6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A28AE5" id="Rectangle 27" o:spid="_x0000_s1026" style="position:absolute;left:0;text-align:left;margin-left:495.15pt;margin-top:7.3pt;width:18pt;height:13.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0if5QIAABk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" strokeweight=".25pt">
                <v:shadow color="#868686"/>
              </v:rect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CDBFAA9" wp14:editId="7E2C1123">
                <wp:simplePos x="0" y="0"/>
                <wp:positionH relativeFrom="column">
                  <wp:posOffset>3176270</wp:posOffset>
                </wp:positionH>
                <wp:positionV relativeFrom="paragraph">
                  <wp:posOffset>73660</wp:posOffset>
                </wp:positionV>
                <wp:extent cx="228600" cy="171450"/>
                <wp:effectExtent l="0" t="0" r="19050" b="19050"/>
                <wp:wrapNone/>
                <wp:docPr id="29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39784D" id="Rectangle 27" o:spid="_x0000_s1026" style="position:absolute;left:0;text-align:left;margin-left:250.1pt;margin-top:5.8pt;width:18pt;height:13.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wQt5QIAABo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" strokeweight=".25pt">
                <v:shadow color="#868686"/>
              </v:rect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B9A738E" wp14:editId="6F501AED">
                <wp:simplePos x="0" y="0"/>
                <wp:positionH relativeFrom="column">
                  <wp:posOffset>1693545</wp:posOffset>
                </wp:positionH>
                <wp:positionV relativeFrom="paragraph">
                  <wp:posOffset>79375</wp:posOffset>
                </wp:positionV>
                <wp:extent cx="228600" cy="171450"/>
                <wp:effectExtent l="0" t="0" r="19050" b="19050"/>
                <wp:wrapNone/>
                <wp:docPr id="29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C1DB22" id="Rectangle 27" o:spid="_x0000_s1026" style="position:absolute;left:0;text-align:left;margin-left:133.35pt;margin-top:6.25pt;width:18pt;height:13.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" strokeweight=".25pt">
                <v:shadow color="#868686"/>
              </v:rect>
            </w:pict>
          </mc:Fallback>
        </mc:AlternateConten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>4-أحد أنواع الضوء الصناعي ينتج عن طريق تسخين سلك التنجستين.</w:t>
      </w:r>
      <w:r w:rsidRPr="00530BB9">
        <w:rPr>
          <w:noProof/>
          <w:color w:val="000000"/>
        </w:rPr>
        <w:t xml:space="preserve"> 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  <w:r w:rsidRPr="00530BB9">
        <w:rPr>
          <w:rFonts w:cs="Simplified Arabic"/>
          <w:noProof/>
          <w:color w:val="000000"/>
          <w:sz w:val="32"/>
          <w:szCs w:val="32"/>
          <w:rtl/>
        </w:rPr>
        <w:drawing>
          <wp:anchor distT="0" distB="0" distL="114300" distR="114300" simplePos="0" relativeHeight="251690496" behindDoc="0" locked="0" layoutInCell="1" allowOverlap="1" wp14:anchorId="6F25D82D" wp14:editId="19E32DB6">
            <wp:simplePos x="0" y="0"/>
            <wp:positionH relativeFrom="column">
              <wp:posOffset>3622040</wp:posOffset>
            </wp:positionH>
            <wp:positionV relativeFrom="paragraph">
              <wp:posOffset>22860</wp:posOffset>
            </wp:positionV>
            <wp:extent cx="1247140" cy="658495"/>
            <wp:effectExtent l="0" t="0" r="0" b="8255"/>
            <wp:wrapNone/>
            <wp:docPr id="2" name="صورة 2" descr="Grid-Ceiling-Lamp-Fluorescent-Lighting-Fixture-MSA202-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rid-Ceiling-Lamp-Fluorescent-Lighting-Fixture-MSA202-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0BB9">
        <w:rPr>
          <w:rFonts w:cs="Simplified Arabic"/>
          <w:noProof/>
          <w:color w:val="000000"/>
          <w:sz w:val="32"/>
          <w:szCs w:val="32"/>
          <w:rtl/>
        </w:rPr>
        <w:drawing>
          <wp:anchor distT="0" distB="0" distL="114300" distR="114300" simplePos="0" relativeHeight="251689472" behindDoc="0" locked="0" layoutInCell="1" allowOverlap="1" wp14:anchorId="3B5D603B" wp14:editId="08418B5B">
            <wp:simplePos x="0" y="0"/>
            <wp:positionH relativeFrom="column">
              <wp:posOffset>5370195</wp:posOffset>
            </wp:positionH>
            <wp:positionV relativeFrom="paragraph">
              <wp:posOffset>41275</wp:posOffset>
            </wp:positionV>
            <wp:extent cx="879475" cy="651510"/>
            <wp:effectExtent l="0" t="0" r="0" b="0"/>
            <wp:wrapNone/>
            <wp:docPr id="7" name="صورة 7" descr="incan-vs-halo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ncan-vs-halo[2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2" r="55957" b="14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0BB9">
        <w:rPr>
          <w:rFonts w:cs="Simplified Arabic"/>
          <w:noProof/>
          <w:color w:val="000000"/>
          <w:sz w:val="32"/>
          <w:szCs w:val="32"/>
          <w:rtl/>
        </w:rPr>
        <w:drawing>
          <wp:anchor distT="0" distB="0" distL="114300" distR="114300" simplePos="0" relativeHeight="251691520" behindDoc="0" locked="0" layoutInCell="1" allowOverlap="1" wp14:anchorId="558BE651" wp14:editId="730F9D78">
            <wp:simplePos x="0" y="0"/>
            <wp:positionH relativeFrom="column">
              <wp:posOffset>2271395</wp:posOffset>
            </wp:positionH>
            <wp:positionV relativeFrom="paragraph">
              <wp:posOffset>88265</wp:posOffset>
            </wp:positionV>
            <wp:extent cx="873125" cy="565785"/>
            <wp:effectExtent l="0" t="0" r="3175" b="5715"/>
            <wp:wrapNone/>
            <wp:docPr id="23" name="صورة 23" descr="led_neon_flex_plu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led_neon_flex_plus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56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0BB9">
        <w:rPr>
          <w:rFonts w:cs="Simplified Arabic"/>
          <w:noProof/>
          <w:color w:val="000000"/>
          <w:sz w:val="32"/>
          <w:szCs w:val="32"/>
          <w:rtl/>
        </w:rPr>
        <w:drawing>
          <wp:anchor distT="0" distB="0" distL="114300" distR="114300" simplePos="0" relativeHeight="251692544" behindDoc="0" locked="0" layoutInCell="1" allowOverlap="1" wp14:anchorId="391901F3" wp14:editId="0F6C9CC6">
            <wp:simplePos x="0" y="0"/>
            <wp:positionH relativeFrom="column">
              <wp:posOffset>452755</wp:posOffset>
            </wp:positionH>
            <wp:positionV relativeFrom="paragraph">
              <wp:posOffset>41275</wp:posOffset>
            </wp:positionV>
            <wp:extent cx="1242695" cy="621665"/>
            <wp:effectExtent l="0" t="0" r="0" b="6985"/>
            <wp:wrapNone/>
            <wp:docPr id="42" name="صورة 42" descr="sodium-vapour-lamp-250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odium-vapour-lamp-250x25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12"/>
          <w:szCs w:val="12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12"/>
          <w:szCs w:val="12"/>
          <w:rtl/>
          <w:lang w:bidi="ar-KW"/>
        </w:rPr>
      </w:pP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4C71512" wp14:editId="748035C4">
                <wp:simplePos x="0" y="0"/>
                <wp:positionH relativeFrom="column">
                  <wp:posOffset>3636010</wp:posOffset>
                </wp:positionH>
                <wp:positionV relativeFrom="paragraph">
                  <wp:posOffset>102235</wp:posOffset>
                </wp:positionV>
                <wp:extent cx="1200785" cy="387350"/>
                <wp:effectExtent l="0" t="0" r="0" b="0"/>
                <wp:wrapNone/>
                <wp:docPr id="18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785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6B0193" w:rsidRDefault="00530BB9" w:rsidP="00530BB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الضوء الفلورى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71512" id="مربع نص 9" o:spid="_x0000_s1041" type="#_x0000_t202" style="position:absolute;left:0;text-align:left;margin-left:286.3pt;margin-top:8.05pt;width:94.55pt;height:30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" filled="f" stroked="f">
                <v:textbox>
                  <w:txbxContent>
                    <w:p w:rsidR="00530BB9" w:rsidRPr="006B0193" w:rsidRDefault="00530BB9" w:rsidP="00530BB9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>الضوء الفلورى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59BA56C" wp14:editId="6F261EF0">
                <wp:simplePos x="0" y="0"/>
                <wp:positionH relativeFrom="column">
                  <wp:posOffset>2047240</wp:posOffset>
                </wp:positionH>
                <wp:positionV relativeFrom="paragraph">
                  <wp:posOffset>146685</wp:posOffset>
                </wp:positionV>
                <wp:extent cx="1152525" cy="437515"/>
                <wp:effectExtent l="0" t="0" r="0" b="635"/>
                <wp:wrapNone/>
                <wp:docPr id="17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6B0193" w:rsidRDefault="00530BB9" w:rsidP="00530BB9">
                            <w:pPr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ضوء النيون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BA56C" id="مربع نص 8" o:spid="_x0000_s1042" type="#_x0000_t202" style="position:absolute;left:0;text-align:left;margin-left:161.2pt;margin-top:11.55pt;width:90.75pt;height:34.4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" filled="f" stroked="f">
                <v:textbox>
                  <w:txbxContent>
                    <w:p w:rsidR="00530BB9" w:rsidRPr="006B0193" w:rsidRDefault="00530BB9" w:rsidP="00530BB9">
                      <w:pPr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ضوء النيون   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47DBD06" wp14:editId="06C94EF3">
                <wp:simplePos x="0" y="0"/>
                <wp:positionH relativeFrom="column">
                  <wp:posOffset>186055</wp:posOffset>
                </wp:positionH>
                <wp:positionV relativeFrom="paragraph">
                  <wp:posOffset>137160</wp:posOffset>
                </wp:positionV>
                <wp:extent cx="1621790" cy="396875"/>
                <wp:effectExtent l="0" t="0" r="0" b="3175"/>
                <wp:wrapNone/>
                <wp:docPr id="16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6B0193" w:rsidRDefault="00530BB9" w:rsidP="00530BB9">
                            <w:pPr>
                              <w:spacing w:after="0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ضوء بخار الصوديوم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DBD06" id="مربع نص 7" o:spid="_x0000_s1043" type="#_x0000_t202" style="position:absolute;left:0;text-align:left;margin-left:14.65pt;margin-top:10.8pt;width:127.7pt;height:31.2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" filled="f" stroked="f">
                <v:textbox>
                  <w:txbxContent>
                    <w:p w:rsidR="00530BB9" w:rsidRPr="006B0193" w:rsidRDefault="00530BB9" w:rsidP="00530BB9">
                      <w:pPr>
                        <w:spacing w:after="0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ضوء بخار الصوديوم  </w:t>
                      </w:r>
                    </w:p>
                  </w:txbxContent>
                </v:textbox>
              </v:shape>
            </w:pict>
          </mc:Fallback>
        </mc:AlternateContent>
      </w: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3E6637E" wp14:editId="6883C0D9">
                <wp:simplePos x="0" y="0"/>
                <wp:positionH relativeFrom="column">
                  <wp:posOffset>5323840</wp:posOffset>
                </wp:positionH>
                <wp:positionV relativeFrom="paragraph">
                  <wp:posOffset>146685</wp:posOffset>
                </wp:positionV>
                <wp:extent cx="1104265" cy="387350"/>
                <wp:effectExtent l="0" t="0" r="0" b="0"/>
                <wp:wrapNone/>
                <wp:docPr id="15" name="مربع ن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BB9" w:rsidRPr="006B0193" w:rsidRDefault="00530BB9" w:rsidP="00530BB9">
                            <w:pPr>
                              <w:spacing w:after="0"/>
                              <w:jc w:val="center"/>
                              <w:rPr>
                                <w:rFonts w:cs="Simplified Arabic"/>
                                <w:color w:val="000000" w:themeColor="text1"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6B0193">
                              <w:rPr>
                                <w:rFonts w:cs="Simplified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ضوء التوهج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6637E" id="مربع نص 6" o:spid="_x0000_s1044" type="#_x0000_t202" style="position:absolute;left:0;text-align:left;margin-left:419.2pt;margin-top:11.55pt;width:86.95pt;height:30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" filled="f" stroked="f">
                <v:textbox>
                  <w:txbxContent>
                    <w:p w:rsidR="00530BB9" w:rsidRPr="006B0193" w:rsidRDefault="00530BB9" w:rsidP="00530BB9">
                      <w:pPr>
                        <w:spacing w:after="0"/>
                        <w:jc w:val="center"/>
                        <w:rPr>
                          <w:rFonts w:cs="Simplified Arabic"/>
                          <w:color w:val="000000" w:themeColor="text1"/>
                          <w:sz w:val="32"/>
                          <w:szCs w:val="32"/>
                          <w:lang w:bidi="ar-KW"/>
                        </w:rPr>
                      </w:pPr>
                      <w:r w:rsidRPr="006B0193">
                        <w:rPr>
                          <w:rFonts w:cs="Simplified Arabic" w:hint="cs"/>
                          <w:color w:val="000000" w:themeColor="text1"/>
                          <w:sz w:val="32"/>
                          <w:szCs w:val="32"/>
                          <w:rtl/>
                          <w:lang w:bidi="ar-KW"/>
                        </w:rPr>
                        <w:t xml:space="preserve">ضوء التوهج  </w:t>
                      </w:r>
                    </w:p>
                  </w:txbxContent>
                </v:textbox>
              </v:shape>
            </w:pict>
          </mc:Fallback>
        </mc:AlternateConten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12"/>
          <w:szCs w:val="12"/>
          <w:rtl/>
          <w:lang w:bidi="ar-KW"/>
        </w:rPr>
      </w:pP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218A2A36" wp14:editId="4C822A3D">
                <wp:simplePos x="0" y="0"/>
                <wp:positionH relativeFrom="column">
                  <wp:posOffset>6381750</wp:posOffset>
                </wp:positionH>
                <wp:positionV relativeFrom="paragraph">
                  <wp:posOffset>104775</wp:posOffset>
                </wp:positionV>
                <wp:extent cx="228600" cy="171450"/>
                <wp:effectExtent l="0" t="0" r="19050" b="19050"/>
                <wp:wrapNone/>
                <wp:docPr id="29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0AF3A1" id="Rectangle 12" o:spid="_x0000_s1026" style="position:absolute;left:0;text-align:left;margin-left:502.5pt;margin-top:8.25pt;width:18pt;height:13.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"/>
            </w:pict>
          </mc:Fallback>
        </mc:AlternateContent>
      </w: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389B5115" wp14:editId="39827430">
                <wp:simplePos x="0" y="0"/>
                <wp:positionH relativeFrom="column">
                  <wp:posOffset>1811547</wp:posOffset>
                </wp:positionH>
                <wp:positionV relativeFrom="paragraph">
                  <wp:posOffset>97994</wp:posOffset>
                </wp:positionV>
                <wp:extent cx="3289935" cy="171450"/>
                <wp:effectExtent l="0" t="0" r="24765" b="19050"/>
                <wp:wrapNone/>
                <wp:docPr id="6" name="مجموعة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9935" cy="171450"/>
                          <a:chOff x="3751" y="3129"/>
                          <a:chExt cx="5181" cy="270"/>
                        </a:xfrm>
                      </wpg:grpSpPr>
                      <wps:wsp>
                        <wps:cNvPr id="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751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059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572" y="3129"/>
                            <a:ext cx="36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FD13DD" id="مجموعة 1" o:spid="_x0000_s1026" style="position:absolute;left:0;text-align:left;margin-left:142.65pt;margin-top:7.7pt;width:259.05pt;height:13.5pt;z-index:251701760" coordorigin="3751,3129" coordsize="5181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">
                <v:rect id="Rectangle 12" o:spid="_x0000_s1027" style="position:absolute;left:3751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13" o:spid="_x0000_s1028" style="position:absolute;left:6059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14" o:spid="_x0000_s1029" style="position:absolute;left:8572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</v:group>
            </w:pict>
          </mc:Fallback>
        </mc:AlternateConten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12"/>
          <w:szCs w:val="12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</w:rPr>
      </w:pPr>
      <w:r w:rsidRPr="00530BB9">
        <w:rPr>
          <w:rFonts w:cs="Simplified Arabic"/>
          <w:color w:val="000000"/>
          <w:sz w:val="32"/>
          <w:szCs w:val="32"/>
          <w:rtl/>
        </w:rPr>
        <w:t xml:space="preserve">5- </w:t>
      </w:r>
      <w:r w:rsidRPr="00530BB9">
        <w:rPr>
          <w:rFonts w:cs="Simplified Arabic" w:hint="eastAsia"/>
          <w:color w:val="000000"/>
          <w:sz w:val="32"/>
          <w:szCs w:val="32"/>
          <w:rtl/>
        </w:rPr>
        <w:t>الموجات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</w:t>
      </w:r>
      <w:r w:rsidRPr="00530BB9">
        <w:rPr>
          <w:rFonts w:cs="Simplified Arabic" w:hint="eastAsia"/>
          <w:color w:val="000000"/>
          <w:sz w:val="32"/>
          <w:szCs w:val="32"/>
          <w:rtl/>
        </w:rPr>
        <w:t>التي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</w:t>
      </w:r>
      <w:r w:rsidRPr="00530BB9">
        <w:rPr>
          <w:rFonts w:cs="Simplified Arabic" w:hint="eastAsia"/>
          <w:color w:val="000000"/>
          <w:sz w:val="32"/>
          <w:szCs w:val="32"/>
          <w:rtl/>
        </w:rPr>
        <w:t>تنشأ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</w:t>
      </w:r>
      <w:r w:rsidRPr="00530BB9">
        <w:rPr>
          <w:rFonts w:cs="Simplified Arabic" w:hint="eastAsia"/>
          <w:color w:val="000000"/>
          <w:sz w:val="32"/>
          <w:szCs w:val="32"/>
          <w:rtl/>
        </w:rPr>
        <w:t>من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</w:t>
      </w:r>
      <w:r w:rsidRPr="00530BB9">
        <w:rPr>
          <w:rFonts w:cs="Simplified Arabic" w:hint="cs"/>
          <w:color w:val="000000"/>
          <w:sz w:val="32"/>
          <w:szCs w:val="32"/>
          <w:rtl/>
        </w:rPr>
        <w:t>اتحاد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</w:t>
      </w:r>
      <w:r w:rsidRPr="00530BB9">
        <w:rPr>
          <w:rFonts w:cs="Simplified Arabic" w:hint="eastAsia"/>
          <w:color w:val="000000"/>
          <w:sz w:val="32"/>
          <w:szCs w:val="32"/>
          <w:rtl/>
        </w:rPr>
        <w:t>الموجات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</w:t>
      </w:r>
      <w:r w:rsidRPr="00530BB9">
        <w:rPr>
          <w:rFonts w:cs="Simplified Arabic" w:hint="eastAsia"/>
          <w:color w:val="000000"/>
          <w:sz w:val="32"/>
          <w:szCs w:val="32"/>
          <w:rtl/>
        </w:rPr>
        <w:t>المستعرضة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</w:t>
      </w:r>
      <w:r w:rsidRPr="00530BB9">
        <w:rPr>
          <w:rFonts w:cs="Simplified Arabic" w:hint="eastAsia"/>
          <w:color w:val="000000"/>
          <w:sz w:val="32"/>
          <w:szCs w:val="32"/>
          <w:rtl/>
        </w:rPr>
        <w:t>والموجات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</w:t>
      </w:r>
      <w:r w:rsidRPr="00530BB9">
        <w:rPr>
          <w:rFonts w:cs="Simplified Arabic" w:hint="eastAsia"/>
          <w:color w:val="000000"/>
          <w:sz w:val="32"/>
          <w:szCs w:val="32"/>
          <w:rtl/>
        </w:rPr>
        <w:t>الطولية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 :      </w:t>
      </w:r>
      <w:r w:rsidRPr="00530BB9">
        <w:rPr>
          <w:rFonts w:cs="Simplified Arabic" w:hint="cs"/>
          <w:color w:val="000000"/>
          <w:sz w:val="32"/>
          <w:szCs w:val="32"/>
          <w:rtl/>
        </w:rPr>
        <w:t xml:space="preserve">    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  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</w:rPr>
      </w:pP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CB01BF2" wp14:editId="6B2CE9D4">
                <wp:simplePos x="0" y="0"/>
                <wp:positionH relativeFrom="column">
                  <wp:posOffset>1649095</wp:posOffset>
                </wp:positionH>
                <wp:positionV relativeFrom="paragraph">
                  <wp:posOffset>71120</wp:posOffset>
                </wp:positionV>
                <wp:extent cx="228600" cy="171450"/>
                <wp:effectExtent l="0" t="0" r="19050" b="19050"/>
                <wp:wrapNone/>
                <wp:docPr id="29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CC38D3" id="Rectangle 12" o:spid="_x0000_s1026" style="position:absolute;left:0;text-align:left;margin-left:129.85pt;margin-top:5.6pt;width:18pt;height:13.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5135ED4" wp14:editId="4329CBC0">
                <wp:simplePos x="0" y="0"/>
                <wp:positionH relativeFrom="column">
                  <wp:posOffset>3022600</wp:posOffset>
                </wp:positionH>
                <wp:positionV relativeFrom="paragraph">
                  <wp:posOffset>66040</wp:posOffset>
                </wp:positionV>
                <wp:extent cx="228600" cy="171450"/>
                <wp:effectExtent l="0" t="0" r="19050" b="19050"/>
                <wp:wrapNone/>
                <wp:docPr id="29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FAFBC" id="Rectangle 12" o:spid="_x0000_s1026" style="position:absolute;left:0;text-align:left;margin-left:238pt;margin-top:5.2pt;width:18pt;height:13.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57A4B55" wp14:editId="2FA8D9C4">
                <wp:simplePos x="0" y="0"/>
                <wp:positionH relativeFrom="column">
                  <wp:posOffset>4599940</wp:posOffset>
                </wp:positionH>
                <wp:positionV relativeFrom="paragraph">
                  <wp:posOffset>73025</wp:posOffset>
                </wp:positionV>
                <wp:extent cx="228600" cy="171450"/>
                <wp:effectExtent l="0" t="0" r="19050" b="19050"/>
                <wp:wrapNone/>
                <wp:docPr id="29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CD9410" id="Rectangle 12" o:spid="_x0000_s1026" style="position:absolute;left:0;text-align:left;margin-left:362.2pt;margin-top:5.75pt;width:18pt;height:13.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7BB6FE87" wp14:editId="364F8870">
                <wp:simplePos x="0" y="0"/>
                <wp:positionH relativeFrom="column">
                  <wp:posOffset>6240145</wp:posOffset>
                </wp:positionH>
                <wp:positionV relativeFrom="paragraph">
                  <wp:posOffset>71120</wp:posOffset>
                </wp:positionV>
                <wp:extent cx="228600" cy="171450"/>
                <wp:effectExtent l="0" t="0" r="19050" b="19050"/>
                <wp:wrapNone/>
                <wp:docPr id="29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024EB" id="Rectangle 12" o:spid="_x0000_s1026" style="position:absolute;left:0;text-align:left;margin-left:491.35pt;margin-top:5.6pt;width:18pt;height:13.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" filled="f"/>
            </w:pict>
          </mc:Fallback>
        </mc:AlternateContent>
      </w:r>
      <w:r w:rsidRPr="00530BB9">
        <w:rPr>
          <w:rFonts w:cs="Simplified Arabic" w:hint="cs"/>
          <w:noProof/>
          <w:color w:val="000000"/>
          <w:sz w:val="32"/>
          <w:szCs w:val="32"/>
          <w:rtl/>
        </w:rPr>
        <w:t xml:space="preserve"> </w:t>
      </w:r>
      <w:r w:rsidRPr="00530BB9">
        <w:rPr>
          <w:rFonts w:cs="Simplified Arabic" w:hint="cs"/>
          <w:color w:val="000000"/>
          <w:sz w:val="32"/>
          <w:szCs w:val="32"/>
          <w:rtl/>
        </w:rPr>
        <w:t xml:space="preserve">       السطحية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     </w:t>
      </w:r>
      <w:r w:rsidRPr="00530BB9">
        <w:rPr>
          <w:rFonts w:cs="Simplified Arabic" w:hint="cs"/>
          <w:color w:val="000000"/>
          <w:sz w:val="32"/>
          <w:szCs w:val="32"/>
          <w:rtl/>
        </w:rPr>
        <w:t xml:space="preserve">     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    </w:t>
      </w:r>
      <w:r w:rsidRPr="00530BB9">
        <w:rPr>
          <w:rFonts w:cs="Simplified Arabic" w:hint="cs"/>
          <w:color w:val="000000"/>
          <w:sz w:val="32"/>
          <w:szCs w:val="32"/>
          <w:rtl/>
        </w:rPr>
        <w:t>الطولية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    </w:t>
      </w:r>
      <w:r w:rsidRPr="00530BB9">
        <w:rPr>
          <w:rFonts w:cs="Simplified Arabic" w:hint="cs"/>
          <w:color w:val="000000"/>
          <w:sz w:val="32"/>
          <w:szCs w:val="32"/>
          <w:rtl/>
        </w:rPr>
        <w:t xml:space="preserve">      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      </w:t>
      </w:r>
      <w:r w:rsidRPr="00530BB9">
        <w:rPr>
          <w:rFonts w:cs="Simplified Arabic" w:hint="cs"/>
          <w:color w:val="000000"/>
          <w:sz w:val="32"/>
          <w:szCs w:val="32"/>
          <w:rtl/>
        </w:rPr>
        <w:t>المستعرضة          الصوت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  <w:r w:rsidRPr="00530BB9">
        <w:rPr>
          <w:rFonts w:cs="Simplified Arabic" w:hint="cs"/>
          <w:color w:val="000000"/>
          <w:sz w:val="32"/>
          <w:szCs w:val="32"/>
          <w:rtl/>
        </w:rPr>
        <w:lastRenderedPageBreak/>
        <w:t>6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- </w:t>
      </w:r>
      <w:r w:rsidRPr="00530BB9">
        <w:rPr>
          <w:rFonts w:cs="Simplified Arabic" w:hint="cs"/>
          <w:color w:val="000000"/>
          <w:sz w:val="32"/>
          <w:szCs w:val="32"/>
          <w:rtl/>
        </w:rPr>
        <w:t>وصف لمدي حدة أو غلظة الصوت كما تبدو لمستمع ما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 : </w:t>
      </w: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 xml:space="preserve">     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</w:rPr>
      </w:pPr>
      <w:r w:rsidRPr="00530BB9">
        <w:rPr>
          <w:rFonts w:cs="Simplified Arabic"/>
          <w:noProof/>
          <w:color w:val="000000"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4321338" wp14:editId="30181FB7">
                <wp:simplePos x="0" y="0"/>
                <wp:positionH relativeFrom="column">
                  <wp:posOffset>1638935</wp:posOffset>
                </wp:positionH>
                <wp:positionV relativeFrom="paragraph">
                  <wp:posOffset>66675</wp:posOffset>
                </wp:positionV>
                <wp:extent cx="4789170" cy="190500"/>
                <wp:effectExtent l="0" t="0" r="11430" b="19050"/>
                <wp:wrapNone/>
                <wp:docPr id="52" name="مجموعة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89170" cy="190500"/>
                          <a:chOff x="0" y="0"/>
                          <a:chExt cx="4789170" cy="190500"/>
                        </a:xfrm>
                      </wpg:grpSpPr>
                      <wpg:grpSp>
                        <wpg:cNvPr id="53" name="مجموعة 6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789170" cy="171450"/>
                            <a:chOff x="3751" y="3129"/>
                            <a:chExt cx="7542" cy="270"/>
                          </a:xfrm>
                        </wpg:grpSpPr>
                        <wps:wsp>
                          <wps:cNvPr id="54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33" y="3129"/>
                              <a:ext cx="36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1" y="3129"/>
                              <a:ext cx="36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59" y="3129"/>
                              <a:ext cx="36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965450" y="1905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AD190" id="مجموعة 62" o:spid="_x0000_s1026" style="position:absolute;left:0;text-align:left;margin-left:129.05pt;margin-top:5.25pt;width:377.1pt;height:15pt;z-index:251708928" coordsize="47891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">
                <v:group id="مجموعة 63" o:spid="_x0000_s1027" style="position:absolute;width:47891;height:1714" coordorigin="3751,3129" coordsize="7542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tangle 16" o:spid="_x0000_s1028" style="position:absolute;left:10933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/>
                  <v:rect id="Rectangle 17" o:spid="_x0000_s1029" style="position:absolute;left:3751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/>
                  <v:rect id="Rectangle 18" o:spid="_x0000_s1030" style="position:absolute;left:6059;top:3129;width:36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  </v:group>
                <v:rect id="Rectangle 57" o:spid="_x0000_s1031" style="position:absolute;left:29654;top:190;width:2286;height: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5Y5MMA&#10;AADbAAAADwAAAGRycy9kb3ducmV2LnhtbESPT2sCMRTE7wW/Q3iCt5pV0MrWKKtU8CT4B2xvj81r&#10;srh5WTapu/32jSD0OMzMb5jlune1uFMbKs8KJuMMBHHpdcVGweW8e12ACBFZY+2ZFPxSgPVq8LLE&#10;XPuOj3Q/RSMShEOOCmyMTS5lKC05DGPfECfv27cOY5KtkbrFLsFdLadZNpcOK04LFhvaWipvpx+n&#10;4KP5OhQzE2Rxjfbz5jfdzh6MUqNhX7yDiNTH//CzvdcKZm/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5Y5MMAAADbAAAADwAAAAAAAAAAAAAAAACYAgAAZHJzL2Rv&#10;d25yZXYueG1sUEsFBgAAAAAEAAQA9QAAAIgDAAAAAA==&#10;" filled="f"/>
              </v:group>
            </w:pict>
          </mc:Fallback>
        </mc:AlternateContent>
      </w:r>
      <w:r w:rsidRPr="00530BB9">
        <w:rPr>
          <w:rFonts w:cs="Simplified Arabic" w:hint="cs"/>
          <w:color w:val="000000"/>
          <w:sz w:val="32"/>
          <w:szCs w:val="32"/>
          <w:rtl/>
        </w:rPr>
        <w:t xml:space="preserve">    </w:t>
      </w:r>
      <w:r w:rsidRPr="00530BB9">
        <w:rPr>
          <w:rFonts w:cs="Simplified Arabic"/>
          <w:color w:val="000000"/>
          <w:sz w:val="32"/>
          <w:szCs w:val="32"/>
          <w:rtl/>
        </w:rPr>
        <w:t xml:space="preserve">    </w:t>
      </w:r>
      <w:r w:rsidRPr="00530BB9">
        <w:rPr>
          <w:rFonts w:cs="Simplified Arabic" w:hint="cs"/>
          <w:color w:val="000000"/>
          <w:sz w:val="32"/>
          <w:szCs w:val="32"/>
          <w:rtl/>
        </w:rPr>
        <w:t xml:space="preserve"> الجهارة                  درجة الصوت          الديسيبل              شدة الموجة الصوتية         </w:t>
      </w:r>
    </w:p>
    <w:p w:rsidR="00530BB9" w:rsidRPr="00530BB9" w:rsidRDefault="00530BB9" w:rsidP="00530BB9">
      <w:pPr>
        <w:spacing w:after="0" w:line="240" w:lineRule="auto"/>
        <w:rPr>
          <w:color w:val="000000"/>
          <w:rtl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  <w:r w:rsidRPr="00530BB9">
        <w:rPr>
          <w:rFonts w:cs="Simplified Arabic" w:hint="cs"/>
          <w:color w:val="000000"/>
          <w:sz w:val="32"/>
          <w:szCs w:val="32"/>
          <w:rtl/>
        </w:rPr>
        <w:t>7- إحدى العوامل التالية لا تعتبر مؤثرة في سرعة الصوت :</w:t>
      </w:r>
      <w:r w:rsidRPr="00530BB9">
        <w:rPr>
          <w:noProof/>
        </w:rPr>
        <w:t xml:space="preserve"> 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8857730" wp14:editId="233A3FC3">
                <wp:simplePos x="0" y="0"/>
                <wp:positionH relativeFrom="column">
                  <wp:posOffset>6337300</wp:posOffset>
                </wp:positionH>
                <wp:positionV relativeFrom="paragraph">
                  <wp:posOffset>109855</wp:posOffset>
                </wp:positionV>
                <wp:extent cx="228600" cy="171450"/>
                <wp:effectExtent l="0" t="0" r="19050" b="19050"/>
                <wp:wrapNone/>
                <wp:docPr id="29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08060" id="Rectangle 17" o:spid="_x0000_s1026" style="position:absolute;left:0;text-align:left;margin-left:499pt;margin-top:8.65pt;width:18pt;height:13.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CACCEB8" wp14:editId="5C832921">
                <wp:simplePos x="0" y="0"/>
                <wp:positionH relativeFrom="column">
                  <wp:posOffset>4581525</wp:posOffset>
                </wp:positionH>
                <wp:positionV relativeFrom="paragraph">
                  <wp:posOffset>105410</wp:posOffset>
                </wp:positionV>
                <wp:extent cx="228600" cy="171450"/>
                <wp:effectExtent l="0" t="0" r="19050" b="19050"/>
                <wp:wrapNone/>
                <wp:docPr id="30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3686C" id="Rectangle 17" o:spid="_x0000_s1026" style="position:absolute;left:0;text-align:left;margin-left:360.75pt;margin-top:8.3pt;width:18pt;height:13.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ECDD159" wp14:editId="28E50E90">
                <wp:simplePos x="0" y="0"/>
                <wp:positionH relativeFrom="column">
                  <wp:posOffset>2984500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30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EF877" id="Rectangle 17" o:spid="_x0000_s1026" style="position:absolute;left:0;text-align:left;margin-left:235pt;margin-top:9.55pt;width:18pt;height:13.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66C6BDF" wp14:editId="387347BE">
                <wp:simplePos x="0" y="0"/>
                <wp:positionH relativeFrom="column">
                  <wp:posOffset>1256030</wp:posOffset>
                </wp:positionH>
                <wp:positionV relativeFrom="paragraph">
                  <wp:posOffset>127000</wp:posOffset>
                </wp:positionV>
                <wp:extent cx="228600" cy="171450"/>
                <wp:effectExtent l="0" t="0" r="19050" b="19050"/>
                <wp:wrapNone/>
                <wp:docPr id="29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45E5F5" id="Rectangle 17" o:spid="_x0000_s1026" style="position:absolute;left:0;text-align:left;margin-left:98.9pt;margin-top:10pt;width:18pt;height:13.5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" filled="f"/>
            </w:pict>
          </mc:Fallback>
        </mc:AlternateContent>
      </w: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 xml:space="preserve">      مرونة الوسط               كثافة الوسط             درجة حرارة الوسط         مصدر الصوت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 xml:space="preserve">8- </w:t>
      </w:r>
      <w:r w:rsidRPr="00530BB9">
        <w:rPr>
          <w:rFonts w:cs="Simplified Arabic"/>
          <w:color w:val="000000"/>
          <w:sz w:val="32"/>
          <w:szCs w:val="32"/>
          <w:rtl/>
        </w:rPr>
        <w:t>أحد المصابيح التالية ينبعث منه ضوء برتقالي مصفر</w:t>
      </w:r>
      <w:r w:rsidRPr="00530BB9">
        <w:rPr>
          <w:rFonts w:cs="Simplified Arabic"/>
          <w:color w:val="000000"/>
          <w:sz w:val="32"/>
          <w:szCs w:val="32"/>
          <w:lang w:bidi="ar-KW"/>
        </w:rPr>
        <w:t>:</w:t>
      </w:r>
      <w:r w:rsidRPr="00530BB9">
        <w:rPr>
          <w:noProof/>
          <w:color w:val="000000"/>
        </w:rPr>
        <w:t xml:space="preserve"> </w:t>
      </w:r>
    </w:p>
    <w:p w:rsidR="00530BB9" w:rsidRPr="00530BB9" w:rsidRDefault="00530BB9" w:rsidP="00530BB9">
      <w:pPr>
        <w:spacing w:after="0" w:line="240" w:lineRule="auto"/>
        <w:rPr>
          <w:rFonts w:cs="Simplified Arabic"/>
          <w:color w:val="000000"/>
          <w:sz w:val="32"/>
          <w:szCs w:val="32"/>
          <w:rtl/>
          <w:lang w:bidi="ar-KW"/>
        </w:rPr>
      </w:pP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9941612" wp14:editId="011F8669">
                <wp:simplePos x="0" y="0"/>
                <wp:positionH relativeFrom="column">
                  <wp:posOffset>6268085</wp:posOffset>
                </wp:positionH>
                <wp:positionV relativeFrom="paragraph">
                  <wp:posOffset>107950</wp:posOffset>
                </wp:positionV>
                <wp:extent cx="228600" cy="171450"/>
                <wp:effectExtent l="0" t="0" r="19050" b="19050"/>
                <wp:wrapNone/>
                <wp:docPr id="30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13AB2C" id="Rectangle 17" o:spid="_x0000_s1026" style="position:absolute;left:0;text-align:left;margin-left:493.55pt;margin-top:8.5pt;width:18pt;height:13.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17423C4" wp14:editId="4F8CE3D4">
                <wp:simplePos x="0" y="0"/>
                <wp:positionH relativeFrom="column">
                  <wp:posOffset>2616200</wp:posOffset>
                </wp:positionH>
                <wp:positionV relativeFrom="paragraph">
                  <wp:posOffset>105410</wp:posOffset>
                </wp:positionV>
                <wp:extent cx="228600" cy="171450"/>
                <wp:effectExtent l="0" t="0" r="19050" b="19050"/>
                <wp:wrapNone/>
                <wp:docPr id="30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B2741D" id="Rectangle 17" o:spid="_x0000_s1026" style="position:absolute;left:0;text-align:left;margin-left:206pt;margin-top:8.3pt;width:18pt;height:13.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B0D283F" wp14:editId="72CDF484">
                <wp:simplePos x="0" y="0"/>
                <wp:positionH relativeFrom="column">
                  <wp:posOffset>1410335</wp:posOffset>
                </wp:positionH>
                <wp:positionV relativeFrom="paragraph">
                  <wp:posOffset>102235</wp:posOffset>
                </wp:positionV>
                <wp:extent cx="228600" cy="171450"/>
                <wp:effectExtent l="0" t="0" r="19050" b="19050"/>
                <wp:wrapNone/>
                <wp:docPr id="30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0A6F19" id="Rectangle 17" o:spid="_x0000_s1026" style="position:absolute;left:0;text-align:left;margin-left:111.05pt;margin-top:8.05pt;width:18pt;height:13.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"/>
            </w:pict>
          </mc:Fallback>
        </mc:AlternateContent>
      </w:r>
      <w:r w:rsidRPr="00530BB9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622A6110" wp14:editId="0EDA9F6C">
                <wp:simplePos x="0" y="0"/>
                <wp:positionH relativeFrom="column">
                  <wp:posOffset>4577080</wp:posOffset>
                </wp:positionH>
                <wp:positionV relativeFrom="paragraph">
                  <wp:posOffset>107950</wp:posOffset>
                </wp:positionV>
                <wp:extent cx="228600" cy="171450"/>
                <wp:effectExtent l="0" t="0" r="19050" b="19050"/>
                <wp:wrapNone/>
                <wp:docPr id="30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FF9E6" id="Rectangle 17" o:spid="_x0000_s1026" style="position:absolute;left:0;text-align:left;margin-left:360.4pt;margin-top:8.5pt;width:18pt;height:13.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" filled="f"/>
            </w:pict>
          </mc:Fallback>
        </mc:AlternateContent>
      </w:r>
      <w:r w:rsidRPr="00530BB9">
        <w:rPr>
          <w:rFonts w:cs="Simplified Arabic" w:hint="cs"/>
          <w:color w:val="000000"/>
          <w:sz w:val="32"/>
          <w:szCs w:val="32"/>
          <w:rtl/>
          <w:lang w:bidi="ar-KW"/>
        </w:rPr>
        <w:t xml:space="preserve">       النيون                     بخار الصوديوم               الفلوري             تنجستين- هالوجين</w:t>
      </w:r>
    </w:p>
    <w:p w:rsidR="005B67F1" w:rsidRPr="00F7602D" w:rsidRDefault="005B67F1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</w:p>
    <w:p w:rsidR="009664E1" w:rsidRPr="00F7602D" w:rsidRDefault="005B67F1" w:rsidP="009664E1">
      <w:pPr>
        <w:spacing w:after="0" w:line="240" w:lineRule="auto"/>
        <w:rPr>
          <w:rFonts w:cs="Simplified Arabic"/>
          <w:color w:val="000000" w:themeColor="text1"/>
          <w:sz w:val="32"/>
          <w:szCs w:val="32"/>
          <w:lang w:bidi="ar-KW"/>
        </w:rPr>
      </w:pPr>
      <w:r w:rsidRPr="00F7602D">
        <w:rPr>
          <w:rFonts w:cs="Simplified Arabic"/>
          <w:color w:val="000000" w:themeColor="text1"/>
          <w:sz w:val="32"/>
          <w:szCs w:val="32"/>
          <w:lang w:bidi="ar-KW"/>
        </w:rPr>
        <w:br/>
      </w:r>
    </w:p>
    <w:p w:rsidR="005B67F1" w:rsidRPr="00F7602D" w:rsidRDefault="005B67F1" w:rsidP="005B67F1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lang w:bidi="ar-KW"/>
        </w:rPr>
        <w:br/>
      </w:r>
    </w:p>
    <w:p w:rsidR="00664464" w:rsidRPr="00F7602D" w:rsidRDefault="00664464" w:rsidP="00E8736B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F7602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الثاني: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اكتب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 بين القوسين 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كل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مة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(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صحيحة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) أمام العبارة الصحيحة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و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كل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مة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(</w:t>
      </w:r>
      <w:r w:rsid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خطأ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) أمام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EG"/>
        </w:rPr>
        <w:t xml:space="preserve">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العبارة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غير الصحيح</w:t>
      </w:r>
      <w:r w:rsidRPr="00F7602D">
        <w:rPr>
          <w:rFonts w:cs="Simplified Arabic" w:hint="eastAsia"/>
          <w:b/>
          <w:bCs/>
          <w:color w:val="000000" w:themeColor="text1"/>
          <w:sz w:val="32"/>
          <w:szCs w:val="32"/>
          <w:u w:val="single"/>
          <w:rtl/>
        </w:rPr>
        <w:t>ة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فيما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يلي:</w:t>
      </w:r>
    </w:p>
    <w:p w:rsidR="00E8736B" w:rsidRPr="00F7602D" w:rsidRDefault="00E8736B" w:rsidP="002F4C37">
      <w:pPr>
        <w:spacing w:before="120" w:after="120" w:line="36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1-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موجات الضوء يمكن أن تنتقل عبر الفراغ  .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(    </w:t>
      </w:r>
      <w:r w:rsidR="002F4C37">
        <w:rPr>
          <w:rFonts w:cs="Simplified Arabic" w:hint="cs"/>
          <w:b/>
          <w:bCs/>
          <w:color w:val="000000" w:themeColor="text1"/>
          <w:sz w:val="32"/>
          <w:szCs w:val="32"/>
          <w:rtl/>
        </w:rPr>
        <w:t xml:space="preserve">         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)</w:t>
      </w:r>
    </w:p>
    <w:p w:rsidR="00E8736B" w:rsidRPr="00F7602D" w:rsidRDefault="00E8736B" w:rsidP="002F4C37">
      <w:pPr>
        <w:spacing w:before="120" w:after="120" w:line="36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2- تنتقل موجات الصوت في المادة المرنة بشكل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  <w:lang w:bidi="ar-KW"/>
        </w:rPr>
        <w:t xml:space="preserve"> بطيء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ab/>
      </w:r>
      <w:bookmarkStart w:id="0" w:name="_Hlk478374678"/>
      <w:r w:rsidR="006B0193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    </w:t>
      </w:r>
      <w:r w:rsidRPr="002F4C37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  <w:lang w:bidi="ar-KW"/>
        </w:rPr>
        <w:t>(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</w:t>
      </w:r>
      <w:r w:rsidRPr="002F4C37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  <w:r w:rsidR="002F4C37" w:rsidRPr="002F4C37">
        <w:rPr>
          <w:rFonts w:cs="Simplified Arabic" w:hint="cs"/>
          <w:b/>
          <w:bCs/>
          <w:color w:val="000000" w:themeColor="text1"/>
          <w:sz w:val="32"/>
          <w:szCs w:val="32"/>
          <w:rtl/>
        </w:rPr>
        <w:t xml:space="preserve">         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)</w:t>
      </w:r>
      <w:bookmarkEnd w:id="0"/>
    </w:p>
    <w:p w:rsidR="00E8736B" w:rsidRPr="00F7602D" w:rsidRDefault="00E8736B" w:rsidP="002F4C37">
      <w:pPr>
        <w:spacing w:before="120" w:after="120" w:line="36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3- تعمل الأذن الخارجية على تجميع موجات الصوت .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ab/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(  </w:t>
      </w:r>
      <w:r w:rsidR="002F4C37">
        <w:rPr>
          <w:rFonts w:cs="Simplified Arabic" w:hint="cs"/>
          <w:b/>
          <w:bCs/>
          <w:color w:val="000000" w:themeColor="text1"/>
          <w:sz w:val="32"/>
          <w:szCs w:val="32"/>
          <w:rtl/>
        </w:rPr>
        <w:t xml:space="preserve">           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)</w:t>
      </w:r>
    </w:p>
    <w:p w:rsidR="008E6420" w:rsidRPr="00F7602D" w:rsidRDefault="008E6420" w:rsidP="002F4C37">
      <w:pPr>
        <w:spacing w:before="120" w:after="120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4- موجات الصوت ذات السعة الكبيرة لها شدة أكبر .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(</w:t>
      </w:r>
      <w:r w:rsidR="008D6043" w:rsidRPr="00F7602D">
        <w:rPr>
          <w:rFonts w:ascii="Arial" w:hAnsi="Arial" w:hint="cs"/>
          <w:color w:val="000000" w:themeColor="text1"/>
          <w:sz w:val="32"/>
          <w:szCs w:val="32"/>
          <w:rtl/>
        </w:rPr>
        <w:t xml:space="preserve">  </w:t>
      </w:r>
      <w:r w:rsidR="002F4C37">
        <w:rPr>
          <w:rFonts w:cs="Simplified Arabic" w:hint="cs"/>
          <w:b/>
          <w:bCs/>
          <w:color w:val="000000" w:themeColor="text1"/>
          <w:sz w:val="32"/>
          <w:szCs w:val="32"/>
          <w:rtl/>
        </w:rPr>
        <w:t xml:space="preserve">           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)    </w:t>
      </w:r>
    </w:p>
    <w:p w:rsidR="008E6420" w:rsidRPr="00F7602D" w:rsidRDefault="008E6420" w:rsidP="002F4C37">
      <w:pPr>
        <w:spacing w:before="120" w:after="12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5- الأصوات التي تزيد عن 100 ديسيبل تسبب تلفا للاذن . 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ab/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( </w:t>
      </w:r>
      <w:r w:rsidR="002F4C37">
        <w:rPr>
          <w:rFonts w:cs="Simplified Arabic" w:hint="cs"/>
          <w:b/>
          <w:bCs/>
          <w:color w:val="000000" w:themeColor="text1"/>
          <w:sz w:val="32"/>
          <w:szCs w:val="32"/>
          <w:rtl/>
        </w:rPr>
        <w:t xml:space="preserve">            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F7602D" w:rsidRDefault="008E6420" w:rsidP="00F7602D">
      <w:pPr>
        <w:spacing w:before="120" w:after="120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6-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الأصوات ذات الترددات الأقل من المد</w:t>
      </w:r>
      <w:r w:rsid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ى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البشري الطبيعي </w:t>
      </w:r>
    </w:p>
    <w:p w:rsidR="008E6420" w:rsidRPr="00F7602D" w:rsidRDefault="00F7602D" w:rsidP="002F4C37">
      <w:pPr>
        <w:spacing w:before="120" w:after="120"/>
        <w:rPr>
          <w:rFonts w:ascii="Arial" w:hAnsi="Arial" w:cs="Simplified Arabic"/>
          <w:color w:val="000000" w:themeColor="text1"/>
          <w:sz w:val="32"/>
          <w:szCs w:val="32"/>
          <w:rtl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</w:t>
      </w:r>
      <w:r w:rsidR="008E6420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للسمع تسم</w:t>
      </w: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ى</w:t>
      </w:r>
      <w:r w:rsidR="008E6420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الموجات فوق الصوتية.</w:t>
      </w: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                               </w:t>
      </w:r>
      <w:r w:rsidR="008E6420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( </w:t>
      </w:r>
      <w:r w:rsidR="002F4C37">
        <w:rPr>
          <w:rFonts w:cs="Simplified Arabic" w:hint="cs"/>
          <w:b/>
          <w:bCs/>
          <w:color w:val="000000" w:themeColor="text1"/>
          <w:sz w:val="32"/>
          <w:szCs w:val="32"/>
          <w:rtl/>
        </w:rPr>
        <w:t xml:space="preserve">            </w:t>
      </w:r>
      <w:r w:rsidR="008E6420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)</w:t>
      </w:r>
    </w:p>
    <w:p w:rsidR="008E6420" w:rsidRPr="00F7602D" w:rsidRDefault="008E6420" w:rsidP="002F4C37">
      <w:pPr>
        <w:spacing w:before="120" w:after="120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7- يمكن التغلب علي بعض أنواع فقد السمع بوسائل سمعية .      </w:t>
      </w:r>
      <w:r w:rsidR="002F4C37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( </w:t>
      </w:r>
      <w:r w:rsidR="002F4C37">
        <w:rPr>
          <w:rFonts w:cs="Simplified Arabic" w:hint="cs"/>
          <w:b/>
          <w:bCs/>
          <w:color w:val="000000" w:themeColor="text1"/>
          <w:sz w:val="32"/>
          <w:szCs w:val="32"/>
          <w:rtl/>
        </w:rPr>
        <w:t xml:space="preserve">           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)</w:t>
      </w:r>
    </w:p>
    <w:p w:rsidR="005B67F1" w:rsidRPr="00F7602D" w:rsidRDefault="005B67F1" w:rsidP="003B6A74">
      <w:pPr>
        <w:tabs>
          <w:tab w:val="left" w:pos="6360"/>
        </w:tabs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5B67F1" w:rsidRPr="00F7602D" w:rsidRDefault="005B67F1" w:rsidP="003B6A74">
      <w:pPr>
        <w:tabs>
          <w:tab w:val="left" w:pos="6360"/>
        </w:tabs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5B67F1" w:rsidRPr="00F7602D" w:rsidRDefault="005B67F1" w:rsidP="003B6A74">
      <w:pPr>
        <w:tabs>
          <w:tab w:val="left" w:pos="6360"/>
        </w:tabs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3B6A74" w:rsidRPr="00F7602D" w:rsidRDefault="003B6A74" w:rsidP="003B6A74">
      <w:pPr>
        <w:tabs>
          <w:tab w:val="left" w:pos="6360"/>
        </w:tabs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الثالث: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اكتب بين القوسين الاسم أو المصطلح العلمي الذي تدل عليه العبارات التالية:    </w:t>
      </w:r>
    </w:p>
    <w:p w:rsidR="003B6A74" w:rsidRPr="00F7602D" w:rsidRDefault="003B6A74" w:rsidP="002F4C37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rtl/>
          <w:lang w:bidi="ar-KW"/>
        </w:rPr>
        <w:t>1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rtl/>
        </w:rPr>
        <w:t xml:space="preserve">-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مادة تتكون من جزيئات تشغل حيزا من الفراغ.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ab/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                   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="002F4C37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...............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3B6A74" w:rsidRPr="00F7602D" w:rsidRDefault="003B6A74" w:rsidP="002F4C37">
      <w:pPr>
        <w:spacing w:after="0" w:line="24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2-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الأجزاء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الأكثر ارتفاعا في الموجات المستعرضة.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ab/>
      </w:r>
      <w:r w:rsid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                     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="002F4C37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2F4C37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2-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اضطراب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ينقل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الطاقة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عبر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مادة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أو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عبر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الفراغ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     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="002F4C37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2F4C37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3-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حركة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متكرّرة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قد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تكون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صعوداً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وهبوطاً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أو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إلى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الأمام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إلى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الخلف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="002F4C37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2F4C37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4-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الأجزاء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الأكثر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انخفاضاً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الموجة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المستعرضة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      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="002F4C37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2F4C37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5-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الموجات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التي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تهتز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فيها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جزيئات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الوسط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في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اتجاه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مواز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لاتجاه</w:t>
      </w:r>
      <w:r w:rsidRPr="00F7602D">
        <w:rPr>
          <w:rFonts w:cs="Simplified Arabic"/>
          <w:color w:val="000000" w:themeColor="text1"/>
          <w:sz w:val="30"/>
          <w:szCs w:val="30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0"/>
          <w:szCs w:val="30"/>
          <w:rtl/>
        </w:rPr>
        <w:t>ا</w:t>
      </w:r>
      <w:r w:rsidRPr="00F7602D">
        <w:rPr>
          <w:rFonts w:cs="Simplified Arabic" w:hint="cs"/>
          <w:color w:val="000000" w:themeColor="text1"/>
          <w:sz w:val="30"/>
          <w:szCs w:val="30"/>
          <w:rtl/>
        </w:rPr>
        <w:t>نتشار الموجات.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="002F4C37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2F4C37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>6-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الأجزاء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التي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تكون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فيها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اللفات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متقاربة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بعضها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الموجة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الطولية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="002F4C37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2F4C37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7 -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الأجزاء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التي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تكون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فيها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اللفات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متباعدة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عن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بعضها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في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الموجة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الطولية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="002F4C37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2F4C37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8-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الضوء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الذي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ينتج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عن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طريق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تسخين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شيء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ما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حتى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يتوهج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. 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      </w:t>
      </w:r>
      <w:r w:rsidR="00F7602D">
        <w:rPr>
          <w:rFonts w:cs="Simplified Arabic" w:hint="cs"/>
          <w:color w:val="000000" w:themeColor="text1"/>
          <w:sz w:val="32"/>
          <w:szCs w:val="32"/>
          <w:rtl/>
        </w:rPr>
        <w:t xml:space="preserve">     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(</w:t>
      </w:r>
      <w:r w:rsidR="002F4C37">
        <w:rPr>
          <w:rFonts w:cs="Simplified Arabic" w:hint="cs"/>
          <w:color w:val="000000" w:themeColor="text1"/>
          <w:sz w:val="32"/>
          <w:szCs w:val="32"/>
          <w:rtl/>
          <w:lang w:bidi="ar-KW"/>
        </w:rPr>
        <w:t>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</w:rPr>
        <w:t>)</w:t>
      </w:r>
    </w:p>
    <w:p w:rsidR="005217E1" w:rsidRPr="00F7602D" w:rsidRDefault="005217E1" w:rsidP="00C15F6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</w:p>
    <w:p w:rsidR="00C15F6D" w:rsidRPr="00F7602D" w:rsidRDefault="00EC66CE" w:rsidP="00C15F6D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السؤال الرابع:  أكمل العبارات التالية بما يناسبها علميا :</w:t>
      </w:r>
    </w:p>
    <w:p w:rsidR="00EC66CE" w:rsidRPr="00F7602D" w:rsidRDefault="00C15F6D" w:rsidP="002F4C37">
      <w:pPr>
        <w:spacing w:after="0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rtl/>
        </w:rPr>
        <w:t>1</w:t>
      </w:r>
      <w:r w:rsidR="00690073" w:rsidRPr="00F7602D">
        <w:rPr>
          <w:rFonts w:cs="Simplified Arabic" w:hint="cs"/>
          <w:color w:val="000000" w:themeColor="text1"/>
          <w:sz w:val="32"/>
          <w:szCs w:val="32"/>
          <w:rtl/>
        </w:rPr>
        <w:t>-</w:t>
      </w:r>
      <w:r w:rsidRPr="00F7602D">
        <w:rPr>
          <w:rFonts w:ascii="Times New Roman" w:eastAsiaTheme="minorHAnsi" w:hAnsi="Times New Roman" w:cs="Sultan bold" w:hint="cs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تنتقل موجات الصوت في المواد المرنة بشكل </w:t>
      </w:r>
      <w:r w:rsidR="002F4C37">
        <w:rPr>
          <w:rFonts w:cs="Simplified Arabic" w:hint="cs"/>
          <w:color w:val="000000" w:themeColor="text1"/>
          <w:sz w:val="32"/>
          <w:szCs w:val="32"/>
          <w:rtl/>
        </w:rPr>
        <w:t>...................</w:t>
      </w:r>
      <w:r w:rsidR="000D56FE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EC66CE" w:rsidRPr="00F7602D" w:rsidRDefault="00EC66CE" w:rsidP="002F4C37">
      <w:pPr>
        <w:spacing w:after="0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2- تسمى الأجزاء الأكثر ارتفاعا بالموجة المستعرضة </w:t>
      </w:r>
      <w:r w:rsidR="002F4C37">
        <w:rPr>
          <w:rFonts w:cs="Simplified Arabic" w:hint="cs"/>
          <w:color w:val="000000" w:themeColor="text1"/>
          <w:sz w:val="32"/>
          <w:szCs w:val="32"/>
          <w:rtl/>
        </w:rPr>
        <w:t>...................</w:t>
      </w:r>
    </w:p>
    <w:p w:rsidR="00EC66CE" w:rsidRPr="00F7602D" w:rsidRDefault="00EC66CE" w:rsidP="002F4C37">
      <w:pPr>
        <w:spacing w:after="0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3- تعمل الأذن الخارجية على تجميع </w:t>
      </w:r>
      <w:r w:rsidR="002F4C37">
        <w:rPr>
          <w:rFonts w:cs="Simplified Arabic" w:hint="cs"/>
          <w:color w:val="000000" w:themeColor="text1"/>
          <w:sz w:val="32"/>
          <w:szCs w:val="32"/>
          <w:rtl/>
        </w:rPr>
        <w:t>...................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EC66CE" w:rsidRPr="00F7602D" w:rsidRDefault="00EC66CE" w:rsidP="002F4C37">
      <w:pPr>
        <w:spacing w:after="0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4- يستخدم </w:t>
      </w:r>
      <w:r w:rsidR="001C36C8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>مصباح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بخار الصوديوم في اضاءة </w:t>
      </w:r>
      <w:r w:rsidR="002F4C37">
        <w:rPr>
          <w:rFonts w:cs="Simplified Arabic" w:hint="cs"/>
          <w:color w:val="000000" w:themeColor="text1"/>
          <w:sz w:val="32"/>
          <w:szCs w:val="32"/>
          <w:rtl/>
        </w:rPr>
        <w:t>...................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5217E1" w:rsidRPr="00F7602D" w:rsidRDefault="005217E1" w:rsidP="002F4C37">
      <w:pPr>
        <w:spacing w:after="0" w:line="36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5-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الاضطراب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الذي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ينتقل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خلال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الوسط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على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شكل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موجة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طولية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يسمي </w:t>
      </w:r>
      <w:r w:rsidR="002F4C37">
        <w:rPr>
          <w:rFonts w:cs="Simplified Arabic" w:hint="cs"/>
          <w:color w:val="000000" w:themeColor="text1"/>
          <w:sz w:val="32"/>
          <w:szCs w:val="32"/>
          <w:rtl/>
        </w:rPr>
        <w:t>...................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5217E1" w:rsidRPr="00F7602D" w:rsidRDefault="005217E1" w:rsidP="002F4C37">
      <w:pPr>
        <w:spacing w:after="0" w:line="360" w:lineRule="auto"/>
        <w:rPr>
          <w:rFonts w:cs="Simplified Arabic"/>
          <w:b/>
          <w:bCs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6-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المادة</w:t>
      </w:r>
      <w:r w:rsidRPr="00791BAA">
        <w:rPr>
          <w:rFonts w:cs="Simplified Arabic"/>
          <w:color w:val="000000" w:themeColor="text1"/>
          <w:sz w:val="30"/>
          <w:szCs w:val="30"/>
          <w:rtl/>
          <w:lang w:bidi="ar-KW"/>
        </w:rPr>
        <w:t xml:space="preserve">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التي</w:t>
      </w:r>
      <w:r w:rsidRPr="00791BAA">
        <w:rPr>
          <w:rFonts w:cs="Simplified Arabic"/>
          <w:color w:val="000000" w:themeColor="text1"/>
          <w:sz w:val="30"/>
          <w:szCs w:val="30"/>
          <w:rtl/>
          <w:lang w:bidi="ar-KW"/>
        </w:rPr>
        <w:t xml:space="preserve">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ترجع</w:t>
      </w:r>
      <w:r w:rsidRPr="00791BAA">
        <w:rPr>
          <w:rFonts w:cs="Simplified Arabic"/>
          <w:color w:val="000000" w:themeColor="text1"/>
          <w:sz w:val="30"/>
          <w:szCs w:val="30"/>
          <w:rtl/>
          <w:lang w:bidi="ar-KW"/>
        </w:rPr>
        <w:t xml:space="preserve">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جزيئاتها</w:t>
      </w:r>
      <w:r w:rsidRPr="00791BAA">
        <w:rPr>
          <w:rFonts w:cs="Simplified Arabic"/>
          <w:color w:val="000000" w:themeColor="text1"/>
          <w:sz w:val="30"/>
          <w:szCs w:val="30"/>
          <w:rtl/>
          <w:lang w:bidi="ar-KW"/>
        </w:rPr>
        <w:t xml:space="preserve">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بسرعة</w:t>
      </w:r>
      <w:r w:rsidRPr="00791BAA">
        <w:rPr>
          <w:rFonts w:cs="Simplified Arabic"/>
          <w:color w:val="000000" w:themeColor="text1"/>
          <w:sz w:val="30"/>
          <w:szCs w:val="30"/>
          <w:rtl/>
          <w:lang w:bidi="ar-KW"/>
        </w:rPr>
        <w:t xml:space="preserve">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إلى</w:t>
      </w:r>
      <w:r w:rsidRPr="00791BAA">
        <w:rPr>
          <w:rFonts w:cs="Simplified Arabic"/>
          <w:color w:val="000000" w:themeColor="text1"/>
          <w:sz w:val="30"/>
          <w:szCs w:val="30"/>
          <w:rtl/>
          <w:lang w:bidi="ar-KW"/>
        </w:rPr>
        <w:t xml:space="preserve">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موضعها</w:t>
      </w:r>
      <w:r w:rsidRPr="00791BAA">
        <w:rPr>
          <w:rFonts w:cs="Simplified Arabic"/>
          <w:color w:val="000000" w:themeColor="text1"/>
          <w:sz w:val="30"/>
          <w:szCs w:val="30"/>
          <w:rtl/>
          <w:lang w:bidi="ar-KW"/>
        </w:rPr>
        <w:t xml:space="preserve">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الأصلي</w:t>
      </w:r>
      <w:r w:rsidRPr="00791BAA">
        <w:rPr>
          <w:rFonts w:cs="Simplified Arabic"/>
          <w:color w:val="000000" w:themeColor="text1"/>
          <w:sz w:val="30"/>
          <w:szCs w:val="30"/>
          <w:rtl/>
          <w:lang w:bidi="ar-KW"/>
        </w:rPr>
        <w:t xml:space="preserve">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بعد</w:t>
      </w:r>
      <w:r w:rsidRPr="00791BAA">
        <w:rPr>
          <w:rFonts w:cs="Simplified Arabic"/>
          <w:color w:val="000000" w:themeColor="text1"/>
          <w:sz w:val="30"/>
          <w:szCs w:val="30"/>
          <w:rtl/>
          <w:lang w:bidi="ar-KW"/>
        </w:rPr>
        <w:t xml:space="preserve"> </w:t>
      </w:r>
      <w:r w:rsidRPr="00791BAA">
        <w:rPr>
          <w:rFonts w:cs="Simplified Arabic" w:hint="eastAsia"/>
          <w:color w:val="000000" w:themeColor="text1"/>
          <w:sz w:val="30"/>
          <w:szCs w:val="30"/>
          <w:rtl/>
          <w:lang w:bidi="ar-KW"/>
        </w:rPr>
        <w:t>اضطرابها</w:t>
      </w:r>
      <w:r w:rsidRPr="00791BAA">
        <w:rPr>
          <w:rFonts w:cs="Simplified Arabic" w:hint="cs"/>
          <w:color w:val="000000" w:themeColor="text1"/>
          <w:sz w:val="30"/>
          <w:szCs w:val="30"/>
          <w:rtl/>
          <w:lang w:bidi="ar-KW"/>
        </w:rPr>
        <w:t xml:space="preserve"> هي المادة</w:t>
      </w: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  <w:r w:rsidR="002F4C37">
        <w:rPr>
          <w:rFonts w:cs="Simplified Arabic" w:hint="cs"/>
          <w:color w:val="000000" w:themeColor="text1"/>
          <w:sz w:val="32"/>
          <w:szCs w:val="32"/>
          <w:rtl/>
        </w:rPr>
        <w:t>...................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5217E1" w:rsidRPr="00F7602D" w:rsidRDefault="005217E1" w:rsidP="002F4C37">
      <w:pPr>
        <w:spacing w:after="0" w:line="360" w:lineRule="auto"/>
        <w:rPr>
          <w:rFonts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7-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تنتقل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موجات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الصوت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في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المادة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المرنة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  <w:lang w:bidi="ar-KW"/>
        </w:rPr>
        <w:t>بشكل</w:t>
      </w:r>
      <w:r w:rsidRPr="00F7602D">
        <w:rPr>
          <w:rFonts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="002F4C37">
        <w:rPr>
          <w:rFonts w:cs="Simplified Arabic" w:hint="cs"/>
          <w:color w:val="000000" w:themeColor="text1"/>
          <w:sz w:val="32"/>
          <w:szCs w:val="32"/>
          <w:rtl/>
        </w:rPr>
        <w:t>...................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5217E1" w:rsidRPr="00F7602D" w:rsidRDefault="005217E1" w:rsidP="002F4C37">
      <w:pPr>
        <w:spacing w:after="0" w:line="360" w:lineRule="auto"/>
        <w:rPr>
          <w:rFonts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8-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أي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شيء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يصدر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ضوءاً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من</w:t>
      </w:r>
      <w:r w:rsidRPr="00F7602D">
        <w:rPr>
          <w:rFonts w:cs="Simplified Arabic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cs="Simplified Arabic" w:hint="eastAsia"/>
          <w:color w:val="000000" w:themeColor="text1"/>
          <w:sz w:val="32"/>
          <w:szCs w:val="32"/>
          <w:rtl/>
        </w:rPr>
        <w:t>ذاته</w:t>
      </w:r>
      <w:r w:rsidRPr="00F7602D">
        <w:rPr>
          <w:rFonts w:cs="Simplified Arabic" w:hint="cs"/>
          <w:color w:val="000000" w:themeColor="text1"/>
          <w:sz w:val="32"/>
          <w:szCs w:val="32"/>
          <w:rtl/>
        </w:rPr>
        <w:t xml:space="preserve"> يسمي </w:t>
      </w:r>
      <w:r w:rsidR="002F4C37">
        <w:rPr>
          <w:rFonts w:cs="Simplified Arabic" w:hint="cs"/>
          <w:color w:val="000000" w:themeColor="text1"/>
          <w:sz w:val="32"/>
          <w:szCs w:val="32"/>
          <w:rtl/>
        </w:rPr>
        <w:t>...................</w:t>
      </w:r>
      <w:r w:rsidR="002F4C37" w:rsidRPr="00F7602D">
        <w:rPr>
          <w:rFonts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6B0193" w:rsidRPr="00F7602D" w:rsidRDefault="006B0193" w:rsidP="00664464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</w:p>
    <w:p w:rsidR="005B67F1" w:rsidRPr="00F7602D" w:rsidRDefault="005B67F1" w:rsidP="00664464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rtl/>
        </w:rPr>
      </w:pPr>
    </w:p>
    <w:p w:rsidR="00343247" w:rsidRPr="00F7602D" w:rsidRDefault="00343247" w:rsidP="00343247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</w:t>
      </w:r>
      <w:r w:rsidR="00664464"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الخامس: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-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في الجدول التالي اختر العبارة أو الشكل من المجموعة (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ب) واكتب رقمها </w:t>
      </w:r>
    </w:p>
    <w:p w:rsidR="00343247" w:rsidRPr="00F7602D" w:rsidRDefault="00343247" w:rsidP="00343247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أمام ما يناسبها من عبارات المجموعة (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  <w:t>أ )</w:t>
      </w:r>
      <w:r w:rsidRPr="00F7602D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rtl/>
          <w:lang w:bidi="ar-AE"/>
        </w:rPr>
        <w:t xml:space="preserve"> :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1323"/>
        <w:gridCol w:w="6525"/>
        <w:gridCol w:w="2550"/>
      </w:tblGrid>
      <w:tr w:rsidR="00F7602D" w:rsidRPr="00F7602D" w:rsidTr="00BF5594">
        <w:tc>
          <w:tcPr>
            <w:tcW w:w="1323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DAEEF3"/>
          </w:tcPr>
          <w:p w:rsidR="00343247" w:rsidRPr="00F7602D" w:rsidRDefault="00343247" w:rsidP="00D2143B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b/>
                <w:bCs/>
                <w:color w:val="000000" w:themeColor="text1"/>
                <w:sz w:val="32"/>
                <w:szCs w:val="32"/>
                <w:rtl/>
              </w:rPr>
              <w:t>الرقم</w:t>
            </w:r>
          </w:p>
        </w:tc>
        <w:tc>
          <w:tcPr>
            <w:tcW w:w="6525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DAEEF3"/>
          </w:tcPr>
          <w:p w:rsidR="00343247" w:rsidRPr="00F7602D" w:rsidRDefault="00343247" w:rsidP="00D2143B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b/>
                <w:bCs/>
                <w:color w:val="000000" w:themeColor="text1"/>
                <w:sz w:val="32"/>
                <w:szCs w:val="32"/>
                <w:rtl/>
              </w:rPr>
              <w:t>المجموعة ( أ )</w:t>
            </w:r>
          </w:p>
        </w:tc>
        <w:tc>
          <w:tcPr>
            <w:tcW w:w="2550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DAEEF3"/>
          </w:tcPr>
          <w:p w:rsidR="00343247" w:rsidRPr="00F7602D" w:rsidRDefault="00343247" w:rsidP="00D2143B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b/>
                <w:bCs/>
                <w:color w:val="000000" w:themeColor="text1"/>
                <w:sz w:val="32"/>
                <w:szCs w:val="32"/>
                <w:rtl/>
              </w:rPr>
              <w:t>المجموعة ( ب )</w:t>
            </w:r>
          </w:p>
        </w:tc>
      </w:tr>
      <w:tr w:rsidR="00F7602D" w:rsidRPr="00F7602D" w:rsidTr="00BF5594">
        <w:tc>
          <w:tcPr>
            <w:tcW w:w="13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3247" w:rsidRPr="00F7602D" w:rsidRDefault="00343247" w:rsidP="00791BAA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( </w:t>
            </w:r>
            <w:r w:rsidR="00791BAA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  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)</w:t>
            </w:r>
          </w:p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</w:p>
          <w:p w:rsidR="00343247" w:rsidRPr="00F7602D" w:rsidRDefault="00343247" w:rsidP="00791BAA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( </w:t>
            </w:r>
            <w:r w:rsidR="00791BAA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  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)</w:t>
            </w:r>
          </w:p>
        </w:tc>
        <w:tc>
          <w:tcPr>
            <w:tcW w:w="652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- أحد الغازات يصدر ضوء</w:t>
            </w:r>
            <w:r w:rsidR="008432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اً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أحمر عند مرور الالكترونات خلاله.</w:t>
            </w:r>
          </w:p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- أحد الغازات يصدر ضو</w:t>
            </w:r>
            <w:r w:rsidR="008432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ءاً 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أصفر عند مرور الالكترونات خلاله.</w:t>
            </w:r>
          </w:p>
        </w:tc>
        <w:tc>
          <w:tcPr>
            <w:tcW w:w="255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1- النيون </w:t>
            </w:r>
          </w:p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2- بخار الصوديوم </w:t>
            </w:r>
          </w:p>
          <w:p w:rsidR="00343247" w:rsidRPr="00F7602D" w:rsidRDefault="00343247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3- الهيليوم </w:t>
            </w:r>
          </w:p>
        </w:tc>
      </w:tr>
      <w:tr w:rsidR="00F7602D" w:rsidRPr="00F7602D" w:rsidTr="00BF5594">
        <w:tc>
          <w:tcPr>
            <w:tcW w:w="13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4E500F" w:rsidRDefault="004E500F" w:rsidP="00791BAA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(  </w:t>
            </w:r>
            <w:r w:rsidR="00791BAA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  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)</w:t>
            </w:r>
          </w:p>
          <w:p w:rsidR="00791BAA" w:rsidRPr="00F7602D" w:rsidRDefault="00791BAA" w:rsidP="00791BAA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</w:p>
          <w:p w:rsidR="008B4D13" w:rsidRPr="00F7602D" w:rsidRDefault="004E500F" w:rsidP="00791BAA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( </w:t>
            </w:r>
            <w:r w:rsidR="00791BAA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 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  )</w:t>
            </w:r>
          </w:p>
        </w:tc>
        <w:tc>
          <w:tcPr>
            <w:tcW w:w="652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8B4D13" w:rsidRDefault="008B4D1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تنتقل الموجة الصوتية بسرعة كبيرة خلال . </w:t>
            </w:r>
          </w:p>
          <w:p w:rsidR="00791BAA" w:rsidRPr="00F7602D" w:rsidRDefault="00791BAA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</w:p>
          <w:p w:rsidR="008B4D13" w:rsidRPr="00F7602D" w:rsidRDefault="008B4D1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تنتقل الموجة الصوتية بسرعة قليلة خلال . </w:t>
            </w:r>
          </w:p>
        </w:tc>
        <w:tc>
          <w:tcPr>
            <w:tcW w:w="255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8B4D13" w:rsidRPr="00F7602D" w:rsidRDefault="006B019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4</w:t>
            </w:r>
            <w:r w:rsidR="008B4D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الحديد </w:t>
            </w:r>
          </w:p>
          <w:p w:rsidR="008B4D13" w:rsidRPr="00F7602D" w:rsidRDefault="006B019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5</w:t>
            </w:r>
            <w:r w:rsidR="008B4D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الخشب </w:t>
            </w:r>
          </w:p>
          <w:p w:rsidR="008B4D13" w:rsidRPr="00F7602D" w:rsidRDefault="006B0193" w:rsidP="00D2143B">
            <w:pPr>
              <w:spacing w:after="0" w:line="240" w:lineRule="auto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6</w:t>
            </w:r>
            <w:r w:rsidR="008B4D13"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 xml:space="preserve">- الهواء </w:t>
            </w:r>
          </w:p>
        </w:tc>
      </w:tr>
    </w:tbl>
    <w:p w:rsidR="00903A5F" w:rsidRPr="00F7602D" w:rsidRDefault="00903A5F" w:rsidP="00903A5F">
      <w:pPr>
        <w:spacing w:after="0" w:line="240" w:lineRule="auto"/>
        <w:rPr>
          <w:rFonts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السادس :- قارن بين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كلا مما يلى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كما هو موضح بالجدول التالي:  </w:t>
      </w:r>
    </w:p>
    <w:tbl>
      <w:tblPr>
        <w:tblpPr w:leftFromText="180" w:rightFromText="180" w:vertAnchor="text" w:horzAnchor="margin" w:tblpXSpec="center" w:tblpY="195"/>
        <w:bidiVisual/>
        <w:tblW w:w="0" w:type="auto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Look w:val="04A0" w:firstRow="1" w:lastRow="0" w:firstColumn="1" w:lastColumn="0" w:noHBand="0" w:noVBand="1"/>
      </w:tblPr>
      <w:tblGrid>
        <w:gridCol w:w="2702"/>
        <w:gridCol w:w="2976"/>
        <w:gridCol w:w="2842"/>
      </w:tblGrid>
      <w:tr w:rsidR="00F7602D" w:rsidRPr="00F7602D" w:rsidTr="00D2143B">
        <w:tc>
          <w:tcPr>
            <w:tcW w:w="2702" w:type="dxa"/>
            <w:shd w:val="clear" w:color="auto" w:fill="DEEAF6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>وجه المقارنة</w:t>
            </w:r>
          </w:p>
        </w:tc>
        <w:tc>
          <w:tcPr>
            <w:tcW w:w="2976" w:type="dxa"/>
            <w:shd w:val="clear" w:color="auto" w:fill="DEEAF6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>المواد الصلبة</w:t>
            </w:r>
          </w:p>
        </w:tc>
        <w:tc>
          <w:tcPr>
            <w:tcW w:w="2842" w:type="dxa"/>
            <w:shd w:val="clear" w:color="auto" w:fill="DEEAF6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cs="Simplified Arabic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>المواد السائلة</w:t>
            </w:r>
          </w:p>
        </w:tc>
      </w:tr>
      <w:tr w:rsidR="00F7602D" w:rsidRPr="00F7602D" w:rsidTr="00D2143B">
        <w:tc>
          <w:tcPr>
            <w:tcW w:w="2702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>المرونة</w:t>
            </w:r>
          </w:p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>( مرنة- غير مرنة )</w:t>
            </w:r>
          </w:p>
        </w:tc>
        <w:tc>
          <w:tcPr>
            <w:tcW w:w="2976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</w:p>
          <w:p w:rsidR="00903A5F" w:rsidRPr="00F7602D" w:rsidRDefault="00791BAA" w:rsidP="00791BAA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...................</w:t>
            </w:r>
          </w:p>
        </w:tc>
        <w:tc>
          <w:tcPr>
            <w:tcW w:w="2842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</w:p>
          <w:p w:rsidR="00903A5F" w:rsidRPr="00F7602D" w:rsidRDefault="00791BAA" w:rsidP="00791BAA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...................</w:t>
            </w:r>
          </w:p>
        </w:tc>
      </w:tr>
      <w:tr w:rsidR="00F7602D" w:rsidRPr="00F7602D" w:rsidTr="00D2143B">
        <w:trPr>
          <w:trHeight w:val="1013"/>
        </w:trPr>
        <w:tc>
          <w:tcPr>
            <w:tcW w:w="2702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>سرعة الصوت</w:t>
            </w:r>
          </w:p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</w:pP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 xml:space="preserve">( أكبر </w:t>
            </w:r>
            <w:r w:rsidRPr="00F7602D">
              <w:rPr>
                <w:rFonts w:ascii="Arial" w:hAnsi="Arial" w:cs="Simplified Arabic"/>
                <w:color w:val="000000" w:themeColor="text1"/>
                <w:sz w:val="32"/>
                <w:szCs w:val="32"/>
                <w:rtl/>
                <w:lang w:bidi="ar-KW"/>
              </w:rPr>
              <w:t>–</w:t>
            </w:r>
            <w:r w:rsidRPr="00F7602D">
              <w:rPr>
                <w:rFonts w:ascii="Arial" w:hAnsi="Arial"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 xml:space="preserve"> أقل )</w:t>
            </w:r>
          </w:p>
        </w:tc>
        <w:tc>
          <w:tcPr>
            <w:tcW w:w="2976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</w:p>
          <w:p w:rsidR="00903A5F" w:rsidRPr="00F7602D" w:rsidRDefault="00791BAA" w:rsidP="00791BAA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...................</w:t>
            </w:r>
          </w:p>
        </w:tc>
        <w:tc>
          <w:tcPr>
            <w:tcW w:w="2842" w:type="dxa"/>
            <w:shd w:val="clear" w:color="auto" w:fill="auto"/>
          </w:tcPr>
          <w:p w:rsidR="00903A5F" w:rsidRPr="00F7602D" w:rsidRDefault="00903A5F" w:rsidP="00903A5F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20"/>
                <w:szCs w:val="20"/>
                <w:rtl/>
                <w:lang w:bidi="ar-KW"/>
              </w:rPr>
            </w:pPr>
          </w:p>
          <w:p w:rsidR="00903A5F" w:rsidRPr="00F7602D" w:rsidRDefault="00791BAA" w:rsidP="00791BAA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Arial" w:hAnsi="Arial" w:cs="Simplified Arabic"/>
                <w:color w:val="000000" w:themeColor="text1"/>
                <w:sz w:val="18"/>
                <w:szCs w:val="18"/>
                <w:rtl/>
                <w:lang w:bidi="ar-KW"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...................</w:t>
            </w:r>
            <w:r w:rsidRPr="00F7602D">
              <w:rPr>
                <w:rFonts w:cs="Simplified Arabic" w:hint="cs"/>
                <w:color w:val="000000" w:themeColor="text1"/>
                <w:sz w:val="32"/>
                <w:szCs w:val="32"/>
                <w:rtl/>
                <w:lang w:bidi="ar-KW"/>
              </w:rPr>
              <w:t xml:space="preserve"> </w:t>
            </w:r>
          </w:p>
        </w:tc>
      </w:tr>
    </w:tbl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3B6A74" w:rsidRPr="00F7602D" w:rsidRDefault="003B6A74" w:rsidP="00830A5E">
      <w:pPr>
        <w:spacing w:after="0" w:line="240" w:lineRule="auto"/>
        <w:rPr>
          <w:color w:val="000000" w:themeColor="text1"/>
          <w:rtl/>
        </w:rPr>
      </w:pPr>
    </w:p>
    <w:p w:rsidR="008B4D13" w:rsidRPr="00F7602D" w:rsidRDefault="008B4D13" w:rsidP="00FE3046">
      <w:pPr>
        <w:tabs>
          <w:tab w:val="left" w:pos="6360"/>
        </w:tabs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  <w:lang w:bidi="ar-KW"/>
        </w:rPr>
      </w:pPr>
    </w:p>
    <w:p w:rsidR="007640EC" w:rsidRPr="00F7602D" w:rsidRDefault="00FE3046" w:rsidP="00F7602D">
      <w:pPr>
        <w:tabs>
          <w:tab w:val="left" w:pos="6360"/>
        </w:tabs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  <w:lang w:bidi="ar-KW"/>
        </w:rPr>
      </w:pP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السؤال السابع : </w:t>
      </w:r>
      <w:r w:rsidR="007640EC" w:rsidRPr="00F7602D"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علل ما يلي تعليلا علميا صحيحا : </w:t>
      </w:r>
    </w:p>
    <w:p w:rsidR="007640EC" w:rsidRPr="00F7602D" w:rsidRDefault="007640EC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1-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ينتقل الصوت بسرعة أكبر في المواد الصلبة عن السائلة والغازية. </w:t>
      </w:r>
    </w:p>
    <w:p w:rsidR="007640EC" w:rsidRPr="00F7602D" w:rsidRDefault="00791BAA" w:rsidP="007640EC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....................................................................................................</w:t>
      </w:r>
    </w:p>
    <w:p w:rsidR="007640EC" w:rsidRPr="00F7602D" w:rsidRDefault="007640EC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2- ينتقل الصوت في الهواء الدافئ أسرع من الهواء البارد . </w:t>
      </w:r>
    </w:p>
    <w:p w:rsidR="00791BAA" w:rsidRPr="00791BAA" w:rsidRDefault="00791BAA" w:rsidP="00791BA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791BAA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....................................................................................................</w:t>
      </w:r>
    </w:p>
    <w:p w:rsidR="007640EC" w:rsidRPr="00F7602D" w:rsidRDefault="00FE3046" w:rsidP="007640EC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</w:t>
      </w:r>
    </w:p>
    <w:p w:rsidR="00DC1D9E" w:rsidRPr="00F7602D" w:rsidRDefault="00F7602D" w:rsidP="00DC1D9E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3</w:t>
      </w:r>
      <w:r w:rsidR="00DC1D9E"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- استخدام كبار السمع لوسائل سمعية تساعد علي السمع .</w:t>
      </w:r>
    </w:p>
    <w:p w:rsidR="00791BAA" w:rsidRPr="00791BAA" w:rsidRDefault="00791BAA" w:rsidP="00791BA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791BAA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lastRenderedPageBreak/>
        <w:t>....................................................................................................</w:t>
      </w:r>
    </w:p>
    <w:p w:rsidR="00F7602D" w:rsidRDefault="00F7602D" w:rsidP="005B67F1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</w:p>
    <w:p w:rsidR="00791BAA" w:rsidRPr="00F7602D" w:rsidRDefault="00791BAA" w:rsidP="005B67F1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</w:p>
    <w:p w:rsidR="00CA76FA" w:rsidRPr="00F7602D" w:rsidRDefault="00CA76FA" w:rsidP="00CA76F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t xml:space="preserve">السؤال </w:t>
      </w:r>
      <w:r w:rsidR="00FE3046"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t xml:space="preserve">الثامن </w:t>
      </w:r>
      <w:r w:rsidR="006A2477"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t xml:space="preserve"> </w:t>
      </w:r>
      <w:r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t xml:space="preserve">: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>ادرس الرسومات التالية جيدا ثم أجب عن المطلوب: -</w:t>
      </w:r>
      <w:r w:rsidRPr="00F7602D">
        <w:rPr>
          <w:rFonts w:cs="PT Bold Heading" w:hint="cs"/>
          <w:color w:val="000000" w:themeColor="text1"/>
          <w:sz w:val="28"/>
          <w:szCs w:val="28"/>
          <w:rtl/>
          <w:lang w:bidi="ar-KW"/>
        </w:rPr>
        <w:t xml:space="preserve"> </w:t>
      </w:r>
    </w:p>
    <w:p w:rsidR="00EC5F75" w:rsidRPr="00F7602D" w:rsidRDefault="00EC5F75" w:rsidP="00EC5F75">
      <w:pPr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</w:rPr>
      </w:pPr>
      <w:r w:rsidRPr="00F7602D">
        <w:rPr>
          <w:rFonts w:ascii="Arial" w:hAnsi="Arial" w:cs="Simplified Arabic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0560" behindDoc="0" locked="0" layoutInCell="1" allowOverlap="1" wp14:anchorId="1D4A7111" wp14:editId="4BE065AD">
            <wp:simplePos x="0" y="0"/>
            <wp:positionH relativeFrom="column">
              <wp:posOffset>234069</wp:posOffset>
            </wp:positionH>
            <wp:positionV relativeFrom="paragraph">
              <wp:posOffset>175260</wp:posOffset>
            </wp:positionV>
            <wp:extent cx="1924050" cy="1041400"/>
            <wp:effectExtent l="19050" t="19050" r="19050" b="25400"/>
            <wp:wrapNone/>
            <wp:docPr id="114" name="Picture 114" descr="http://www.lahyan.net/vb/uploaded/806/1327571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lahyan.net/vb/uploaded/806/13275719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38"/>
                    <a:stretch/>
                  </pic:blipFill>
                  <pic:spPr bwMode="auto">
                    <a:xfrm>
                      <a:off x="0" y="0"/>
                      <a:ext cx="1924050" cy="1041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C5F75" w:rsidRPr="00F7602D" w:rsidRDefault="00EC5F75" w:rsidP="00EC5F75">
      <w:pPr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</w:rPr>
      </w:pPr>
    </w:p>
    <w:p w:rsidR="00EC5F75" w:rsidRPr="00F7602D" w:rsidRDefault="00DC1D9E" w:rsidP="006B0193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>1</w:t>
      </w:r>
      <w:r w:rsidR="00EC5F75"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- </w:t>
      </w:r>
      <w:r w:rsidR="00EC5F75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الشكل المقابل يمثل الموجه السطحية :  </w:t>
      </w:r>
    </w:p>
    <w:p w:rsidR="00EC5F75" w:rsidRPr="00F7602D" w:rsidRDefault="00EC5F75" w:rsidP="00791BAA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-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>.....................................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</w:t>
      </w:r>
    </w:p>
    <w:p w:rsidR="00EC5F75" w:rsidRPr="00F7602D" w:rsidRDefault="00D91393" w:rsidP="00EC5F75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/>
          <w:noProof/>
          <w:color w:val="000000" w:themeColor="text1"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8453F30" wp14:editId="5395EA87">
                <wp:simplePos x="0" y="0"/>
                <wp:positionH relativeFrom="column">
                  <wp:posOffset>107950</wp:posOffset>
                </wp:positionH>
                <wp:positionV relativeFrom="paragraph">
                  <wp:posOffset>245110</wp:posOffset>
                </wp:positionV>
                <wp:extent cx="2541905" cy="1111885"/>
                <wp:effectExtent l="0" t="0" r="10795" b="12065"/>
                <wp:wrapNone/>
                <wp:docPr id="147" name="مجموعة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41905" cy="1111885"/>
                          <a:chOff x="1" y="0"/>
                          <a:chExt cx="3048568" cy="1169624"/>
                        </a:xfrm>
                        <a:noFill/>
                      </wpg:grpSpPr>
                      <wpg:grpSp>
                        <wpg:cNvPr id="148" name="مجموعة 148"/>
                        <wpg:cNvGrpSpPr/>
                        <wpg:grpSpPr>
                          <a:xfrm>
                            <a:off x="191069" y="382138"/>
                            <a:ext cx="2857500" cy="787486"/>
                            <a:chOff x="0" y="0"/>
                            <a:chExt cx="2857500" cy="787486"/>
                          </a:xfrm>
                          <a:grpFill/>
                        </wpg:grpSpPr>
                        <wpg:grpSp>
                          <wpg:cNvPr id="149" name="Group 585"/>
                          <wpg:cNvGrpSpPr>
                            <a:grpSpLocks/>
                          </wpg:cNvGrpSpPr>
                          <wpg:grpSpPr bwMode="auto">
                            <a:xfrm>
                              <a:off x="0" y="341194"/>
                              <a:ext cx="2857500" cy="446292"/>
                              <a:chOff x="5760" y="14944"/>
                              <a:chExt cx="4500" cy="703"/>
                            </a:xfrm>
                            <a:grpFill/>
                          </wpg:grpSpPr>
                          <wpg:grpSp>
                            <wpg:cNvPr id="150" name="Group 5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760" y="14947"/>
                                <a:ext cx="1427" cy="680"/>
                                <a:chOff x="1701" y="10084"/>
                                <a:chExt cx="855" cy="360"/>
                              </a:xfrm>
                              <a:grpFill/>
                            </wpg:grpSpPr>
                            <wpg:grpSp>
                              <wpg:cNvPr id="151" name="Group 5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52" name="Group 58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53" name="Oval 58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4" name="Oval 59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5" name="Oval 59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6" name="Oval 59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7" name="Oval 59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58" name="Group 59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159" name="Oval 59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0" name="Oval 59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1" name="Oval 59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62" name="Group 59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6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63" name="Group 59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64" name="Oval 60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5" name="Oval 60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6" name="Oval 60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7" name="Oval 60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8" name="Oval 60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69" name="Group 60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170" name="Oval 60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1" name="Oval 60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2" name="Oval 60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173" name="Group 609"/>
                            <wpg:cNvGrpSpPr>
                              <a:grpSpLocks/>
                            </wpg:cNvGrpSpPr>
                            <wpg:grpSpPr bwMode="auto">
                              <a:xfrm>
                                <a:off x="8820" y="14967"/>
                                <a:ext cx="1440" cy="680"/>
                                <a:chOff x="1701" y="10084"/>
                                <a:chExt cx="855" cy="360"/>
                              </a:xfrm>
                              <a:grpFill/>
                            </wpg:grpSpPr>
                            <wpg:grpSp>
                              <wpg:cNvPr id="174" name="Group 6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75" name="Group 6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76" name="Oval 61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7" name="Oval 6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8" name="Oval 61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9" name="Oval 6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0" name="Oval 6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81" name="Group 61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182" name="Oval 61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3" name="Oval 6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4" name="Oval 62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85" name="Group 6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6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86" name="Group 62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87" name="Oval 62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8" name="Oval 62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9" name="Oval 62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0" name="Oval 62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1" name="Oval 6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92" name="Group 62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193" name="Oval 62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4" name="Oval 63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5" name="Oval 63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196" name="Group 6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80" y="14944"/>
                                <a:ext cx="2880" cy="680"/>
                                <a:chOff x="1701" y="10084"/>
                                <a:chExt cx="855" cy="360"/>
                              </a:xfrm>
                              <a:grpFill/>
                            </wpg:grpSpPr>
                            <wpg:grpSp>
                              <wpg:cNvPr id="197" name="Group 6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198" name="Group 63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199" name="Oval 63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0" name="Oval 63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1" name="Oval 63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2" name="Oval 63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3" name="Oval 63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04" name="Group 6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205" name="Oval 64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6" name="Oval 64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7" name="Oval 64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08" name="Group 6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61" y="10084"/>
                                  <a:ext cx="495" cy="360"/>
                                  <a:chOff x="2961" y="10264"/>
                                  <a:chExt cx="495" cy="360"/>
                                </a:xfrm>
                                <a:grpFill/>
                              </wpg:grpSpPr>
                              <wpg:grpSp>
                                <wpg:cNvPr id="209" name="Group 64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61" y="10264"/>
                                    <a:ext cx="495" cy="360"/>
                                    <a:chOff x="2961" y="10264"/>
                                    <a:chExt cx="495" cy="360"/>
                                  </a:xfrm>
                                  <a:grpFill/>
                                </wpg:grpSpPr>
                                <wps:wsp>
                                  <wps:cNvPr id="210" name="Oval 6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1" name="Oval 6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0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2" name="Oval 64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5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3" name="Oval 64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4" name="Oval 65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15" name="Group 65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10264"/>
                                    <a:ext cx="270" cy="360"/>
                                    <a:chOff x="3096" y="10264"/>
                                    <a:chExt cx="270" cy="360"/>
                                  </a:xfrm>
                                  <a:grpFill/>
                                </wpg:grpSpPr>
                                <wps:wsp>
                                  <wps:cNvPr id="216" name="Oval 65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7" name="Oval 65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41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8" name="Oval 65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86" y="10264"/>
                                      <a:ext cx="180" cy="36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9525">
                                      <a:solidFill>
                                        <a:schemeClr val="accent5">
                                          <a:lumMod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219" name="Line 6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2006" y="13648"/>
                              <a:ext cx="0" cy="342265"/>
                            </a:xfrm>
                            <a:prstGeom prst="line">
                              <a:avLst/>
                            </a:prstGeom>
                            <a:grpFill/>
                            <a:ln w="9525"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/>
                          </wps:spPr>
                          <wps:bodyPr/>
                        </wps:wsp>
                        <wps:wsp>
                          <wps:cNvPr id="220" name="Line 6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4842" y="0"/>
                              <a:ext cx="0" cy="342265"/>
                            </a:xfrm>
                            <a:prstGeom prst="line">
                              <a:avLst/>
                            </a:prstGeom>
                            <a:grpFill/>
                            <a:ln w="9525"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/>
                          </wps:spPr>
                          <wps:bodyPr/>
                        </wps:wsp>
                        <wps:wsp>
                          <wps:cNvPr id="221" name="Line 6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78424" y="0"/>
                              <a:ext cx="0" cy="342265"/>
                            </a:xfrm>
                            <a:prstGeom prst="line">
                              <a:avLst/>
                            </a:prstGeom>
                            <a:grpFill/>
                            <a:ln w="9525"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/>
                          </wps:spPr>
                          <wps:bodyPr/>
                        </wps:wsp>
                      </wpg:grpSp>
                      <wps:wsp>
                        <wps:cNvPr id="222" name="مربع نص 222"/>
                        <wps:cNvSpPr txBox="1"/>
                        <wps:spPr>
                          <a:xfrm>
                            <a:off x="1" y="0"/>
                            <a:ext cx="3048128" cy="38163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accent5">
                                <a:lumMod val="5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C5F75" w:rsidRDefault="00EC5F75" w:rsidP="00EC5F75">
                              <w:r>
                                <w:rPr>
                                  <w:rFonts w:ascii="Simplified Arabic" w:eastAsia="Calibri" w:hAnsi="Simplified Arabic" w:cs="Simplified Arabic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Simplified Arabic" w:eastAsia="Calibri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>1</w:t>
                              </w:r>
                              <w:r>
                                <w:rPr>
                                  <w:rFonts w:ascii="Simplified Arabic" w:eastAsia="Calibri" w:hAnsi="Simplified Arabic" w:cs="Simplified Arabic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Simplified Arabic" w:eastAsia="Calibri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</w:t>
                              </w:r>
                              <w:r w:rsidRPr="00AF34C5">
                                <w:rPr>
                                  <w:rFonts w:ascii="Simplified Arabic" w:eastAsia="Calibri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2    </w:t>
                              </w:r>
                              <w:r>
                                <w:rPr>
                                  <w:rFonts w:ascii="Simplified Arabic" w:eastAsia="Calibri" w:hAnsi="Simplified Arabic" w:cs="Simplified Arabic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     </w:t>
                              </w:r>
                              <w:r w:rsidRPr="00AF34C5">
                                <w:rPr>
                                  <w:rFonts w:ascii="Simplified Arabic" w:eastAsia="Calibri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KW"/>
                                </w:rPr>
                                <w:t xml:space="preserve">  3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453F30" id="مجموعة 147" o:spid="_x0000_s1045" style="position:absolute;left:0;text-align:left;margin-left:8.5pt;margin-top:19.3pt;width:200.15pt;height:87.55pt;z-index:251668992;mso-width-relative:margin;mso-height-relative:margin" coordorigin="" coordsize="30485,11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">
                <v:group id="مجموعة 148" o:spid="_x0000_s1046" style="position:absolute;left:1910;top:3821;width:28575;height:7875" coordsize="28575,7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group id="Group 585" o:spid="_x0000_s1047" style="position:absolute;top:3411;width:28575;height:4463" coordorigin="5760,14944" coordsize="4500,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<v:group id="Group 586" o:spid="_x0000_s1048" style="position:absolute;left:5760;top:14947;width:1427;height:680" coordorigin="1701,10084" coordsize="85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  <v:group id="Group 587" o:spid="_x0000_s1049" style="position:absolute;left:170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    <v:group id="Group 588" o:spid="_x0000_s1050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    <v:oval id="Oval 589" o:spid="_x0000_s1051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TEyMUA&#10;AADcAAAADwAAAGRycy9kb3ducmV2LnhtbESPQWvCQBCF74X+h2UK3upGg0VSVxGxID0ETLx4G7LT&#10;JJidTbLbmPz7riD0NsN735s3m91oGjFQ72rLChbzCARxYXXNpYJL/vW+BuE8ssbGMimYyMFu+/qy&#10;wUTbO59pyHwpQgi7BBVU3reJlK6oyKCb25Y4aD+2N+jD2pdS93gP4aaRyyj6kAZrDhcqbOlQUXHL&#10;fk2oYQZTpNhdl99drPfHqUuveafU7G3cf4LwNPp/85M+6cCtYng8Eya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MTIxQAAANwAAAAPAAAAAAAAAAAAAAAAAJgCAABkcnMv&#10;ZG93bnJldi54bWxQSwUGAAAAAAQABAD1AAAAigMAAAAA&#10;" filled="f" strokecolor="#1f4d78 [1608]"/>
                          <v:oval id="Oval 590" o:spid="_x0000_s1052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1cvMUA&#10;AADcAAAADwAAAGRycy9kb3ducmV2LnhtbESPQWvCQBCF7wX/wzIFb3VTtVJS1xCkgngQmnjxNmTH&#10;JJidTbLbGP+9KxR6m+G9782bdTKaRgzUu9qygvdZBIK4sLrmUsEp3719gnAeWWNjmRTcyUGymbys&#10;Mdb2xj80ZL4UIYRdjAoq79tYSldUZNDNbEsctIvtDfqw9qXUPd5CuGnkPIpW0mDN4UKFLW0rKq7Z&#10;rwk1zGCKI3bn+aFb6PT73h3PeafU9HVMv0B4Gv2/+Y/e68B9LO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/Vy8xQAAANwAAAAPAAAAAAAAAAAAAAAAAJgCAABkcnMv&#10;ZG93bnJldi54bWxQSwUGAAAAAAQABAD1AAAAigMAAAAA&#10;" filled="f" strokecolor="#1f4d78 [1608]"/>
                          <v:oval id="Oval 591" o:spid="_x0000_s1053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H5J8IA&#10;AADcAAAADwAAAGRycy9kb3ducmV2LnhtbESPzarCMBCF94LvEEZwp6mKF6lGEVEQF4I/G3dDM7bF&#10;ZtI2sda3N4JwdzOc8505s1i1phAN1S63rGA0jEAQJ1bnnCq4XnaDGQjnkTUWlknBmxyslt3OAmNt&#10;X3yi5uxTEULYxagg876MpXRJRgbd0JbEQbvb2qAPa51KXeMrhJtCjqPoTxrMOVzIsKRNRsnj/DSh&#10;hmlMcsTqNj5UE73evqvj7VIp1e+16zkIT63/N//ovQ7cdArfZ8IEcv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fknwgAAANwAAAAPAAAAAAAAAAAAAAAAAJgCAABkcnMvZG93&#10;bnJldi54bWxQSwUGAAAAAAQABAD1AAAAhwMAAAAA&#10;" filled="f" strokecolor="#1f4d78 [1608]"/>
                          <v:oval id="Oval 592" o:spid="_x0000_s1054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NnUMUA&#10;AADcAAAADwAAAGRycy9kb3ducmV2LnhtbESPzWrDMBCE74W8g9hAb40cl4TiRjEmpFB6MDTuJbfF&#10;2tom1sq2VP+8fVQo9LbLzDc7e0hn04qRBtdYVrDdRCCIS6sbrhR8FW9PLyCcR9bYWiYFCzlIj6uH&#10;AybaTvxJ48VXIoSwS1BB7X2XSOnKmgy6je2Ig/ZtB4M+rEMl9YBTCDetjKNoLw02HC7U2NGppvJ2&#10;+TGhhhlNmWN/jT/6Z52dlz6/Fr1Sj+s5ewXhafb/5j/6XQdut4f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Y2dQxQAAANwAAAAPAAAAAAAAAAAAAAAAAJgCAABkcnMv&#10;ZG93bnJldi54bWxQSwUGAAAAAAQABAD1AAAAigMAAAAA&#10;" filled="f" strokecolor="#1f4d78 [1608]"/>
                          <v:oval id="Oval 593" o:spid="_x0000_s1055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/Cy8UA&#10;AADcAAAADwAAAGRycy9kb3ducmV2LnhtbESPQWvCQBCF7wX/wzIFb3VTxVpS1xCkgngQmnjxNmTH&#10;JJidTbLbGP+9KxR6m+G9782bdTKaRgzUu9qygvdZBIK4sLrmUsEp3719gnAeWWNjmRTcyUGymbys&#10;Mdb2xj80ZL4UIYRdjAoq79tYSldUZNDNbEsctIvtDfqw9qXUPd5CuGnkPIo+pMGaw4UKW9pWVFyz&#10;XxNqmMEUR+zO80O30On3vTue806p6euYfoHwNPp/8x+914FbruD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L8LLxQAAANwAAAAPAAAAAAAAAAAAAAAAAJgCAABkcnMv&#10;ZG93bnJldi54bWxQSwUGAAAAAAQABAD1AAAAigMAAAAA&#10;" filled="f" strokecolor="#1f4d78 [1608]"/>
                        </v:group>
                        <v:group id="Group 594" o:spid="_x0000_s1056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      <v:oval id="Oval 595" o:spid="_x0000_s1057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zzIsUA&#10;AADcAAAADwAAAGRycy9kb3ducmV2LnhtbESPQWvCQBCF7wX/wzIFb3VTxWJT1xCkgngQmnjxNmTH&#10;JJidTbLbGP+9KxR6m+G9782bdTKaRgzUu9qygvdZBIK4sLrmUsEp372tQDiPrLGxTAru5CDZTF7W&#10;GGt74x8aMl+KEMIuRgWV920spSsqMuhmtiUO2sX2Bn1Y+1LqHm8h3DRyHkUf0mDN4UKFLW0rKq7Z&#10;rwk1zGCKI3bn+aFb6PT73h3PeafU9HVMv0B4Gv2/+Y/e68AtP+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PMixQAAANwAAAAPAAAAAAAAAAAAAAAAAJgCAABkcnMv&#10;ZG93bnJldi54bWxQSwUGAAAAAAQABAD1AAAAigMAAAAA&#10;" filled="f" strokecolor="#1f4d78 [1608]"/>
                          <v:oval id="Oval 596" o:spid="_x0000_s1058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qQAsQA&#10;AADcAAAADwAAAGRycy9kb3ducmV2LnhtbESPQWvDMAyF74X+B6PCbq2zFMLI6pYwWhg9BNbu0puI&#10;tSQslpPYS9N/Px0Gu+mh9z097Q6z69REY2g9G3jeJKCIK29brg18Xk/rF1AhIlvsPJOBBwU47JeL&#10;HebW3/mDpkuslYRwyNFAE2Ofax2qhhyGje+JZfflR4dR5FhrO+Jdwl2n0yTJtMOW5UKDPb01VH1f&#10;fpzUcJOrShxu6XnY2uL4GMrbdTDmaTUXr6AizfHf/Ee/W+EyqS/PyAR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kALEAAAA3AAAAA8AAAAAAAAAAAAAAAAAmAIAAGRycy9k&#10;b3ducmV2LnhtbFBLBQYAAAAABAAEAPUAAACJAwAAAAA=&#10;" filled="f" strokecolor="#1f4d78 [1608]"/>
                          <v:oval id="Oval 597" o:spid="_x0000_s1059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Y1mcEA&#10;AADcAAAADwAAAGRycy9kb3ducmV2LnhtbESPzQrCMBCE74LvEFbwpqkKItUoIgriQfDn4m1p1rbY&#10;bNom1vr2RhC87TLzzc4uVq0pREO1yy0rGA0jEMSJ1TmnCq6X3WAGwnlkjYVlUvAmB6tlt7PAWNsX&#10;n6g5+1SEEHYxKsi8L2MpXZKRQTe0JXHQ7rY26MNap1LX+ArhppDjKJpKgzmHCxmWtMkoeZyfJtQw&#10;jUmOWN3Gh2qi19t3dbxdKqX6vXY9B+Gp9X/zj97rwE1H8H0mTCC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mNZnBAAAA3AAAAA8AAAAAAAAAAAAAAAAAmAIAAGRycy9kb3du&#10;cmV2LnhtbFBLBQYAAAAABAAEAPUAAACGAwAAAAA=&#10;" filled="f" strokecolor="#1f4d78 [1608]"/>
                        </v:group>
                      </v:group>
                      <v:group id="Group 598" o:spid="_x0000_s1060" style="position:absolute;left:206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<v:group id="Group 599" o:spid="_x0000_s1061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    <v:oval id="Oval 600" o:spid="_x0000_s1062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GWAcUA&#10;AADcAAAADwAAAGRycy9kb3ducmV2LnhtbESPzWrDMBCE74W8g9hAb40cN4TiRjEmpFB6MDTuJbfF&#10;2tom1sq2VP+8fVQo9LbLzDc7e0hn04qRBtdYVrDdRCCIS6sbrhR8FW9PLyCcR9bYWiYFCzlIj6uH&#10;AybaTvxJ48VXIoSwS1BB7X2XSOnKmgy6je2Ig/ZtB4M+rEMl9YBTCDetjKNoLw02HC7U2NGppvJ2&#10;+TGhhhlNmWN/jT/6Z52dlz6/Fr1Sj+s5ewXhafb/5j/6XQduv4P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ZYBxQAAANwAAAAPAAAAAAAAAAAAAAAAAJgCAABkcnMv&#10;ZG93bnJldi54bWxQSwUGAAAAAAQABAD1AAAAigMAAAAA&#10;" filled="f" strokecolor="#1f4d78 [1608]"/>
                          <v:oval id="Oval 601" o:spid="_x0000_s1063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0zmsUA&#10;AADcAAAADwAAAGRycy9kb3ducmV2LnhtbESPzWrDMBCE74W8g9hAb40cl4TiRjEmpFB6MDTuJbfF&#10;2tom1sq2VP+8fVQo9LbLzDc7e0hn04qRBtdYVrDdRCCIS6sbrhR8FW9PLyCcR9bYWiYFCzlIj6uH&#10;AybaTvxJ48VXIoSwS1BB7X2XSOnKmgy6je2Ig/ZtB4M+rEMl9YBTCDetjKNoLw02HC7U2NGppvJ2&#10;+TGhhhlNmWN/jT/6Z52dlz6/Fr1Sj+s5ewXhafb/5j/6XQduv4P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TOaxQAAANwAAAAPAAAAAAAAAAAAAAAAAJgCAABkcnMv&#10;ZG93bnJldi54bWxQSwUGAAAAAAQABAD1AAAAigMAAAAA&#10;" filled="f" strokecolor="#1f4d78 [1608]"/>
                          <v:oval id="Oval 602" o:spid="_x0000_s1064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+t7cQA&#10;AADcAAAADwAAAGRycy9kb3ducmV2LnhtbESPQWuDQBCF74X8h2UKvdW1FqQYN0FCAqWHQJNcvA3u&#10;RCXurLobY/59NlDobYb3vjdv8vVsOjHR6FrLCj6iGARxZXXLtYLTcff+BcJ5ZI2dZVJwJwfr1eIl&#10;x0zbG//SdPC1CCHsMlTQeN9nUrqqIYMusj1x0M52NOjDOtZSj3gL4aaTSRyn0mDL4UKDPW0aqi6H&#10;qwk1zGSqPQ5l8jN86mJ7H/blcVDq7XUuliA8zf7f/Ed/68ClKTyfCRP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Pre3EAAAA3AAAAA8AAAAAAAAAAAAAAAAAmAIAAGRycy9k&#10;b3ducmV2LnhtbFBLBQYAAAAABAAEAPUAAACJAwAAAAA=&#10;" filled="f" strokecolor="#1f4d78 [1608]"/>
                          <v:oval id="Oval 603" o:spid="_x0000_s1065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MIdsIA&#10;AADcAAAADwAAAGRycy9kb3ducmV2LnhtbESPzarCMBCF94LvEEZwp6kKXqlGEVEQF4I/G3dDM7bF&#10;ZtI2sda3N4JwdzOc8505s1i1phAN1S63rGA0jEAQJ1bnnCq4XnaDGQjnkTUWlknBmxyslt3OAmNt&#10;X3yi5uxTEULYxagg876MpXRJRgbd0JbEQbvb2qAPa51KXeMrhJtCjqNoKg3mHC5kWNImo+RxfppQ&#10;wzQmOWJ1Gx+qiV5v39XxdqmU6vfa9RyEp9b/m3/0Xgdu+gffZ8IEcv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Qwh2wgAAANwAAAAPAAAAAAAAAAAAAAAAAJgCAABkcnMvZG93&#10;bnJldi54bWxQSwUGAAAAAAQABAD1AAAAhwMAAAAA&#10;" filled="f" strokecolor="#1f4d78 [1608]"/>
                          <v:oval id="Oval 604" o:spid="_x0000_s1066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cBMQA&#10;AADcAAAADwAAAGRycy9kb3ducmV2LnhtbESPQWvDMAyF74X+B6PCbq2zFMLI6pYwWhg9BNbu0puI&#10;tSQslpPYS9N/Px0Gu+mh9z097Q6z69REY2g9G3jeJKCIK29brg18Xk/rF1AhIlvsPJOBBwU47JeL&#10;HebW3/mDpkuslYRwyNFAE2Ofax2qhhyGje+JZfflR4dR5FhrO+Jdwl2n0yTJtMOW5UKDPb01VH1f&#10;fpzUcJOrShxu6XnY2uL4GMrbdTDmaTUXr6AizfHf/Ee/W+EyaSvPyAR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cnATEAAAA3AAAAA8AAAAAAAAAAAAAAAAAmAIAAGRycy9k&#10;b3ducmV2LnhtbFBLBQYAAAAABAAEAPUAAACJAwAAAAA=&#10;" filled="f" strokecolor="#1f4d78 [1608]"/>
                        </v:group>
                        <v:group id="Group 605" o:spid="_x0000_s1067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  <v:oval id="Oval 606" o:spid="_x0000_s1068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MG38MA&#10;AADcAAAADwAAAGRycy9kb3ducmV2LnhtbESPQYvCQAyF7wv+hyGCt3WqgrtURxFREA/C6l68hU5s&#10;i51M2xlr/ffmsLC3PPK+l5fluneV6qgNpWcDk3ECijjztuTcwO9l//kNKkRki5VnMvCiAOvV4GOJ&#10;qfVP/qHuHHMlIRxSNFDEWKdah6wgh2Hsa2LZ3XzrMIpsc21bfEq4q/Q0SebaYclyocCatgVl9/PD&#10;SQ3XueyEzXV6bGZ2s3s1p+ulMWY07DcLUJH6+G/+ow9WuC+pL8/IBHr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MG38MAAADcAAAADwAAAAAAAAAAAAAAAACYAgAAZHJzL2Rv&#10;d25yZXYueG1sUEsFBgAAAAAEAAQA9QAAAIgDAAAAAA==&#10;" filled="f" strokecolor="#1f4d78 [1608]"/>
                          <v:oval id="Oval 607" o:spid="_x0000_s1069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+jRMMA&#10;AADcAAAADwAAAGRycy9kb3ducmV2LnhtbESPQYvCMBCF74L/IYywN011YZVqLEUUxIOw6sXb0Ixt&#10;sZm0Taz135uFBW8zvPe9ebNKelOJjlpXWlYwnUQgiDOrS84VXM678QKE88gaK8uk4EUOkvVwsMJY&#10;2yf/UnfyuQgh7GJUUHhfx1K6rCCDbmJr4qDdbGvQh7XNpW7xGcJNJWdR9CMNlhwuFFjTpqDsfnqY&#10;UMN0Jjtic50dmm+dbl/N8XpulPoa9ekShKfef8z/9F4Hbj6Fv2fCBHL9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+jRMMAAADcAAAADwAAAAAAAAAAAAAAAACYAgAAZHJzL2Rv&#10;d25yZXYueG1sUEsFBgAAAAAEAAQA9QAAAIgDAAAAAA==&#10;" filled="f" strokecolor="#1f4d78 [1608]"/>
                          <v:oval id="Oval 608" o:spid="_x0000_s1070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09M8QA&#10;AADcAAAADwAAAGRycy9kb3ducmV2LnhtbESPQYvCMBCF74L/IczC3jTdLqhU0yKiIB6EVS/ehma2&#10;LdtM2ibW+u+NsOBthve+N29W2WBq0VPnKssKvqYRCOLc6ooLBZfzbrIA4TyyxtoyKXiQgywdj1aY&#10;aHvnH+pPvhAhhF2CCkrvm0RKl5dk0E1tQxy0X9sZ9GHtCqk7vIdwU8s4imbSYMXhQokNbUrK/043&#10;E2qY3uRHbK/xof3W6+2jPV7PrVKfH8N6CcLT4N/mf3qvAzeP4fVMmE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tPTPEAAAA3AAAAA8AAAAAAAAAAAAAAAAAmAIAAGRycy9k&#10;b3ducmV2LnhtbFBLBQYAAAAABAAEAPUAAACJAwAAAAA=&#10;" filled="f" strokecolor="#1f4d78 [1608]"/>
                        </v:group>
                      </v:group>
                    </v:group>
                    <v:group id="Group 609" o:spid="_x0000_s1071" style="position:absolute;left:8820;top:14967;width:1440;height:680" coordorigin="1701,10084" coordsize="85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    <v:group id="Group 610" o:spid="_x0000_s1072" style="position:absolute;left:170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<v:group id="Group 611" o:spid="_x0000_s1073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  <v:oval id="Oval 612" o:spid="_x0000_s1074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7MMIA&#10;AADcAAAADwAAAGRycy9kb3ducmV2LnhtbESPzarCMBCF94LvEEZwp6kKXqlGEVEQF4I/G3dDM7bF&#10;ZtI2sda3N4JwdzOc8505s1i1phAN1S63rGA0jEAQJ1bnnCq4XnaDGQjnkTUWlknBmxyslt3OAmNt&#10;X3yi5uxTEULYxagg876MpXRJRgbd0JbEQbvb2qAPa51KXeMrhJtCjqNoKg3mHC5kWNImo+RxfppQ&#10;wzQmOWJ1Gx+qiV5v39XxdqmU6vfa9RyEp9b/m3/0XgfubwrfZ8IEcv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1jswwgAAANwAAAAPAAAAAAAAAAAAAAAAAJgCAABkcnMvZG93&#10;bnJldi54bWxQSwUGAAAAAAQABAD1AAAAhwMAAAAA&#10;" filled="f" strokecolor="#1f4d78 [1608]"/>
                          <v:oval id="Oval 613" o:spid="_x0000_s1075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qeq8UA&#10;AADcAAAADwAAAGRycy9kb3ducmV2LnhtbESPzWrDMBCE74W8g9hAb40cF5LiRjEmpFB6MDTuJbfF&#10;2tom1sq2VP+8fVQo9LbLzDc7e0hn04qRBtdYVrDdRCCIS6sbrhR8FW9PLyCcR9bYWiYFCzlIj6uH&#10;AybaTvxJ48VXIoSwS1BB7X2XSOnKmgy6je2Ig/ZtB4M+rEMl9YBTCDetjKNoJw02HC7U2NGppvJ2&#10;+TGhhhlNmWN/jT/6Z52dlz6/Fr1Sj+s5ewXhafb/5j/6XQduv4f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mp6rxQAAANwAAAAPAAAAAAAAAAAAAAAAAJgCAABkcnMv&#10;ZG93bnJldi54bWxQSwUGAAAAAAQABAD1AAAAigMAAAAA&#10;" filled="f" strokecolor="#1f4d78 [1608]"/>
                          <v:oval id="Oval 614" o:spid="_x0000_s1076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UK2cMA&#10;AADcAAAADwAAAGRycy9kb3ducmV2LnhtbESPQYvCQAyF7wv+hyGCt3WqgrtURxFREA/C6l68hU5s&#10;i51M2xlr/ffmsLC3PPK+l5fluneV6qgNpWcDk3ECijjztuTcwO9l//kNKkRki5VnMvCiAOvV4GOJ&#10;qfVP/qHuHHMlIRxSNFDEWKdah6wgh2Hsa2LZ3XzrMIpsc21bfEq4q/Q0SebaYclyocCatgVl9/PD&#10;SQ3XueyEzXV6bGZ2s3s1p+ulMWY07DcLUJH6+G/+ow9WuC9pK8/IBHr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UK2cMAAADcAAAADwAAAAAAAAAAAAAAAACYAgAAZHJzL2Rv&#10;d25yZXYueG1sUEsFBgAAAAAEAAQA9QAAAIgDAAAAAA==&#10;" filled="f" strokecolor="#1f4d78 [1608]"/>
                          <v:oval id="Oval 615" o:spid="_x0000_s1077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vQsUA&#10;AADcAAAADwAAAGRycy9kb3ducmV2LnhtbESPQWvCQBCF7wX/wzIFb3VTBWtT1xCkgngQmnjxNmTH&#10;JJidTbLbGP+9KxR6m+G9782bdTKaRgzUu9qygvdZBIK4sLrmUsEp372tQDiPrLGxTAru5CDZTF7W&#10;GGt74x8aMl+KEMIuRgWV920spSsqMuhmtiUO2sX2Bn1Y+1LqHm8h3DRyHkVLabDmcKHClrYVFdfs&#10;14QaZjDFEbvz/NAtdPp9747nvFNq+jqmXyA8jf7f/EfvdeA+Pu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a9CxQAAANwAAAAPAAAAAAAAAAAAAAAAAJgCAABkcnMv&#10;ZG93bnJldi54bWxQSwUGAAAAAAQABAD1AAAAigMAAAAA&#10;" filled="f" strokecolor="#1f4d78 [1608]"/>
                          <v:oval id="Oval 616" o:spid="_x0000_s1078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Z2+MQA&#10;AADcAAAADwAAAGRycy9kb3ducmV2LnhtbESPQWvDMAyF74X+B6PCbq2zFEbJ6pYwWhg9BJbu0puI&#10;tSQslpPYS9N/Px0Gu+mh9z097Y+z69REY2g9G3jeJKCIK29brg18Xs/rHagQkS12nsnAgwIcD8vF&#10;HjPr7/xBUxlrJSEcMjTQxNhnWoeqIYdh43ti2X350WEUOdbajniXcNfpNEletMOW5UKDPb01VH2X&#10;P05quMlVBQ639DJsbX56DMXtOhjztJrzV1CR5vhv/qPfrXA7qS/PyAT68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mdvjEAAAA3AAAAA8AAAAAAAAAAAAAAAAAmAIAAGRycy9k&#10;b3ducmV2LnhtbFBLBQYAAAAABAAEAPUAAACJAwAAAAA=&#10;" filled="f" strokecolor="#1f4d78 [1608]"/>
                        </v:group>
                        <v:group id="Group 617" o:spid="_x0000_s1079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      <v:oval id="Oval 618" o:spid="_x0000_s1080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hNFMQA&#10;AADcAAAADwAAAGRycy9kb3ducmV2LnhtbESPQWvCQBCF7wX/wzIFb82mEYrErBLEQulBqHrxNmTH&#10;JJidTbLbmPx7VxC8zfDe9+ZNthlNIwbqXW1ZwWcUgyAurK65VHA6fn8sQTiPrLGxTAomcrBZz94y&#10;TLW98R8NB1+KEMIuRQWV920qpSsqMugi2xIH7WJ7gz6sfSl1j7cQbhqZxPGXNFhzuFBhS9uKiuvh&#10;34QaZjDFHrtz8tstdL6buv352Ck1fx/zFQhPo3+Zn/SPDtwygcczYQK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4TRTEAAAA3AAAAA8AAAAAAAAAAAAAAAAAmAIAAGRycy9k&#10;b3ducmV2LnhtbFBLBQYAAAAABAAEAPUAAACJAwAAAAA=&#10;" filled="f" strokecolor="#1f4d78 [1608]"/>
                          <v:oval id="Oval 619" o:spid="_x0000_s1081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Toj8EA&#10;AADcAAAADwAAAGRycy9kb3ducmV2LnhtbESPzQrCMBCE74LvEFbwpqkKItUoIgriQfDn4m1p1rbY&#10;bNom1vr2RhC87TLzzc4uVq0pREO1yy0rGA0jEMSJ1TmnCq6X3WAGwnlkjYVlUvAmB6tlt7PAWNsX&#10;n6g5+1SEEHYxKsi8L2MpXZKRQTe0JXHQ7rY26MNap1LX+ArhppDjKJpKgzmHCxmWtMkoeZyfJtQw&#10;jUmOWN3Gh2qi19t3dbxdKqX6vXY9B+Gp9X/zj97rwM0m8H0mTCC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06I/BAAAA3AAAAA8AAAAAAAAAAAAAAAAAmAIAAGRycy9kb3du&#10;cmV2LnhtbFBLBQYAAAAABAAEAPUAAACGAwAAAAA=&#10;" filled="f" strokecolor="#1f4d78 [1608]"/>
                          <v:oval id="Oval 620" o:spid="_x0000_s1082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1w+8UA&#10;AADcAAAADwAAAGRycy9kb3ducmV2LnhtbESPzWrDMBCE74W+g9hAbrWcH4pxo4RQGgg5GGL3ktti&#10;bW1Ta2VbquO8fRQI9LbLzDc7u9lNphUjDa6xrGARxSCIS6sbrhR8F4e3BITzyBpby6TgRg5229eX&#10;DabaXvlMY+4rEULYpaig9r5LpXRlTQZdZDvioP3YwaAP61BJPeA1hJtWLuP4XRpsOFyosaPPmsrf&#10;/M+EGmY0ZYb9ZXnqV3r/deuzS9ErNZ9N+w8Qnib/b37SRx24ZA2PZ8IEc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XD7xQAAANwAAAAPAAAAAAAAAAAAAAAAAJgCAABkcnMv&#10;ZG93bnJldi54bWxQSwUGAAAAAAQABAD1AAAAigMAAAAA&#10;" filled="f" strokecolor="#1f4d78 [1608]"/>
                        </v:group>
                      </v:group>
                      <v:group id="Group 621" o:spid="_x0000_s1083" style="position:absolute;left:206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<v:group id="Group 622" o:spid="_x0000_s1084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  <v:oval id="Oval 623" o:spid="_x0000_s1085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/ujMUA&#10;AADcAAAADwAAAGRycy9kb3ducmV2LnhtbESPQWvCQBCF74X+h2UEb81GBRtSV5FSQTwETHrxNmSn&#10;SWh2NsluY/z3riD0NsN735s3m91kWjHS4BrLChZRDIK4tLrhSsF3cXhLQDiPrLG1TApu5GC3fX3Z&#10;YKrtlc805r4SIYRdigpq77tUSlfWZNBFtiMO2o8dDPqwDpXUA15DuGnlMo7X0mDD4UKNHX3WVP7m&#10;fybUMKMpM+wvy1O/0vuvW59dil6p+Wzaf4DwNPl/85M+6sAl7/B4Jkw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T+6MxQAAANwAAAAPAAAAAAAAAAAAAAAAAJgCAABkcnMv&#10;ZG93bnJldi54bWxQSwUGAAAAAAQABAD1AAAAigMAAAAA&#10;" filled="f" strokecolor="#1f4d78 [1608]"/>
                          <v:oval id="Oval 624" o:spid="_x0000_s1086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B6/sQA&#10;AADcAAAADwAAAGRycy9kb3ducmV2LnhtbESPQWvDMAyF74X+B6PCbq2zFEbJ6pYwWhg9BJbu0puI&#10;tSQslpPYS9N/Px0Gu+mh9z097Y+z69REY2g9G3jeJKCIK29brg18Xs/rHagQkS12nsnAgwIcD8vF&#10;HjPr7/xBUxlrJSEcMjTQxNhnWoeqIYdh43ti2X350WEUOdbajniXcNfpNEletMOW5UKDPb01VH2X&#10;P05quMlVBQ639DJsbX56DMXtOhjztJrzV1CR5vhv/qPfrXA7aSvPyAT68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Qev7EAAAA3AAAAA8AAAAAAAAAAAAAAAAAmAIAAGRycy9k&#10;b3ducmV2LnhtbFBLBQYAAAAABAAEAPUAAACJAwAAAAA=&#10;" filled="f" strokecolor="#1f4d78 [1608]"/>
                          <v:oval id="Oval 625" o:spid="_x0000_s1087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zfZcUA&#10;AADcAAAADwAAAGRycy9kb3ducmV2LnhtbESPzWrDMBCE74W8g9hAb40cF0LqRjEmpFB6MDTuJbfF&#10;2tom1sq2VP+8fVQo9LbLzDc7e0hn04qRBtdYVrDdRCCIS6sbrhR8FW9PexDOI2tsLZOChRykx9XD&#10;ARNtJ/6k8eIrEULYJaig9r5LpHRlTQbdxnbEQfu2g0Ef1qGSesAphJtWxlG0kwYbDhdq7OhUU3m7&#10;/JhQw4ymzLG/xh/9s87OS59fi16px/WcvYLwNPt/8x/9rgO3f4HfZ8IE8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nN9lxQAAANwAAAAPAAAAAAAAAAAAAAAAAJgCAABkcnMv&#10;ZG93bnJldi54bWxQSwUGAAAAAAQABAD1AAAAigMAAAAA&#10;" filled="f" strokecolor="#1f4d78 [1608]"/>
                          <v:oval id="Oval 626" o:spid="_x0000_s1088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/gJcMA&#10;AADcAAAADwAAAGRycy9kb3ducmV2LnhtbESPQYvCQAyF7wv+hyGCt3WqguxWRxFREA/C6l68hU5s&#10;i51M2xlr/ffmsLC3PPK+l5fluneV6qgNpWcDk3ECijjztuTcwO9l//kFKkRki5VnMvCiAOvV4GOJ&#10;qfVP/qHuHHMlIRxSNFDEWKdah6wgh2Hsa2LZ3XzrMIpsc21bfEq4q/Q0SebaYclyocCatgVl9/PD&#10;SQ3XueyEzXV6bGZ2s3s1p+ulMWY07DcLUJH6+G/+ow9WuG+pL8/IBHr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/gJcMAAADcAAAADwAAAAAAAAAAAAAAAACYAgAAZHJzL2Rv&#10;d25yZXYueG1sUEsFBgAAAAAEAAQA9QAAAIgDAAAAAA==&#10;" filled="f" strokecolor="#1f4d78 [1608]"/>
                          <v:oval id="Oval 627" o:spid="_x0000_s1089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FvsMA&#10;AADcAAAADwAAAGRycy9kb3ducmV2LnhtbESPQYvCMBCF74L/IYywN011YdFqLEUUxIOw6sXb0Ixt&#10;sZm0Taz135uFBW8zvPe9ebNKelOJjlpXWlYwnUQgiDOrS84VXM678RyE88gaK8uk4EUOkvVwsMJY&#10;2yf/UnfyuQgh7GJUUHhfx1K6rCCDbmJr4qDdbGvQh7XNpW7xGcJNJWdR9CMNlhwuFFjTpqDsfnqY&#10;UMN0Jjtic50dmm+dbl/N8XpulPoa9ekShKfef8z/9F4HbjGFv2fCBHL9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NFvsMAAADcAAAADwAAAAAAAAAAAAAAAACYAgAAZHJzL2Rv&#10;d25yZXYueG1sUEsFBgAAAAAEAAQA9QAAAIgDAAAAAA==&#10;" filled="f" strokecolor="#1f4d78 [1608]"/>
                        </v:group>
                        <v:group id="Group 628" o:spid="_x0000_s1090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    <v:oval id="Oval 629" o:spid="_x0000_s1091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1+UsUA&#10;AADcAAAADwAAAGRycy9kb3ducmV2LnhtbESPQWvCQBCF74X+h2UK3upGA1JTVxGxID0ETLx4G7LT&#10;JJidTbLbmPz7riD0NsN735s3m91oGjFQ72rLChbzCARxYXXNpYJL/vX+AcJ5ZI2NZVIwkYPd9vVl&#10;g4m2dz7TkPlShBB2CSqovG8TKV1RkUE3ty1x0H5sb9CHtS+l7vEewk0jl1G0kgZrDhcqbOlQUXHL&#10;fk2oYQZTpNhdl99drPfHqUuveafU7G3cf4LwNPp/85M+6cCtY3g8Eya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X5SxQAAANwAAAAPAAAAAAAAAAAAAAAAAJgCAABkcnMv&#10;ZG93bnJldi54bWxQSwUGAAAAAAQABAD1AAAAigMAAAAA&#10;" filled="f" strokecolor="#1f4d78 [1608]"/>
                          <v:oval id="Oval 630" o:spid="_x0000_s1092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TmJsUA&#10;AADcAAAADwAAAGRycy9kb3ducmV2LnhtbESPQWvCQBCF7wX/wzIFb3VTlWJT1xCkgngQmnjxNmTH&#10;JJidTbLbGP+9KxR6m+G9782bdTKaRgzUu9qygvdZBIK4sLrmUsEp372tQDiPrLGxTAru5CDZTF7W&#10;GGt74x8aMl+KEMIuRgWV920spSsqMuhmtiUO2sX2Bn1Y+1LqHm8h3DRyHkUf0mDN4UKFLW0rKq7Z&#10;rwk1zGCKI3bn+aFb6PT73h3PeafU9HVMv0B4Gv2/+Y/e68B9Lu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OYmxQAAANwAAAAPAAAAAAAAAAAAAAAAAJgCAABkcnMv&#10;ZG93bnJldi54bWxQSwUGAAAAAAQABAD1AAAAigMAAAAA&#10;" filled="f" strokecolor="#1f4d78 [1608]"/>
                          <v:oval id="Oval 631" o:spid="_x0000_s1093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hDvcUA&#10;AADcAAAADwAAAGRycy9kb3ducmV2LnhtbESPQWvCQBCF7wX/wzIFb3VTxWJT1xCkgngQmnjxNmTH&#10;JJidTbLbGP+9KxR6m+G9782bdTKaRgzUu9qygvdZBIK4sLrmUsEp372tQDiPrLGxTAru5CDZTF7W&#10;GGt74x8aMl+KEMIuRgWV920spSsqMuhmtiUO2sX2Bn1Y+1LqHm8h3DRyHkUf0mDN4UKFLW0rKq7Z&#10;rwk1zGCKI3bn+aFb6PT73h3PeafU9HVMv0B4Gv2/+Y/e68B9LuH5TJh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EO9xQAAANwAAAAPAAAAAAAAAAAAAAAAAJgCAABkcnMv&#10;ZG93bnJldi54bWxQSwUGAAAAAAQABAD1AAAAigMAAAAA&#10;" filled="f" strokecolor="#1f4d78 [1608]"/>
                        </v:group>
                      </v:group>
                    </v:group>
                    <v:group id="Group 632" o:spid="_x0000_s1094" style="position:absolute;left:6480;top:14944;width:2880;height:680" coordorigin="1701,10084" coordsize="85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<v:group id="Group 633" o:spid="_x0000_s1095" style="position:absolute;left:170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    <v:group id="Group 634" o:spid="_x0000_s1096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<v:oval id="Oval 635" o:spid="_x0000_s1097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VJuMUA&#10;AADcAAAADwAAAGRycy9kb3ducmV2LnhtbESPQWvCQBCF74X+h2UEb81GBWlSV5FSQTwETHrxNmSn&#10;SWh2NsluY/z3riD0NsN735s3m91kWjHS4BrLChZRDIK4tLrhSsF3cXh7B+E8ssbWMim4kYPd9vVl&#10;g6m2Vz7TmPtKhBB2KSqove9SKV1Zk0EX2Y44aD92MOjDOlRSD3gN4aaVyzheS4MNhws1dvRZU/mb&#10;/5lQw4ymzLC/LE/9Su+/bn12KXql5rNp/wHC0+T/zU/6qAOXJPB4Jkw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RUm4xQAAANwAAAAPAAAAAAAAAAAAAAAAAJgCAABkcnMv&#10;ZG93bnJldi54bWxQSwUGAAAAAAQABAD1AAAAigMAAAAA&#10;" filled="f" strokecolor="#1f4d78 [1608]"/>
                          <v:oval id="Oval 636" o:spid="_x0000_s1098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AU3sAA&#10;AADcAAAADwAAAGRycy9kb3ducmV2LnhtbESPzQrCMBCE74LvEFbwpqkKItUoIgriQfDn4m1p1rbY&#10;bNom1vr2RhA8DrPzzc5i1ZpCNFS73LKC0TACQZxYnXOq4HrZDWYgnEfWWFgmBW9ysFp2OwuMtX3x&#10;iZqzT0WAsItRQeZ9GUvpkowMuqEtiYN3t7VBH2SdSl3jK8BNIcdRNJUGcw4NGZa0ySh5nJ8mvGEa&#10;kxyxuo0P1USvt+/qeLtUSvV77XoOwlPr/8e/9F4rCET4jgkE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AU3sAAAADcAAAADwAAAAAAAAAAAAAAAACYAgAAZHJzL2Rvd25y&#10;ZXYueG1sUEsFBgAAAAAEAAQA9QAAAIUDAAAAAA==&#10;" filled="f" strokecolor="#1f4d78 [1608]"/>
                          <v:oval id="Oval 637" o:spid="_x0000_s1099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xRcQA&#10;AADcAAAADwAAAGRycy9kb3ducmV2LnhtbESPzYrCQBCE7wu+w9CCt3VihGWJToKIwuJB8OeSW5Np&#10;k2CmJ8nMxvj2jrCwx6K6vupaZ6NpxEC9qy0rWMwjEMSF1TWXCq6X/ec3COeRNTaWScGTHGTp5GON&#10;ibYPPtFw9qUIEHYJKqi8bxMpXVGRQTe3LXHwbrY36IPsS6l7fAS4aWQcRV/SYM2hocKWthUV9/Ov&#10;CW+YwRRH7PL40C31ZvfsjvmlU2o2HTcrEJ5G/3/8l/7RCuJoAe8xgQAy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csUXEAAAA3AAAAA8AAAAAAAAAAAAAAAAAmAIAAGRycy9k&#10;b3ducmV2LnhtbFBLBQYAAAAABAAEAPUAAACJAwAAAAA=&#10;" filled="f" strokecolor="#1f4d78 [1608]"/>
                          <v:oval id="Oval 638" o:spid="_x0000_s1100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4vMsQA&#10;AADcAAAADwAAAGRycy9kb3ducmV2LnhtbESPzYrCQBCE7wu+w9DC3taJEZYlOgkiCuJB8OeSW5Np&#10;k2CmJ8mMMb79jrCwx6K6vupaZaNpxEC9qy0rmM8iEMSF1TWXCq6X3dcPCOeRNTaWScGLHGTp5GOF&#10;ibZPPtFw9qUIEHYJKqi8bxMpXVGRQTezLXHwbrY36IPsS6l7fAa4aWQcRd/SYM2hocKWNhUV9/PD&#10;hDfMYIojdnl86BZ6vX11x/zSKfU5HddLEJ5G/3/8l95rBXEUw3tMII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OLzLEAAAA3AAAAA8AAAAAAAAAAAAAAAAAmAIAAGRycy9k&#10;b3ducmV2LnhtbFBLBQYAAAAABAAEAPUAAACJAwAAAAA=&#10;" filled="f" strokecolor="#1f4d78 [1608]"/>
                          <v:oval id="Oval 639" o:spid="_x0000_s1101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KqcQA&#10;AADcAAAADwAAAGRycy9kb3ducmV2LnhtbESPQYvCMBCF74L/IYywN02tINI1LbIoiAdh1UtvQzPb&#10;lm0mbRNr/febBcHj48373rxtNppGDNS72rKC5SICQVxYXXOp4HY9zDcgnEfW2FgmBU9ykKXTyRYT&#10;bR/8TcPFlyJA2CWooPK+TaR0RUUG3cK2xMH7sb1BH2RfSt3jI8BNI+MoWkuDNYeGClv6qqj4vdxN&#10;eMMMpjhjl8enbqV3+2d3zq+dUh+zcfcJwtPo38ev9FEriKMV/I8JBJ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CiqnEAAAA3AAAAA8AAAAAAAAAAAAAAAAAmAIAAGRycy9k&#10;b3ducmV2LnhtbFBLBQYAAAAABAAEAPUAAACJAwAAAAA=&#10;" filled="f" strokecolor="#1f4d78 [1608]"/>
                        </v:group>
                        <v:group id="Group 640" o:spid="_x0000_s1102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  <v:oval id="Oval 641" o:spid="_x0000_s1103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e3RsUA&#10;AADcAAAADwAAAGRycy9kb3ducmV2LnhtbESPQWvCQBCF74L/YZmCN7NppKWkriJioXgIaLx4G7LT&#10;JDQ7m2TXmPx7tyD0+HjzvjdvvR1NIwbqXW1ZwWsUgyAurK65VHDJv5YfIJxH1thYJgUTOdhu5rM1&#10;ptre+UTD2ZciQNilqKDyvk2ldEVFBl1kW+Lg/djeoA+yL6Xu8R7gppFJHL9LgzWHhgpb2ldU/J5v&#10;JrxhBlNk2F2TY7fSu8PUZde8U2rxMu4+QXga/f/xM/2tFSTxG/yNCQS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7dGxQAAANwAAAAPAAAAAAAAAAAAAAAAAJgCAABkcnMv&#10;ZG93bnJldi54bWxQSwUGAAAAAAQABAD1AAAAigMAAAAA&#10;" filled="f" strokecolor="#1f4d78 [1608]"/>
                          <v:oval id="Oval 642" o:spid="_x0000_s1104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UpMcQA&#10;AADcAAAADwAAAGRycy9kb3ducmV2LnhtbESPQYvCMBCF7wv+hzDC3tbULshSTYuIgngQVr30NjRj&#10;W2wmbRNr/fdGWNjj48373rxVNppGDNS72rKC+SwCQVxYXXOp4HLeff2AcB5ZY2OZFDzJQZZOPlaY&#10;aPvgXxpOvhQBwi5BBZX3bSKlKyoy6Ga2JQ7e1fYGfZB9KXWPjwA3jYyjaCEN1hwaKmxpU1FxO91N&#10;eMMMpjhil8eH7luvt8/umJ87pT6n43oJwtPo/4//0nutII4W8B4TCC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1KTHEAAAA3AAAAA8AAAAAAAAAAAAAAAAAmAIAAGRycy9k&#10;b3ducmV2LnhtbFBLBQYAAAAABAAEAPUAAACJAwAAAAA=&#10;" filled="f" strokecolor="#1f4d78 [1608]"/>
                          <v:oval id="Oval 643" o:spid="_x0000_s1105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MqsUA&#10;AADcAAAADwAAAGRycy9kb3ducmV2LnhtbESPQWvCQBCF74L/YZmCN7NphLakriJioXgIaLx4G7LT&#10;JDQ7m2TXmPx7tyD0+HjzvjdvvR1NIwbqXW1ZwWsUgyAurK65VHDJv5YfIJxH1thYJgUTOdhu5rM1&#10;ptre+UTD2ZciQNilqKDyvk2ldEVFBl1kW+Lg/djeoA+yL6Xu8R7gppFJHL9JgzWHhgpb2ldU/J5v&#10;JrxhBlNk2F2TY7fSu8PUZde8U2rxMu4+QXga/f/xM/2tFSTxO/yNCQS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uYyqxQAAANwAAAAPAAAAAAAAAAAAAAAAAJgCAABkcnMv&#10;ZG93bnJldi54bWxQSwUGAAAAAAQABAD1AAAAigMAAAAA&#10;" filled="f" strokecolor="#1f4d78 [1608]"/>
                        </v:group>
                      </v:group>
                      <v:group id="Group 644" o:spid="_x0000_s1106" style="position:absolute;left:2061;top:1008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      <v:group id="Group 645" o:spid="_x0000_s1107" style="position:absolute;left:2961;top:10264;width:495;height:360" coordorigin="2961,10264" coordsize="49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      <v:oval id="Oval 646" o:spid="_x0000_s1108" style="position:absolute;left:296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mCA8MA&#10;AADcAAAADwAAAGRycy9kb3ducmV2LnhtbESPwYrCQAyG7wu+wxDB2zq1wiJdRxFxQTwIq3vxFjqx&#10;LXYybWe21rc3B8Fj+PN/+bJcD65WPXWh8mxgNk1AEefeVlwY+Dv/fC5AhYhssfZMBh4UYL0afSwx&#10;s/7Ov9SfYqEEwiFDA2WMTaZ1yEtyGKa+IZbs6juHUcau0LbDu8BdrdMk+dIOK5YLJTa0LSm/nf6d&#10;aLje5UdsL+mhndvN7tEeL+fWmMl42HyDijTE9/KrvbcG0pnoyzNCAL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mCA8MAAADcAAAADwAAAAAAAAAAAAAAAACYAgAAZHJzL2Rv&#10;d25yZXYueG1sUEsFBgAAAAAEAAQA9QAAAIgDAAAAAA==&#10;" filled="f" strokecolor="#1f4d78 [1608]"/>
                          <v:oval id="Oval 647" o:spid="_x0000_s1109" style="position:absolute;left:300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UnmMQA&#10;AADcAAAADwAAAGRycy9kb3ducmV2LnhtbESPzYrCQBCE78K+w9AL3nSSLIhkHUOQXZA9CP5cvDWZ&#10;3iSY6UkyY4xv7wiCx6K6vupaZaNpxEC9qy0riOcRCOLC6ppLBafj72wJwnlkjY1lUnAnB9n6Y7LC&#10;VNsb72k4+FIECLsUFVTet6mUrqjIoJvbljh4/7Y36IPsS6l7vAW4aWQSRQtpsObQUGFLm4qKy+Fq&#10;whtmMMUOu3Py133p/Ofe7c7HTqnp55h/g/A0+vfxK73VCpI4hueYQAC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FJ5jEAAAA3AAAAA8AAAAAAAAAAAAAAAAAmAIAAGRycy9k&#10;b3ducmV2LnhtbFBLBQYAAAAABAAEAPUAAACJAwAAAAA=&#10;" filled="f" strokecolor="#1f4d78 [1608]"/>
                          <v:oval id="Oval 648" o:spid="_x0000_s1110" style="position:absolute;left:305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578QA&#10;AADcAAAADwAAAGRycy9kb3ducmV2LnhtbESPzYrCQBCE7wu+w9CCt3VihGWJToKIwuJB8OeSW5Np&#10;k2CmJ8nMxvj2jrCwx6K6vupaZ6NpxEC9qy0rWMwjEMSF1TWXCq6X/ec3COeRNTaWScGTHGTp5GON&#10;ibYPPtFw9qUIEHYJKqi8bxMpXVGRQTe3LXHwbrY36IPsS6l7fAS4aWQcRV/SYM2hocKWthUV9/Ov&#10;CW+YwRRH7PL40C31ZvfsjvmlU2o2HTcrEJ5G/3/8l/7RCuJFDO8xgQAy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Xue/EAAAA3AAAAA8AAAAAAAAAAAAAAAAAmAIAAGRycy9k&#10;b3ducmV2LnhtbFBLBQYAAAAABAAEAPUAAACJAwAAAAA=&#10;" filled="f" strokecolor="#1f4d78 [1608]"/>
                          <v:oval id="Oval 649" o:spid="_x0000_s1111" style="position:absolute;left:323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cdMQA&#10;AADcAAAADwAAAGRycy9kb3ducmV2LnhtbESPQYvCMBCF74L/IYywN02tINI1LSIKyx6E1b30NjRj&#10;W2wmbRNr/febBcHj48373rxtNppGDNS72rKC5SICQVxYXXOp4PdynG9AOI+ssbFMCp7kIEunky0m&#10;2j74h4azL0WAsEtQQeV9m0jpiooMuoVtiYN3tb1BH2RfSt3jI8BNI+MoWkuDNYeGClvaV1TczncT&#10;3jCDKU7Y5fF3t9K7w7M75ZdOqY/ZuPsE4Wn07+NX+ksriJcr+B8TCC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bHHTEAAAA3AAAAA8AAAAAAAAAAAAAAAAAmAIAAGRycy9k&#10;b3ducmV2LnhtbFBLBQYAAAAABAAEAPUAAACJAwAAAAA=&#10;" filled="f" strokecolor="#1f4d78 [1608]"/>
                          <v:oval id="Oval 650" o:spid="_x0000_s1112" style="position:absolute;left:327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KEAMQA&#10;AADcAAAADwAAAGRycy9kb3ducmV2LnhtbESPQYvCMBCF7wv+hzDC3tbUrshSTYvICuJBUPfibWjG&#10;tthM2iZb6783guDx8eZ9b94yG0wteupcZVnBdBKBIM6trrhQ8HfafP2AcB5ZY22ZFNzJQZaOPpaY&#10;aHvjA/VHX4gAYZeggtL7JpHS5SUZdBPbEAfvYjuDPsiukLrDW4CbWsZRNJcGKw4NJTa0Lim/Hv9N&#10;eMP0Jt9je4537bde/d7b/fnUKvU5HlYLEJ4G/z5+pbdaQTydwXNMIIB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yhADEAAAA3AAAAA8AAAAAAAAAAAAAAAAAmAIAAGRycy9k&#10;b3ducmV2LnhtbFBLBQYAAAAABAAEAPUAAACJAwAAAAA=&#10;" filled="f" strokecolor="#1f4d78 [1608]"/>
                        </v:group>
                        <v:group id="Group 651" o:spid="_x0000_s1113" style="position:absolute;left:3096;top:10264;width:270;height:360" coordorigin="3096,10264" coordsize="27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  <v:oval id="Oval 652" o:spid="_x0000_s1114" style="position:absolute;left:309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y/7MQA&#10;AADcAAAADwAAAGRycy9kb3ducmV2LnhtbESPQYvCMBCF7wv+hzDC3tbULoh0TYuIgngQVvfS29CM&#10;bbGZtE2s9d8bYcHj48373rxVNppGDNS72rKC+SwCQVxYXXOp4O+8+1qCcB5ZY2OZFDzIQZZOPlaY&#10;aHvnXxpOvhQBwi5BBZX3bSKlKyoy6Ga2JQ7exfYGfZB9KXWP9wA3jYyjaCEN1hwaKmxpU1FxPd1M&#10;eMMMpjhil8eH7luvt4/umJ87pT6n4/oHhKfRv4//03utIJ4v4DUmEE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sv+zEAAAA3AAAAA8AAAAAAAAAAAAAAAAAmAIAAGRycy9k&#10;b3ducmV2LnhtbFBLBQYAAAAABAAEAPUAAACJAwAAAAA=&#10;" filled="f" strokecolor="#1f4d78 [1608]"/>
                          <v:oval id="Oval 653" o:spid="_x0000_s1115" style="position:absolute;left:3141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Aad8QA&#10;AADcAAAADwAAAGRycy9kb3ducmV2LnhtbESPQYvCMBCF7wv+hzDC3tbULuhSTYvICuJBUPfibWjG&#10;tthM2iZb6783guDx8eZ9b94yG0wteupcZVnBdBKBIM6trrhQ8HfafP2AcB5ZY22ZFNzJQZaOPpaY&#10;aHvjA/VHX4gAYZeggtL7JpHS5SUZdBPbEAfvYjuDPsiukLrDW4CbWsZRNJMGKw4NJTa0Lim/Hv9N&#10;eMP0Jt9je4537bde/d7b/fnUKvU5HlYLEJ4G/z5+pbdaQTydw3NMIIB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gGnfEAAAA3AAAAA8AAAAAAAAAAAAAAAAAmAIAAGRycy9k&#10;b3ducmV2LnhtbFBLBQYAAAAABAAEAPUAAACJAwAAAAA=&#10;" filled="f" strokecolor="#1f4d78 [1608]"/>
                          <v:oval id="Oval 654" o:spid="_x0000_s1116" style="position:absolute;left:3186;top:10264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+OBcMA&#10;AADcAAAADwAAAGRycy9kb3ducmV2LnhtbESPwYrCQAyG7wu+wxDB2zq1wiJdRxFxQTwIq3vxFjqx&#10;LXYybWe21rc3B8Fj+PN/+bJcD65WPXWh8mxgNk1AEefeVlwY+Dv/fC5AhYhssfZMBh4UYL0afSwx&#10;s/7Ov9SfYqEEwiFDA2WMTaZ1yEtyGKa+IZbs6juHUcau0LbDu8BdrdMk+dIOK5YLJTa0LSm/nf6d&#10;aLje5UdsL+mhndvN7tEeL+fWmMl42HyDijTE9/KrvbcG0pnYyjNCAL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+OBcMAAADcAAAADwAAAAAAAAAAAAAAAACYAgAAZHJzL2Rv&#10;d25yZXYueG1sUEsFBgAAAAAEAAQA9QAAAIgDAAAAAA==&#10;" filled="f" strokecolor="#1f4d78 [1608]"/>
                        </v:group>
                      </v:group>
                    </v:group>
                  </v:group>
                  <v:line id="Line 655" o:spid="_x0000_s1117" style="position:absolute;visibility:visible;mso-wrap-style:square" from="24020,136" to="24020,3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gWRcYAAADcAAAADwAAAGRycy9kb3ducmV2LnhtbESPzWrDMBCE74W+g9hCLiWR40NJnSgh&#10;BAKmpAcnpb1urI1laq2MJf/07atCIcdhZr5hNrvJNmKgzteOFSwXCQji0umaKwUfl+N8BcIHZI2N&#10;Y1LwQx5228eHDWbajVzQcA6ViBD2GSowIbSZlL40ZNEvXEscvZvrLIYou0rqDscIt41Mk+RFWqw5&#10;Lhhs6WCo/D73VoF921+/3ME858e+r81Jpp/vRarU7Gnar0EEmsI9/N/OtYJ0+Qp/Z+IR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IFkXGAAAA3AAAAA8AAAAAAAAA&#10;AAAAAAAAoQIAAGRycy9kb3ducmV2LnhtbFBLBQYAAAAABAAEAPkAAACUAwAAAAA=&#10;" strokecolor="#1f4d78 [1608]">
                    <v:stroke endarrow="block"/>
                  </v:line>
                  <v:line id="Line 656" o:spid="_x0000_s1118" style="position:absolute;visibility:visible;mso-wrap-style:square" from="3548,0" to="3548,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51ZcIAAADcAAAADwAAAGRycy9kb3ducmV2LnhtbERPPWvDMBDdC/kP4gJZSiNHQyluZGMM&#10;gRDSIWlp16t1tUytk7HkxP331RDI+Hjf23J2vbjQGDrPGjbrDARx403HrYaP993TC4gQkQ32nknD&#10;HwUoi8XDFnPjr3yiyzm2IoVwyFGDjXHIpQyNJYdh7QfixP340WFMcGylGfGawl0vVZY9S4cdpwaL&#10;A9WWmt/z5DS4Q/X95Wv7uN9NU2ePUn2+nZTWq+VcvYKINMe7+ObeGw1KpfnpTDoCsv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51ZcIAAADcAAAADwAAAAAAAAAAAAAA&#10;AAChAgAAZHJzL2Rvd25yZXYueG1sUEsFBgAAAAAEAAQA+QAAAJADAAAAAA==&#10;" strokecolor="#1f4d78 [1608]">
                    <v:stroke endarrow="block"/>
                  </v:line>
                  <v:line id="Line 657" o:spid="_x0000_s1119" style="position:absolute;visibility:visible;mso-wrap-style:square" from="13784,0" to="13784,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LQ/sQAAADcAAAADwAAAGRycy9kb3ducmV2LnhtbESPQWsCMRSE7wX/Q3iCl6JZcyhlNYoI&#10;gogetKVen5vnZnHzsmyyuv57Uyj0OMzMN8x82bta3KkNlWcN00kGgrjwpuJSw/fXZvwJIkRkg7Vn&#10;0vCkAMvF4G2OufEPPtL9FEuRIBxy1GBjbHIpQ2HJYZj4hjh5V986jEm2pTQtPhLc1VJl2Yd0WHFa&#10;sNjQ2lJxO3VOg9utLme/tu/bTddVdi/Vz+GotB4N+9UMRKQ+/of/2lujQakp/J5JR0A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UtD+xAAAANwAAAAPAAAAAAAAAAAA&#10;AAAAAKECAABkcnMvZG93bnJldi54bWxQSwUGAAAAAAQABAD5AAAAkgMAAAAA&#10;" strokecolor="#1f4d78 [1608]">
                    <v:stroke endarrow="block"/>
                  </v:line>
                </v:group>
                <v:shape id="مربع نص 222" o:spid="_x0000_s1120" type="#_x0000_t202" style="position:absolute;width:30481;height:3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dhCcYA&#10;AADcAAAADwAAAGRycy9kb3ducmV2LnhtbESPQWvCQBSE70L/w/IK3nTTtIqk2UhrEYSCtOrF2zP7&#10;moRm34bd1aT/visIHoeZ+YbJl4NpxYWcbywreJomIIhLqxuuFBz268kChA/IGlvLpOCPPCyLh1GO&#10;mbY9f9NlFyoRIewzVFCH0GVS+rImg35qO+Lo/VhnMETpKqkd9hFuWpkmyVwabDgu1NjRqqbyd3c2&#10;Cjbr+Ta8n8rVx+Lz5dkdh20/+yKlxo/D2yuIQEO4h2/tjVaQpilcz8QjI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dhCcYAAADcAAAADwAAAAAAAAAAAAAAAACYAgAAZHJz&#10;L2Rvd25yZXYueG1sUEsFBgAAAAAEAAQA9QAAAIsDAAAAAA==&#10;" filled="f" strokecolor="#1f4d78 [1608]" strokeweight=".5pt">
                  <v:textbox>
                    <w:txbxContent>
                      <w:p w:rsidR="00EC5F75" w:rsidRDefault="00EC5F75" w:rsidP="00EC5F75"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  </w:t>
                        </w:r>
                        <w:r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>1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         </w:t>
                        </w:r>
                        <w:r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</w:t>
                        </w:r>
                        <w:r w:rsidRPr="00AF34C5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2    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     </w:t>
                        </w:r>
                        <w:r w:rsidRPr="00AF34C5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sz w:val="28"/>
                            <w:szCs w:val="28"/>
                            <w:rtl/>
                            <w:lang w:bidi="ar-KW"/>
                          </w:rPr>
                          <w:t xml:space="preserve">  3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5F75" w:rsidRPr="00F7602D" w:rsidRDefault="00DC1D9E" w:rsidP="006B0193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2</w:t>
      </w:r>
      <w:r w:rsidR="00EC5F75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- </w:t>
      </w:r>
      <w:r w:rsidR="00EC5F75"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الرسم المقابل يمثل الموجات : </w:t>
      </w:r>
      <w:r w:rsidR="00EC5F75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الطولية </w:t>
      </w:r>
    </w:p>
    <w:p w:rsidR="00EC5F75" w:rsidRPr="00F7602D" w:rsidRDefault="00EC5F75" w:rsidP="00791BAA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 - التضاغط يمثله رقم (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)  و (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)  </w:t>
      </w:r>
    </w:p>
    <w:p w:rsidR="00EC5F75" w:rsidRPr="00F7602D" w:rsidRDefault="00EC5F75" w:rsidP="00791BAA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 - التخلخل يمثله رقم (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)  </w:t>
      </w:r>
    </w:p>
    <w:p w:rsidR="00BF5594" w:rsidRPr="00F7602D" w:rsidRDefault="00EC5F75" w:rsidP="00791BAA">
      <w:pPr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 xml:space="preserve">  - تتحرك جزيئات الوسط في اتجاه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>............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</w:rPr>
        <w:t>لاتجاه الموجه</w:t>
      </w:r>
      <w:r w:rsidRPr="00F7602D">
        <w:rPr>
          <w:rFonts w:ascii="Arial" w:hAnsi="Arial" w:cs="Simplified Arabic"/>
          <w:b/>
          <w:bCs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. </w:t>
      </w:r>
    </w:p>
    <w:p w:rsidR="008415C9" w:rsidRPr="00F7602D" w:rsidRDefault="008415C9" w:rsidP="008415C9">
      <w:pPr>
        <w:tabs>
          <w:tab w:val="left" w:pos="6360"/>
        </w:tabs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</w:rPr>
      </w:pPr>
      <w:bookmarkStart w:id="1" w:name="_Hlk500400974"/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</w:t>
      </w:r>
      <w:r w:rsidR="00FE3046"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التاسع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-</w:t>
      </w: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اذكر كلا مما يلي: -</w:t>
      </w:r>
    </w:p>
    <w:bookmarkEnd w:id="1"/>
    <w:p w:rsidR="008415C9" w:rsidRPr="00F7602D" w:rsidRDefault="008415C9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u w:val="single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>1- استخدامات الموجات فوق الصوتية:</w:t>
      </w:r>
      <w:r w:rsidR="00162D32"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 xml:space="preserve"> </w:t>
      </w:r>
    </w:p>
    <w:p w:rsidR="00F7602D" w:rsidRPr="00F7602D" w:rsidRDefault="00F7602D" w:rsidP="00791BA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  </w:t>
      </w:r>
      <w:r w:rsidR="008415C9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أ-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.............................           </w:t>
      </w: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</w:t>
      </w:r>
      <w:r w:rsidR="008415C9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ب-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>.................................</w:t>
      </w:r>
    </w:p>
    <w:p w:rsidR="004418DE" w:rsidRPr="00F7602D" w:rsidRDefault="004418DE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u w:val="single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 xml:space="preserve">2 - </w:t>
      </w:r>
      <w:r w:rsidRPr="00F7602D">
        <w:rPr>
          <w:rFonts w:cs="Simplified Arabic" w:hint="cs"/>
          <w:color w:val="000000" w:themeColor="text1"/>
          <w:sz w:val="32"/>
          <w:szCs w:val="32"/>
          <w:u w:val="single"/>
          <w:rtl/>
        </w:rPr>
        <w:t xml:space="preserve">أسباب فقدان السمع : </w:t>
      </w:r>
    </w:p>
    <w:p w:rsidR="00F7602D" w:rsidRPr="00F7602D" w:rsidRDefault="00F7602D" w:rsidP="00791BAA">
      <w:pPr>
        <w:tabs>
          <w:tab w:val="left" w:pos="6360"/>
        </w:tabs>
        <w:spacing w:after="0" w:line="240" w:lineRule="auto"/>
        <w:ind w:left="465"/>
        <w:rPr>
          <w:rFonts w:ascii="Arial" w:hAnsi="Arial" w:cs="Simplified Arabic"/>
          <w:color w:val="000000" w:themeColor="text1"/>
          <w:sz w:val="32"/>
          <w:szCs w:val="32"/>
          <w:rtl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</w:t>
      </w:r>
      <w:r w:rsidR="004418DE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أ- 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>.............................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</w:t>
      </w: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         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ب-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>.................................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</w:t>
      </w:r>
    </w:p>
    <w:p w:rsidR="00EC5F75" w:rsidRPr="00F7602D" w:rsidRDefault="00EC5F75" w:rsidP="006B0193">
      <w:pPr>
        <w:tabs>
          <w:tab w:val="left" w:pos="6360"/>
        </w:tabs>
        <w:spacing w:after="0" w:line="240" w:lineRule="auto"/>
        <w:ind w:left="-24"/>
        <w:rPr>
          <w:rFonts w:ascii="Arial" w:hAnsi="Arial" w:cs="Simplified Arabic"/>
          <w:color w:val="000000" w:themeColor="text1"/>
          <w:sz w:val="32"/>
          <w:szCs w:val="32"/>
          <w:u w:val="single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>3- أنواع الموجات :</w:t>
      </w:r>
      <w:r w:rsidR="00FE3046" w:rsidRPr="00F7602D">
        <w:rPr>
          <w:rFonts w:ascii="Arial" w:hAnsi="Arial" w:cs="Simplified Arabic" w:hint="cs"/>
          <w:color w:val="000000" w:themeColor="text1"/>
          <w:sz w:val="32"/>
          <w:szCs w:val="32"/>
          <w:u w:val="single"/>
          <w:rtl/>
        </w:rPr>
        <w:t xml:space="preserve"> </w:t>
      </w:r>
    </w:p>
    <w:p w:rsidR="00F7602D" w:rsidRPr="00F7602D" w:rsidRDefault="00FE3046" w:rsidP="00791BAA">
      <w:pPr>
        <w:tabs>
          <w:tab w:val="left" w:pos="6360"/>
        </w:tabs>
        <w:spacing w:after="0" w:line="240" w:lineRule="auto"/>
        <w:ind w:left="-24"/>
        <w:rPr>
          <w:rFonts w:ascii="Arial" w:hAnsi="Arial" w:cs="Simplified Arabic"/>
          <w:color w:val="000000" w:themeColor="text1"/>
          <w:sz w:val="32"/>
          <w:szCs w:val="32"/>
          <w:rtl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>أ</w:t>
      </w:r>
      <w:r w:rsidR="00EC5F75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-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>......................</w:t>
      </w:r>
      <w:r w:rsid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</w:t>
      </w:r>
      <w:r w:rsid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   </w:t>
      </w:r>
      <w:r w:rsidR="00F7602D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ب-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>........................</w:t>
      </w:r>
      <w:r w:rsidR="00F7602D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</w:t>
      </w:r>
      <w:r w:rsid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   </w:t>
      </w:r>
      <w:r w:rsidR="00791BAA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   </w:t>
      </w:r>
      <w:r w:rsidR="00F7602D"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rtl/>
        </w:rPr>
        <w:t xml:space="preserve">ج - </w:t>
      </w:r>
      <w:r w:rsidR="00791BAA">
        <w:rPr>
          <w:rFonts w:ascii="Arial" w:hAnsi="Arial" w:cs="Simplified Arabic" w:hint="cs"/>
          <w:color w:val="000000" w:themeColor="text1"/>
          <w:sz w:val="32"/>
          <w:szCs w:val="32"/>
          <w:rtl/>
        </w:rPr>
        <w:t>.........................</w:t>
      </w:r>
      <w:r w:rsidR="00F7602D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 </w:t>
      </w:r>
    </w:p>
    <w:p w:rsidR="0092699B" w:rsidRPr="00F7602D" w:rsidRDefault="0092699B" w:rsidP="0092699B">
      <w:pPr>
        <w:tabs>
          <w:tab w:val="left" w:pos="6360"/>
        </w:tabs>
        <w:spacing w:after="0" w:line="240" w:lineRule="auto"/>
        <w:rPr>
          <w:rFonts w:ascii="Arial" w:hAnsi="Arial" w:cs="Simplified Arabic"/>
          <w:b/>
          <w:bCs/>
          <w:color w:val="000000" w:themeColor="text1"/>
          <w:sz w:val="32"/>
          <w:szCs w:val="32"/>
          <w:u w:val="single"/>
          <w:rtl/>
        </w:rPr>
      </w:pP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السؤال 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>العاشر:</w:t>
      </w:r>
      <w:r w:rsidRPr="00F7602D">
        <w:rPr>
          <w:rFonts w:cs="Simplified Arabic" w:hint="cs"/>
          <w:b/>
          <w:bCs/>
          <w:color w:val="000000" w:themeColor="text1"/>
          <w:sz w:val="32"/>
          <w:szCs w:val="32"/>
          <w:u w:val="single"/>
          <w:rtl/>
        </w:rPr>
        <w:t>-</w:t>
      </w:r>
      <w:r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ماذا يحدث في كل حالة من الحالات التالية : -</w:t>
      </w:r>
      <w:r w:rsidR="008C4B4D" w:rsidRPr="00F7602D">
        <w:rPr>
          <w:rFonts w:ascii="Arial" w:hAnsi="Arial" w:cs="Simplified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</w:p>
    <w:p w:rsidR="00DE650A" w:rsidRPr="00F7602D" w:rsidRDefault="00DE650A" w:rsidP="00DE650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>1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 -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عند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التعرض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للأصوات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العالية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لفترة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زمنية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طويلة؟</w:t>
      </w:r>
    </w:p>
    <w:p w:rsidR="00791BAA" w:rsidRPr="00791BAA" w:rsidRDefault="00791BAA" w:rsidP="00791BA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791BAA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....................................................................................................</w:t>
      </w:r>
    </w:p>
    <w:p w:rsidR="00DE650A" w:rsidRPr="00F7602D" w:rsidRDefault="00DE650A" w:rsidP="00DE650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2 -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عندما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يكون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تردد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موجات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الصوت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هو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نفسه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تردّد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الجسم؟</w:t>
      </w:r>
    </w:p>
    <w:p w:rsidR="00791BAA" w:rsidRPr="00791BAA" w:rsidRDefault="00791BAA" w:rsidP="00791BA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791BAA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....................................................................................................</w:t>
      </w:r>
    </w:p>
    <w:p w:rsidR="00DE650A" w:rsidRPr="00F7602D" w:rsidRDefault="00DE650A" w:rsidP="00F7602D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3-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إذا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تلفت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طبلة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الأذن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أو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ثقبت؟</w:t>
      </w:r>
    </w:p>
    <w:p w:rsidR="00791BAA" w:rsidRPr="00F7602D" w:rsidRDefault="00791BAA" w:rsidP="00791BA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....................................................................................................</w:t>
      </w:r>
    </w:p>
    <w:p w:rsidR="00DE650A" w:rsidRPr="00F7602D" w:rsidRDefault="00DE650A" w:rsidP="00DE650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lastRenderedPageBreak/>
        <w:t xml:space="preserve"> </w:t>
      </w:r>
      <w:r w:rsidRPr="00F7602D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 xml:space="preserve">4-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للشعيرات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الدقيقة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داخل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القوقعة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عند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التقدم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في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السن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أو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عند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الاستماع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للأصوات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العالية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لفترات</w:t>
      </w:r>
      <w:r w:rsidRPr="00F7602D"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  <w:t xml:space="preserve"> </w:t>
      </w:r>
      <w:r w:rsidRPr="00F7602D">
        <w:rPr>
          <w:rFonts w:ascii="Arial" w:hAnsi="Arial" w:cs="Simplified Arabic" w:hint="eastAsia"/>
          <w:color w:val="000000" w:themeColor="text1"/>
          <w:sz w:val="32"/>
          <w:szCs w:val="32"/>
          <w:rtl/>
          <w:lang w:bidi="ar-KW"/>
        </w:rPr>
        <w:t>طويلة؟</w:t>
      </w:r>
    </w:p>
    <w:p w:rsidR="00791BAA" w:rsidRPr="00791BAA" w:rsidRDefault="00791BAA" w:rsidP="00791BAA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791BAA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....................................................................................................</w:t>
      </w:r>
    </w:p>
    <w:p w:rsidR="00640DF2" w:rsidRPr="00F7602D" w:rsidRDefault="001946D1" w:rsidP="006B0193">
      <w:pPr>
        <w:tabs>
          <w:tab w:val="left" w:pos="6360"/>
        </w:tabs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</w:rPr>
      </w:pPr>
      <w:r>
        <w:rPr>
          <w:rFonts w:ascii="Arial" w:hAnsi="Arial" w:cs="Simplified Arabic" w:hint="cs"/>
          <w:color w:val="000000" w:themeColor="text1"/>
          <w:sz w:val="32"/>
          <w:szCs w:val="32"/>
          <w:rtl/>
        </w:rPr>
        <w:t>5</w:t>
      </w:r>
      <w:r w:rsidR="00640DF2" w:rsidRPr="00F7602D">
        <w:rPr>
          <w:rFonts w:ascii="Arial" w:hAnsi="Arial" w:cs="Simplified Arabic" w:hint="cs"/>
          <w:color w:val="000000" w:themeColor="text1"/>
          <w:sz w:val="32"/>
          <w:szCs w:val="32"/>
          <w:rtl/>
        </w:rPr>
        <w:t xml:space="preserve">- عندما تمر الالكترونات ( التيار الكهربائي ) خلال مصباح بخار الصوديوم . </w:t>
      </w:r>
    </w:p>
    <w:p w:rsidR="00791BAA" w:rsidRPr="00791BAA" w:rsidRDefault="00791BAA" w:rsidP="00791BAA">
      <w:pPr>
        <w:spacing w:after="0" w:line="240" w:lineRule="auto"/>
        <w:rPr>
          <w:rFonts w:ascii="Arial" w:hAnsi="Arial" w:cs="Simplified Arabic"/>
          <w:color w:val="000000" w:themeColor="text1"/>
          <w:sz w:val="32"/>
          <w:szCs w:val="32"/>
          <w:rtl/>
          <w:lang w:bidi="ar-KW"/>
        </w:rPr>
      </w:pPr>
      <w:r w:rsidRPr="00791BAA">
        <w:rPr>
          <w:rFonts w:ascii="Arial" w:hAnsi="Arial" w:cs="Simplified Arabic" w:hint="cs"/>
          <w:color w:val="000000" w:themeColor="text1"/>
          <w:sz w:val="32"/>
          <w:szCs w:val="32"/>
          <w:rtl/>
          <w:lang w:bidi="ar-KW"/>
        </w:rPr>
        <w:t>....................................................................................................</w:t>
      </w: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spacing w:after="0" w:line="240" w:lineRule="auto"/>
        <w:rPr>
          <w:b/>
          <w:bCs/>
          <w:color w:val="000000" w:themeColor="text1"/>
          <w:sz w:val="36"/>
          <w:szCs w:val="36"/>
          <w:u w:val="single"/>
          <w:rtl/>
          <w:lang w:bidi="ar-KW"/>
        </w:rPr>
      </w:pPr>
      <w:r w:rsidRPr="00F7602D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ar-KW"/>
        </w:rPr>
        <w:t>السؤال الحادي عشر : أكمل خرائط المفاهيم التالية :</w:t>
      </w:r>
    </w:p>
    <w:p w:rsidR="005B67F1" w:rsidRPr="00F7602D" w:rsidRDefault="00F7602D" w:rsidP="005B67F1">
      <w:pPr>
        <w:spacing w:after="0" w:line="240" w:lineRule="auto"/>
        <w:rPr>
          <w:color w:val="000000" w:themeColor="text1"/>
          <w:rtl/>
          <w:lang w:bidi="ar-KW"/>
        </w:rPr>
      </w:pPr>
      <w:r w:rsidRPr="00F7602D">
        <w:rPr>
          <w:noProof/>
          <w:color w:val="000000" w:themeColor="text1"/>
          <w:rtl/>
        </w:rPr>
        <w:drawing>
          <wp:anchor distT="0" distB="0" distL="114300" distR="114300" simplePos="0" relativeHeight="251674112" behindDoc="0" locked="0" layoutInCell="1" allowOverlap="1" wp14:anchorId="7C7B5EBB" wp14:editId="23EE35BB">
            <wp:simplePos x="0" y="0"/>
            <wp:positionH relativeFrom="column">
              <wp:posOffset>724619</wp:posOffset>
            </wp:positionH>
            <wp:positionV relativeFrom="paragraph">
              <wp:posOffset>53292</wp:posOffset>
            </wp:positionV>
            <wp:extent cx="5486400" cy="2329132"/>
            <wp:effectExtent l="0" t="0" r="19050" b="0"/>
            <wp:wrapNone/>
            <wp:docPr id="49" name="Diagram 4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7F1" w:rsidRPr="00F7602D" w:rsidRDefault="005B67F1" w:rsidP="005B67F1">
      <w:pPr>
        <w:spacing w:after="0" w:line="240" w:lineRule="auto"/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F7602D" w:rsidP="005B67F1">
      <w:pPr>
        <w:rPr>
          <w:color w:val="000000" w:themeColor="text1"/>
          <w:rtl/>
          <w:lang w:bidi="ar-KW"/>
        </w:rPr>
      </w:pPr>
      <w:r w:rsidRPr="00F7602D">
        <w:rPr>
          <w:noProof/>
          <w:color w:val="000000" w:themeColor="text1"/>
          <w:rtl/>
        </w:rPr>
        <w:drawing>
          <wp:anchor distT="0" distB="0" distL="114300" distR="114300" simplePos="0" relativeHeight="251675136" behindDoc="0" locked="0" layoutInCell="1" allowOverlap="1" wp14:anchorId="58A87561" wp14:editId="51ABFE00">
            <wp:simplePos x="0" y="0"/>
            <wp:positionH relativeFrom="column">
              <wp:posOffset>267335</wp:posOffset>
            </wp:positionH>
            <wp:positionV relativeFrom="paragraph">
              <wp:posOffset>93980</wp:posOffset>
            </wp:positionV>
            <wp:extent cx="5943600" cy="1940560"/>
            <wp:effectExtent l="0" t="0" r="0" b="0"/>
            <wp:wrapNone/>
            <wp:docPr id="50" name="Diagram 5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F7602D" w:rsidP="005B67F1">
      <w:pPr>
        <w:rPr>
          <w:color w:val="000000" w:themeColor="text1"/>
          <w:rtl/>
          <w:lang w:bidi="ar-KW"/>
        </w:rPr>
      </w:pPr>
      <w:r w:rsidRPr="00F7602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6DD2B09" wp14:editId="5DC8BF4D">
                <wp:simplePos x="0" y="0"/>
                <wp:positionH relativeFrom="column">
                  <wp:posOffset>1809115</wp:posOffset>
                </wp:positionH>
                <wp:positionV relativeFrom="paragraph">
                  <wp:posOffset>77470</wp:posOffset>
                </wp:positionV>
                <wp:extent cx="1301115" cy="1403985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328" w:rsidRPr="008E6C05" w:rsidRDefault="00722328" w:rsidP="008E6C0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DD2B09" id="Text Box 2" o:spid="_x0000_s1121" type="#_x0000_t202" style="position:absolute;left:0;text-align:left;margin-left:142.45pt;margin-top:6.1pt;width:102.45pt;height:110.55pt;z-index:251687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" filled="f" stroked="f">
                <v:textbox style="mso-fit-shape-to-text:t">
                  <w:txbxContent>
                    <w:p w:rsidR="00722328" w:rsidRPr="008E6C05" w:rsidRDefault="00722328" w:rsidP="008E6C0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5B67F1" w:rsidP="005B67F1">
      <w:pPr>
        <w:rPr>
          <w:color w:val="000000" w:themeColor="text1"/>
          <w:rtl/>
          <w:lang w:bidi="ar-KW"/>
        </w:rPr>
      </w:pPr>
    </w:p>
    <w:p w:rsidR="005B67F1" w:rsidRPr="00F7602D" w:rsidRDefault="00F7602D" w:rsidP="005B67F1">
      <w:pPr>
        <w:rPr>
          <w:color w:val="000000" w:themeColor="text1"/>
          <w:rtl/>
          <w:lang w:bidi="ar-KW"/>
        </w:rPr>
      </w:pPr>
      <w:r w:rsidRPr="00F7602D">
        <w:rPr>
          <w:noProof/>
          <w:color w:val="000000" w:themeColor="text1"/>
          <w:rtl/>
        </w:rPr>
        <w:drawing>
          <wp:anchor distT="0" distB="0" distL="114300" distR="114300" simplePos="0" relativeHeight="251676160" behindDoc="0" locked="0" layoutInCell="1" allowOverlap="1" wp14:anchorId="04BC270F" wp14:editId="4133300F">
            <wp:simplePos x="0" y="0"/>
            <wp:positionH relativeFrom="column">
              <wp:posOffset>265430</wp:posOffset>
            </wp:positionH>
            <wp:positionV relativeFrom="paragraph">
              <wp:posOffset>3810</wp:posOffset>
            </wp:positionV>
            <wp:extent cx="5943600" cy="3189605"/>
            <wp:effectExtent l="0" t="0" r="0" b="10795"/>
            <wp:wrapNone/>
            <wp:docPr id="51" name="Diagram 5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36B" w:rsidRPr="00F7602D" w:rsidRDefault="00E8736B" w:rsidP="00F7602D">
      <w:pPr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Pr="00F7602D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E8736B" w:rsidRDefault="00E8736B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Default="00F7602D" w:rsidP="00830A5E">
      <w:pPr>
        <w:spacing w:after="0" w:line="240" w:lineRule="auto"/>
        <w:rPr>
          <w:color w:val="000000" w:themeColor="text1"/>
          <w:rtl/>
          <w:lang w:bidi="ar-KW"/>
        </w:rPr>
      </w:pPr>
    </w:p>
    <w:p w:rsidR="00F7602D" w:rsidRPr="00F7602D" w:rsidRDefault="00F7602D" w:rsidP="00F7602D">
      <w:pPr>
        <w:spacing w:after="0" w:line="240" w:lineRule="auto"/>
        <w:jc w:val="center"/>
        <w:rPr>
          <w:b/>
          <w:bCs/>
          <w:color w:val="000000" w:themeColor="text1"/>
          <w:sz w:val="40"/>
          <w:szCs w:val="40"/>
          <w:lang w:bidi="ar-KW"/>
        </w:rPr>
      </w:pPr>
      <w:r w:rsidRPr="00F7602D">
        <w:rPr>
          <w:rFonts w:hint="cs"/>
          <w:b/>
          <w:bCs/>
          <w:color w:val="000000" w:themeColor="text1"/>
          <w:sz w:val="40"/>
          <w:szCs w:val="40"/>
          <w:rtl/>
          <w:lang w:bidi="ar-KW"/>
        </w:rPr>
        <w:t>انتهت الأسئلة</w:t>
      </w:r>
    </w:p>
    <w:sectPr w:rsidR="00F7602D" w:rsidRPr="00F7602D" w:rsidSect="000C4874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9C5" w:rsidRDefault="00B309C5" w:rsidP="006B0193">
      <w:pPr>
        <w:spacing w:after="0" w:line="240" w:lineRule="auto"/>
      </w:pPr>
      <w:r>
        <w:separator/>
      </w:r>
    </w:p>
  </w:endnote>
  <w:endnote w:type="continuationSeparator" w:id="0">
    <w:p w:rsidR="00B309C5" w:rsidRDefault="00B309C5" w:rsidP="006B0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ultan bold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CA0" w:rsidRDefault="00AC1C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CA0" w:rsidRDefault="00AC1C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CA0" w:rsidRDefault="00AC1C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9C5" w:rsidRDefault="00B309C5" w:rsidP="006B0193">
      <w:pPr>
        <w:spacing w:after="0" w:line="240" w:lineRule="auto"/>
      </w:pPr>
      <w:r>
        <w:separator/>
      </w:r>
    </w:p>
  </w:footnote>
  <w:footnote w:type="continuationSeparator" w:id="0">
    <w:p w:rsidR="00B309C5" w:rsidRDefault="00B309C5" w:rsidP="006B0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CA0" w:rsidRDefault="00AC1C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193" w:rsidRPr="005C3CB9" w:rsidRDefault="006B0193" w:rsidP="00AC1CA0">
    <w:pPr>
      <w:pStyle w:val="Header"/>
      <w:rPr>
        <w:b/>
        <w:bCs/>
        <w:sz w:val="18"/>
        <w:szCs w:val="18"/>
        <w:u w:val="single"/>
      </w:rPr>
    </w:pPr>
    <w:r w:rsidRPr="005C3CB9">
      <w:rPr>
        <w:rFonts w:hint="cs"/>
        <w:b/>
        <w:bCs/>
        <w:sz w:val="18"/>
        <w:szCs w:val="18"/>
        <w:u w:val="single"/>
        <w:rtl/>
      </w:rPr>
      <w:t xml:space="preserve">وزارة التربية - التوجيه الفني العام للعلوم -  اللجنة الفنية المشتركة </w:t>
    </w:r>
    <w:r>
      <w:rPr>
        <w:rFonts w:hint="cs"/>
        <w:b/>
        <w:bCs/>
        <w:sz w:val="18"/>
        <w:szCs w:val="18"/>
        <w:u w:val="single"/>
        <w:rtl/>
      </w:rPr>
      <w:t>للفصول الخاصة</w:t>
    </w:r>
    <w:r w:rsidRPr="005C3CB9">
      <w:rPr>
        <w:rFonts w:hint="cs"/>
        <w:b/>
        <w:bCs/>
        <w:sz w:val="18"/>
        <w:szCs w:val="18"/>
        <w:u w:val="single"/>
        <w:rtl/>
      </w:rPr>
      <w:t xml:space="preserve"> </w:t>
    </w:r>
    <w:r w:rsidRPr="005C3CB9">
      <w:rPr>
        <w:b/>
        <w:bCs/>
        <w:sz w:val="18"/>
        <w:szCs w:val="18"/>
        <w:u w:val="single"/>
        <w:rtl/>
      </w:rPr>
      <w:t>–</w:t>
    </w:r>
    <w:bookmarkStart w:id="2" w:name="_GoBack"/>
    <w:bookmarkEnd w:id="2"/>
    <w:r>
      <w:rPr>
        <w:rFonts w:hint="cs"/>
        <w:b/>
        <w:bCs/>
        <w:sz w:val="18"/>
        <w:szCs w:val="18"/>
        <w:u w:val="single"/>
        <w:rtl/>
      </w:rPr>
      <w:t>بنك الصف التاسع</w:t>
    </w:r>
    <w:r w:rsidRPr="005C3CB9">
      <w:rPr>
        <w:rFonts w:hint="cs"/>
        <w:b/>
        <w:bCs/>
        <w:sz w:val="18"/>
        <w:szCs w:val="18"/>
        <w:u w:val="single"/>
        <w:rtl/>
      </w:rPr>
      <w:t xml:space="preserve"> للفصل الدراسي الثاني </w:t>
    </w:r>
    <w:r w:rsidRPr="005C3CB9">
      <w:rPr>
        <w:b/>
        <w:bCs/>
        <w:sz w:val="18"/>
        <w:szCs w:val="18"/>
        <w:u w:val="single"/>
        <w:rtl/>
      </w:rPr>
      <w:t>–</w:t>
    </w:r>
    <w:r w:rsidRPr="005C3CB9">
      <w:rPr>
        <w:rFonts w:hint="cs"/>
        <w:b/>
        <w:bCs/>
        <w:sz w:val="18"/>
        <w:szCs w:val="18"/>
        <w:u w:val="single"/>
        <w:rtl/>
      </w:rPr>
      <w:t xml:space="preserve"> العام الدراسي </w:t>
    </w:r>
    <w:r>
      <w:rPr>
        <w:rFonts w:hint="cs"/>
        <w:b/>
        <w:bCs/>
        <w:sz w:val="18"/>
        <w:szCs w:val="18"/>
        <w:u w:val="single"/>
        <w:rtl/>
      </w:rPr>
      <w:t>201</w:t>
    </w:r>
    <w:r w:rsidR="00897019">
      <w:rPr>
        <w:rFonts w:hint="cs"/>
        <w:b/>
        <w:bCs/>
        <w:sz w:val="18"/>
        <w:szCs w:val="18"/>
        <w:u w:val="single"/>
        <w:rtl/>
      </w:rPr>
      <w:t>8</w:t>
    </w:r>
    <w:r>
      <w:rPr>
        <w:rFonts w:hint="cs"/>
        <w:b/>
        <w:bCs/>
        <w:sz w:val="18"/>
        <w:szCs w:val="18"/>
        <w:u w:val="single"/>
        <w:rtl/>
      </w:rPr>
      <w:t>-201</w:t>
    </w:r>
    <w:r w:rsidR="00897019">
      <w:rPr>
        <w:rFonts w:hint="cs"/>
        <w:b/>
        <w:bCs/>
        <w:sz w:val="18"/>
        <w:szCs w:val="18"/>
        <w:u w:val="single"/>
        <w:rtl/>
      </w:rPr>
      <w:t>9</w:t>
    </w:r>
    <w:r w:rsidRPr="005C3CB9">
      <w:rPr>
        <w:rFonts w:hint="cs"/>
        <w:b/>
        <w:bCs/>
        <w:sz w:val="18"/>
        <w:szCs w:val="18"/>
        <w:u w:val="single"/>
        <w:rtl/>
      </w:rPr>
      <w:t xml:space="preserve"> م</w:t>
    </w:r>
  </w:p>
  <w:p w:rsidR="006B0193" w:rsidRPr="006B0193" w:rsidRDefault="006B0193" w:rsidP="006B0193">
    <w:pPr>
      <w:pStyle w:val="Header"/>
    </w:pPr>
  </w:p>
  <w:p w:rsidR="006B0193" w:rsidRDefault="006B01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CA0" w:rsidRDefault="00AC1C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20B40"/>
    <w:multiLevelType w:val="hybridMultilevel"/>
    <w:tmpl w:val="8B500666"/>
    <w:lvl w:ilvl="0" w:tplc="F4982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503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E8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9A0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288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D49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E89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EC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62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26"/>
    <w:rsid w:val="00012168"/>
    <w:rsid w:val="000C4874"/>
    <w:rsid w:val="000D27BC"/>
    <w:rsid w:val="000D56FE"/>
    <w:rsid w:val="001032DD"/>
    <w:rsid w:val="0016148B"/>
    <w:rsid w:val="00162D32"/>
    <w:rsid w:val="001946D1"/>
    <w:rsid w:val="001C36C8"/>
    <w:rsid w:val="0025102B"/>
    <w:rsid w:val="002C4974"/>
    <w:rsid w:val="002E03F9"/>
    <w:rsid w:val="002E4DAC"/>
    <w:rsid w:val="002F4C37"/>
    <w:rsid w:val="00343247"/>
    <w:rsid w:val="00380F94"/>
    <w:rsid w:val="003B6A74"/>
    <w:rsid w:val="003D56C5"/>
    <w:rsid w:val="003E63DC"/>
    <w:rsid w:val="003E77CD"/>
    <w:rsid w:val="003E7979"/>
    <w:rsid w:val="00411DF9"/>
    <w:rsid w:val="004418DE"/>
    <w:rsid w:val="004974F8"/>
    <w:rsid w:val="004B32CC"/>
    <w:rsid w:val="004E500F"/>
    <w:rsid w:val="005217E1"/>
    <w:rsid w:val="00530BB9"/>
    <w:rsid w:val="00541753"/>
    <w:rsid w:val="005429F1"/>
    <w:rsid w:val="00544A65"/>
    <w:rsid w:val="005836E2"/>
    <w:rsid w:val="005A0CDE"/>
    <w:rsid w:val="005B67F1"/>
    <w:rsid w:val="005C2574"/>
    <w:rsid w:val="00601F1C"/>
    <w:rsid w:val="00602F8D"/>
    <w:rsid w:val="00640DF2"/>
    <w:rsid w:val="0064755A"/>
    <w:rsid w:val="00651540"/>
    <w:rsid w:val="00664464"/>
    <w:rsid w:val="00690073"/>
    <w:rsid w:val="006A2477"/>
    <w:rsid w:val="006B0193"/>
    <w:rsid w:val="006D6D2D"/>
    <w:rsid w:val="00722328"/>
    <w:rsid w:val="007640EC"/>
    <w:rsid w:val="00791BAA"/>
    <w:rsid w:val="00830A5E"/>
    <w:rsid w:val="008415C9"/>
    <w:rsid w:val="00843213"/>
    <w:rsid w:val="00855B5C"/>
    <w:rsid w:val="00856690"/>
    <w:rsid w:val="00897019"/>
    <w:rsid w:val="008A22B1"/>
    <w:rsid w:val="008B2963"/>
    <w:rsid w:val="008B4D13"/>
    <w:rsid w:val="008B6415"/>
    <w:rsid w:val="008C4B4D"/>
    <w:rsid w:val="008D6043"/>
    <w:rsid w:val="008E6420"/>
    <w:rsid w:val="008E6C05"/>
    <w:rsid w:val="00903A5F"/>
    <w:rsid w:val="0090508B"/>
    <w:rsid w:val="0092699B"/>
    <w:rsid w:val="009664E1"/>
    <w:rsid w:val="009A69B7"/>
    <w:rsid w:val="009B1FFE"/>
    <w:rsid w:val="00A10C26"/>
    <w:rsid w:val="00A17324"/>
    <w:rsid w:val="00A505D8"/>
    <w:rsid w:val="00A55A53"/>
    <w:rsid w:val="00AC1CA0"/>
    <w:rsid w:val="00B062F6"/>
    <w:rsid w:val="00B20E2E"/>
    <w:rsid w:val="00B309C5"/>
    <w:rsid w:val="00B32A3A"/>
    <w:rsid w:val="00B935CE"/>
    <w:rsid w:val="00BD4BA2"/>
    <w:rsid w:val="00BF5594"/>
    <w:rsid w:val="00C15F6D"/>
    <w:rsid w:val="00C71CAA"/>
    <w:rsid w:val="00CA58C6"/>
    <w:rsid w:val="00CA76FA"/>
    <w:rsid w:val="00CB2FB4"/>
    <w:rsid w:val="00CD4C73"/>
    <w:rsid w:val="00CD7E8B"/>
    <w:rsid w:val="00CE0468"/>
    <w:rsid w:val="00D1071F"/>
    <w:rsid w:val="00D91393"/>
    <w:rsid w:val="00D960D3"/>
    <w:rsid w:val="00DC1D9E"/>
    <w:rsid w:val="00DD16F5"/>
    <w:rsid w:val="00DE4B25"/>
    <w:rsid w:val="00DE650A"/>
    <w:rsid w:val="00E2469A"/>
    <w:rsid w:val="00E8736B"/>
    <w:rsid w:val="00EC5F75"/>
    <w:rsid w:val="00EC66CE"/>
    <w:rsid w:val="00EE03FC"/>
    <w:rsid w:val="00F01166"/>
    <w:rsid w:val="00F01BE8"/>
    <w:rsid w:val="00F7602D"/>
    <w:rsid w:val="00FB570B"/>
    <w:rsid w:val="00FE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E8E7C5-8E73-45F7-BB84-C71E0CC5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99B"/>
    <w:pPr>
      <w:bidi/>
      <w:spacing w:after="200" w:line="276" w:lineRule="auto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1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193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6B01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193"/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1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" Type="http://schemas.openxmlformats.org/officeDocument/2006/relationships/settings" Target="settings.xml"/><Relationship Id="rId21" Type="http://schemas.microsoft.com/office/2007/relationships/diagramDrawing" Target="diagrams/drawing2.xm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diagramQuickStyle" Target="diagrams/quickStyle3.xm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diagramQuickStyle" Target="diagrams/quickStyle2.xm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F8C309D-0D93-4B45-A66F-08CF9200F7E2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pPr rtl="1"/>
          <a:endParaRPr lang="ar-SA"/>
        </a:p>
      </dgm:t>
    </dgm:pt>
    <dgm:pt modelId="{501B3463-8874-4E6D-83EC-92D42A556DF4}">
      <dgm:prSet phldrT="[Text]" custT="1"/>
      <dgm:spPr>
        <a:xfrm>
          <a:off x="1573622" y="321438"/>
          <a:ext cx="2339154" cy="801997"/>
        </a:xfrm>
      </dgm:spPr>
      <dgm:t>
        <a:bodyPr/>
        <a:lstStyle/>
        <a:p>
          <a:pPr rtl="1"/>
          <a:r>
            <a:rPr lang="ar-KW" sz="2000">
              <a:latin typeface="Calibri"/>
              <a:ea typeface="+mn-ea"/>
              <a:cs typeface="Arial"/>
            </a:rPr>
            <a:t>العوامل المؤثرة في سرعة الصوت</a:t>
          </a:r>
          <a:endParaRPr lang="ar-SA" sz="2000">
            <a:latin typeface="Calibri"/>
            <a:ea typeface="+mn-ea"/>
            <a:cs typeface="Arial"/>
          </a:endParaRPr>
        </a:p>
      </dgm:t>
    </dgm:pt>
    <dgm:pt modelId="{E5E423DC-0C6C-414F-B181-4AF31666E293}" type="parTrans" cxnId="{DA0626A5-622F-4F39-AEC0-993443634770}">
      <dgm:prSet/>
      <dgm:spPr/>
      <dgm:t>
        <a:bodyPr/>
        <a:lstStyle/>
        <a:p>
          <a:pPr rtl="1"/>
          <a:endParaRPr lang="ar-SA"/>
        </a:p>
      </dgm:t>
    </dgm:pt>
    <dgm:pt modelId="{4FD32495-767C-402A-BB13-700789E15CBF}" type="sibTrans" cxnId="{DA0626A5-622F-4F39-AEC0-993443634770}">
      <dgm:prSet/>
      <dgm:spPr/>
      <dgm:t>
        <a:bodyPr/>
        <a:lstStyle/>
        <a:p>
          <a:pPr rtl="1"/>
          <a:endParaRPr lang="ar-SA"/>
        </a:p>
      </dgm:t>
    </dgm:pt>
    <dgm:pt modelId="{DB22A308-D393-4B94-80EA-6F0438335A42}">
      <dgm:prSet phldrT="[Text]" custT="1"/>
      <dgm:spPr>
        <a:xfrm>
          <a:off x="368" y="1460274"/>
          <a:ext cx="1603995" cy="801997"/>
        </a:xfrm>
      </dgm:spPr>
      <dgm:t>
        <a:bodyPr/>
        <a:lstStyle/>
        <a:p>
          <a:pPr rtl="1"/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F261D782-2B8D-433A-B314-82F263DAD94C}" type="parTrans" cxnId="{50CA94A1-85EE-47D0-8CC2-F89E487FDFC6}">
      <dgm:prSet/>
      <dgm:spPr>
        <a:xfrm>
          <a:off x="802365" y="1123436"/>
          <a:ext cx="1940834" cy="336838"/>
        </a:xfrm>
      </dgm:spPr>
      <dgm:t>
        <a:bodyPr/>
        <a:lstStyle/>
        <a:p>
          <a:pPr rtl="1"/>
          <a:endParaRPr lang="ar-SA"/>
        </a:p>
      </dgm:t>
    </dgm:pt>
    <dgm:pt modelId="{BDF2CE56-9D82-44AC-A810-CEF075E2925F}" type="sibTrans" cxnId="{50CA94A1-85EE-47D0-8CC2-F89E487FDFC6}">
      <dgm:prSet/>
      <dgm:spPr/>
      <dgm:t>
        <a:bodyPr/>
        <a:lstStyle/>
        <a:p>
          <a:pPr rtl="1"/>
          <a:endParaRPr lang="ar-SA"/>
        </a:p>
      </dgm:t>
    </dgm:pt>
    <dgm:pt modelId="{09F13C8C-3B55-4C72-946E-56F8E94DD098}">
      <dgm:prSet phldrT="[Text]" custT="1"/>
      <dgm:spPr>
        <a:xfrm>
          <a:off x="1941202" y="1460274"/>
          <a:ext cx="1603995" cy="801997"/>
        </a:xfrm>
      </dgm:spPr>
      <dgm:t>
        <a:bodyPr/>
        <a:lstStyle/>
        <a:p>
          <a:pPr rtl="1"/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3CF795DF-FA1B-404F-AA24-929F6344E5DF}" type="parTrans" cxnId="{5EC23E02-CBE5-411C-AF0C-8E6050912E39}">
      <dgm:prSet/>
      <dgm:spPr>
        <a:xfrm>
          <a:off x="2697479" y="1123436"/>
          <a:ext cx="91440" cy="336838"/>
        </a:xfrm>
      </dgm:spPr>
      <dgm:t>
        <a:bodyPr/>
        <a:lstStyle/>
        <a:p>
          <a:pPr rtl="1"/>
          <a:endParaRPr lang="ar-SA"/>
        </a:p>
      </dgm:t>
    </dgm:pt>
    <dgm:pt modelId="{903A2CED-4491-4232-B65E-D2F2CE0C7AA7}" type="sibTrans" cxnId="{5EC23E02-CBE5-411C-AF0C-8E6050912E39}">
      <dgm:prSet/>
      <dgm:spPr/>
      <dgm:t>
        <a:bodyPr/>
        <a:lstStyle/>
        <a:p>
          <a:pPr rtl="1"/>
          <a:endParaRPr lang="ar-SA"/>
        </a:p>
      </dgm:t>
    </dgm:pt>
    <dgm:pt modelId="{4C91B70A-127C-49FC-A143-5BE09D021817}">
      <dgm:prSet phldrT="[Text]" custT="1"/>
      <dgm:spPr>
        <a:xfrm>
          <a:off x="3882036" y="1460274"/>
          <a:ext cx="1603995" cy="801997"/>
        </a:xfrm>
      </dgm:spPr>
      <dgm:t>
        <a:bodyPr/>
        <a:lstStyle/>
        <a:p>
          <a:pPr rtl="1"/>
          <a:endParaRPr lang="ar-SA" sz="20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A37F3D50-1C47-42CB-92E3-910027B18695}" type="parTrans" cxnId="{5711F834-F839-4272-A2EB-5424E52130EB}">
      <dgm:prSet/>
      <dgm:spPr>
        <a:xfrm>
          <a:off x="2743200" y="1123436"/>
          <a:ext cx="1940834" cy="336838"/>
        </a:xfrm>
      </dgm:spPr>
      <dgm:t>
        <a:bodyPr/>
        <a:lstStyle/>
        <a:p>
          <a:pPr rtl="1"/>
          <a:endParaRPr lang="ar-SA"/>
        </a:p>
      </dgm:t>
    </dgm:pt>
    <dgm:pt modelId="{E747CF92-9906-4A39-8A04-18FE0F94F8DB}" type="sibTrans" cxnId="{5711F834-F839-4272-A2EB-5424E52130EB}">
      <dgm:prSet/>
      <dgm:spPr/>
      <dgm:t>
        <a:bodyPr/>
        <a:lstStyle/>
        <a:p>
          <a:pPr rtl="1"/>
          <a:endParaRPr lang="ar-SA"/>
        </a:p>
      </dgm:t>
    </dgm:pt>
    <dgm:pt modelId="{BA9F74F9-DCAF-418C-B1D9-EAF5D09EC018}" type="pres">
      <dgm:prSet presAssocID="{3F8C309D-0D93-4B45-A66F-08CF9200F7E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4BFCB232-3C75-4CEC-9AA3-DC7CB9D0A60D}" type="pres">
      <dgm:prSet presAssocID="{501B3463-8874-4E6D-83EC-92D42A556DF4}" presName="hierRoot1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B8E848CA-CB41-4ED3-B2AC-3E72C589ACDF}" type="pres">
      <dgm:prSet presAssocID="{501B3463-8874-4E6D-83EC-92D42A556DF4}" presName="rootComposite1" presStyleCnt="0"/>
      <dgm:spPr/>
      <dgm:t>
        <a:bodyPr/>
        <a:lstStyle/>
        <a:p>
          <a:pPr rtl="1"/>
          <a:endParaRPr lang="ar-SA"/>
        </a:p>
      </dgm:t>
    </dgm:pt>
    <dgm:pt modelId="{C439AEAF-3F1A-48B9-817B-54F4C1C2FE87}" type="pres">
      <dgm:prSet presAssocID="{501B3463-8874-4E6D-83EC-92D42A556DF4}" presName="rootText1" presStyleLbl="node0" presStyleIdx="0" presStyleCnt="1" custScaleX="14583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7327A9F0-05E9-4420-BDBF-ACADC70AF4CA}" type="pres">
      <dgm:prSet presAssocID="{501B3463-8874-4E6D-83EC-92D42A556DF4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D5801BBA-2483-4047-9498-8694CC23FB54}" type="pres">
      <dgm:prSet presAssocID="{501B3463-8874-4E6D-83EC-92D42A556DF4}" presName="hierChild2" presStyleCnt="0"/>
      <dgm:spPr/>
      <dgm:t>
        <a:bodyPr/>
        <a:lstStyle/>
        <a:p>
          <a:pPr rtl="1"/>
          <a:endParaRPr lang="ar-SA"/>
        </a:p>
      </dgm:t>
    </dgm:pt>
    <dgm:pt modelId="{726D0F52-DD1E-4932-ADCB-AD926C348AF1}" type="pres">
      <dgm:prSet presAssocID="{F261D782-2B8D-433A-B314-82F263DAD94C}" presName="Name37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1E56C8C5-3F7D-42B2-8425-AADEB0F3710C}" type="pres">
      <dgm:prSet presAssocID="{DB22A308-D393-4B94-80EA-6F0438335A42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1D456E30-0114-473C-9B24-06766DABB4F0}" type="pres">
      <dgm:prSet presAssocID="{DB22A308-D393-4B94-80EA-6F0438335A42}" presName="rootComposite" presStyleCnt="0"/>
      <dgm:spPr/>
      <dgm:t>
        <a:bodyPr/>
        <a:lstStyle/>
        <a:p>
          <a:pPr rtl="1"/>
          <a:endParaRPr lang="ar-SA"/>
        </a:p>
      </dgm:t>
    </dgm:pt>
    <dgm:pt modelId="{62DE4C9D-7311-4E75-95FB-017B72057172}" type="pres">
      <dgm:prSet presAssocID="{DB22A308-D393-4B94-80EA-6F0438335A42}" presName="rootText" presStyleLbl="node2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A5D75D5D-29D0-420A-9F83-4294151066EA}" type="pres">
      <dgm:prSet presAssocID="{DB22A308-D393-4B94-80EA-6F0438335A42}" presName="rootConnector" presStyleLbl="node2" presStyleIdx="0" presStyleCnt="3"/>
      <dgm:spPr/>
      <dgm:t>
        <a:bodyPr/>
        <a:lstStyle/>
        <a:p>
          <a:pPr rtl="1"/>
          <a:endParaRPr lang="ar-SA"/>
        </a:p>
      </dgm:t>
    </dgm:pt>
    <dgm:pt modelId="{1D685F14-729E-4EFF-9B54-6BA20007C4AB}" type="pres">
      <dgm:prSet presAssocID="{DB22A308-D393-4B94-80EA-6F0438335A42}" presName="hierChild4" presStyleCnt="0"/>
      <dgm:spPr/>
      <dgm:t>
        <a:bodyPr/>
        <a:lstStyle/>
        <a:p>
          <a:pPr rtl="1"/>
          <a:endParaRPr lang="ar-SA"/>
        </a:p>
      </dgm:t>
    </dgm:pt>
    <dgm:pt modelId="{E10F8D11-3927-4AF8-A567-42D072B82437}" type="pres">
      <dgm:prSet presAssocID="{DB22A308-D393-4B94-80EA-6F0438335A42}" presName="hierChild5" presStyleCnt="0"/>
      <dgm:spPr/>
      <dgm:t>
        <a:bodyPr/>
        <a:lstStyle/>
        <a:p>
          <a:pPr rtl="1"/>
          <a:endParaRPr lang="ar-SA"/>
        </a:p>
      </dgm:t>
    </dgm:pt>
    <dgm:pt modelId="{AF85D184-32DD-4949-86D0-0570A0F32E65}" type="pres">
      <dgm:prSet presAssocID="{3CF795DF-FA1B-404F-AA24-929F6344E5DF}" presName="Name37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734B1F62-F7CD-4A36-9DA5-2494DA9F50C0}" type="pres">
      <dgm:prSet presAssocID="{09F13C8C-3B55-4C72-946E-56F8E94DD098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98F25808-3E81-4262-A80B-5EB7C0220003}" type="pres">
      <dgm:prSet presAssocID="{09F13C8C-3B55-4C72-946E-56F8E94DD098}" presName="rootComposite" presStyleCnt="0"/>
      <dgm:spPr/>
      <dgm:t>
        <a:bodyPr/>
        <a:lstStyle/>
        <a:p>
          <a:pPr rtl="1"/>
          <a:endParaRPr lang="ar-SA"/>
        </a:p>
      </dgm:t>
    </dgm:pt>
    <dgm:pt modelId="{BD7FCD90-96A1-457E-83BD-ABA0F461062D}" type="pres">
      <dgm:prSet presAssocID="{09F13C8C-3B55-4C72-946E-56F8E94DD098}" presName="rootText" presStyleLbl="node2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EF9BB295-33B2-4ED4-AE72-404671E6F44A}" type="pres">
      <dgm:prSet presAssocID="{09F13C8C-3B55-4C72-946E-56F8E94DD098}" presName="rootConnector" presStyleLbl="node2" presStyleIdx="1" presStyleCnt="3"/>
      <dgm:spPr/>
      <dgm:t>
        <a:bodyPr/>
        <a:lstStyle/>
        <a:p>
          <a:pPr rtl="1"/>
          <a:endParaRPr lang="ar-SA"/>
        </a:p>
      </dgm:t>
    </dgm:pt>
    <dgm:pt modelId="{7AF4C726-397D-4A70-A0DB-EC0DE65EA9BA}" type="pres">
      <dgm:prSet presAssocID="{09F13C8C-3B55-4C72-946E-56F8E94DD098}" presName="hierChild4" presStyleCnt="0"/>
      <dgm:spPr/>
      <dgm:t>
        <a:bodyPr/>
        <a:lstStyle/>
        <a:p>
          <a:pPr rtl="1"/>
          <a:endParaRPr lang="ar-SA"/>
        </a:p>
      </dgm:t>
    </dgm:pt>
    <dgm:pt modelId="{D26AB273-2794-4563-99D9-D6F796878F18}" type="pres">
      <dgm:prSet presAssocID="{09F13C8C-3B55-4C72-946E-56F8E94DD098}" presName="hierChild5" presStyleCnt="0"/>
      <dgm:spPr/>
      <dgm:t>
        <a:bodyPr/>
        <a:lstStyle/>
        <a:p>
          <a:pPr rtl="1"/>
          <a:endParaRPr lang="ar-SA"/>
        </a:p>
      </dgm:t>
    </dgm:pt>
    <dgm:pt modelId="{A44DCFD5-3A7B-4D12-A0B8-65899B0B1D60}" type="pres">
      <dgm:prSet presAssocID="{A37F3D50-1C47-42CB-92E3-910027B18695}" presName="Name37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D39DF6B8-AAEB-4EDF-9CC0-614271A99611}" type="pres">
      <dgm:prSet presAssocID="{4C91B70A-127C-49FC-A143-5BE09D021817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6A553D26-E7DE-45F1-A035-8E312DDE2605}" type="pres">
      <dgm:prSet presAssocID="{4C91B70A-127C-49FC-A143-5BE09D021817}" presName="rootComposite" presStyleCnt="0"/>
      <dgm:spPr/>
      <dgm:t>
        <a:bodyPr/>
        <a:lstStyle/>
        <a:p>
          <a:pPr rtl="1"/>
          <a:endParaRPr lang="ar-SA"/>
        </a:p>
      </dgm:t>
    </dgm:pt>
    <dgm:pt modelId="{C0393BF5-08D5-49E7-9655-7546C6C801F0}" type="pres">
      <dgm:prSet presAssocID="{4C91B70A-127C-49FC-A143-5BE09D021817}" presName="rootText" presStyleLbl="node2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2007A606-86FD-45B0-AE9F-8A109E77EF28}" type="pres">
      <dgm:prSet presAssocID="{4C91B70A-127C-49FC-A143-5BE09D021817}" presName="rootConnector" presStyleLbl="node2" presStyleIdx="2" presStyleCnt="3"/>
      <dgm:spPr/>
      <dgm:t>
        <a:bodyPr/>
        <a:lstStyle/>
        <a:p>
          <a:pPr rtl="1"/>
          <a:endParaRPr lang="ar-SA"/>
        </a:p>
      </dgm:t>
    </dgm:pt>
    <dgm:pt modelId="{BE2759E2-2EDB-4620-9694-E1316AFF3F99}" type="pres">
      <dgm:prSet presAssocID="{4C91B70A-127C-49FC-A143-5BE09D021817}" presName="hierChild4" presStyleCnt="0"/>
      <dgm:spPr/>
      <dgm:t>
        <a:bodyPr/>
        <a:lstStyle/>
        <a:p>
          <a:pPr rtl="1"/>
          <a:endParaRPr lang="ar-SA"/>
        </a:p>
      </dgm:t>
    </dgm:pt>
    <dgm:pt modelId="{D4C27904-F602-4FE0-B897-B117ECDE669B}" type="pres">
      <dgm:prSet presAssocID="{4C91B70A-127C-49FC-A143-5BE09D021817}" presName="hierChild5" presStyleCnt="0"/>
      <dgm:spPr/>
      <dgm:t>
        <a:bodyPr/>
        <a:lstStyle/>
        <a:p>
          <a:pPr rtl="1"/>
          <a:endParaRPr lang="ar-SA"/>
        </a:p>
      </dgm:t>
    </dgm:pt>
    <dgm:pt modelId="{099B8BAB-CE0B-4D62-B01E-11EA0D2A28EB}" type="pres">
      <dgm:prSet presAssocID="{501B3463-8874-4E6D-83EC-92D42A556DF4}" presName="hierChild3" presStyleCnt="0"/>
      <dgm:spPr/>
      <dgm:t>
        <a:bodyPr/>
        <a:lstStyle/>
        <a:p>
          <a:pPr rtl="1"/>
          <a:endParaRPr lang="ar-SA"/>
        </a:p>
      </dgm:t>
    </dgm:pt>
  </dgm:ptLst>
  <dgm:cxnLst>
    <dgm:cxn modelId="{712885AF-78BA-43CF-9CA6-166660C14F22}" type="presOf" srcId="{4C91B70A-127C-49FC-A143-5BE09D021817}" destId="{2007A606-86FD-45B0-AE9F-8A109E77EF28}" srcOrd="1" destOrd="0" presId="urn:microsoft.com/office/officeart/2005/8/layout/orgChart1"/>
    <dgm:cxn modelId="{DF94A153-AC78-4323-A8DD-95B9581B8E23}" type="presOf" srcId="{501B3463-8874-4E6D-83EC-92D42A556DF4}" destId="{7327A9F0-05E9-4420-BDBF-ACADC70AF4CA}" srcOrd="1" destOrd="0" presId="urn:microsoft.com/office/officeart/2005/8/layout/orgChart1"/>
    <dgm:cxn modelId="{61C314F9-4324-4BD5-8239-04A99ED3F659}" type="presOf" srcId="{A37F3D50-1C47-42CB-92E3-910027B18695}" destId="{A44DCFD5-3A7B-4D12-A0B8-65899B0B1D60}" srcOrd="0" destOrd="0" presId="urn:microsoft.com/office/officeart/2005/8/layout/orgChart1"/>
    <dgm:cxn modelId="{551D7607-6921-4066-9C01-AB426527AB9B}" type="presOf" srcId="{501B3463-8874-4E6D-83EC-92D42A556DF4}" destId="{C439AEAF-3F1A-48B9-817B-54F4C1C2FE87}" srcOrd="0" destOrd="0" presId="urn:microsoft.com/office/officeart/2005/8/layout/orgChart1"/>
    <dgm:cxn modelId="{6A1E227F-E8D1-4E0C-916A-17C0239780AF}" type="presOf" srcId="{4C91B70A-127C-49FC-A143-5BE09D021817}" destId="{C0393BF5-08D5-49E7-9655-7546C6C801F0}" srcOrd="0" destOrd="0" presId="urn:microsoft.com/office/officeart/2005/8/layout/orgChart1"/>
    <dgm:cxn modelId="{30C03CBC-D73E-4483-A607-8B265CDD4DBE}" type="presOf" srcId="{DB22A308-D393-4B94-80EA-6F0438335A42}" destId="{62DE4C9D-7311-4E75-95FB-017B72057172}" srcOrd="0" destOrd="0" presId="urn:microsoft.com/office/officeart/2005/8/layout/orgChart1"/>
    <dgm:cxn modelId="{034C060C-B665-4C3B-A963-065B7498661F}" type="presOf" srcId="{09F13C8C-3B55-4C72-946E-56F8E94DD098}" destId="{BD7FCD90-96A1-457E-83BD-ABA0F461062D}" srcOrd="0" destOrd="0" presId="urn:microsoft.com/office/officeart/2005/8/layout/orgChart1"/>
    <dgm:cxn modelId="{5EC23E02-CBE5-411C-AF0C-8E6050912E39}" srcId="{501B3463-8874-4E6D-83EC-92D42A556DF4}" destId="{09F13C8C-3B55-4C72-946E-56F8E94DD098}" srcOrd="1" destOrd="0" parTransId="{3CF795DF-FA1B-404F-AA24-929F6344E5DF}" sibTransId="{903A2CED-4491-4232-B65E-D2F2CE0C7AA7}"/>
    <dgm:cxn modelId="{180A2F09-49FD-47C3-B8EC-CFF266329363}" type="presOf" srcId="{3F8C309D-0D93-4B45-A66F-08CF9200F7E2}" destId="{BA9F74F9-DCAF-418C-B1D9-EAF5D09EC018}" srcOrd="0" destOrd="0" presId="urn:microsoft.com/office/officeart/2005/8/layout/orgChart1"/>
    <dgm:cxn modelId="{3AE31FCD-4461-49A4-98A1-DDFF1F23D2D6}" type="presOf" srcId="{F261D782-2B8D-433A-B314-82F263DAD94C}" destId="{726D0F52-DD1E-4932-ADCB-AD926C348AF1}" srcOrd="0" destOrd="0" presId="urn:microsoft.com/office/officeart/2005/8/layout/orgChart1"/>
    <dgm:cxn modelId="{DA0626A5-622F-4F39-AEC0-993443634770}" srcId="{3F8C309D-0D93-4B45-A66F-08CF9200F7E2}" destId="{501B3463-8874-4E6D-83EC-92D42A556DF4}" srcOrd="0" destOrd="0" parTransId="{E5E423DC-0C6C-414F-B181-4AF31666E293}" sibTransId="{4FD32495-767C-402A-BB13-700789E15CBF}"/>
    <dgm:cxn modelId="{5711F834-F839-4272-A2EB-5424E52130EB}" srcId="{501B3463-8874-4E6D-83EC-92D42A556DF4}" destId="{4C91B70A-127C-49FC-A143-5BE09D021817}" srcOrd="2" destOrd="0" parTransId="{A37F3D50-1C47-42CB-92E3-910027B18695}" sibTransId="{E747CF92-9906-4A39-8A04-18FE0F94F8DB}"/>
    <dgm:cxn modelId="{A11C74C7-2737-4D1C-B321-169EE0F9208A}" type="presOf" srcId="{3CF795DF-FA1B-404F-AA24-929F6344E5DF}" destId="{AF85D184-32DD-4949-86D0-0570A0F32E65}" srcOrd="0" destOrd="0" presId="urn:microsoft.com/office/officeart/2005/8/layout/orgChart1"/>
    <dgm:cxn modelId="{50CA94A1-85EE-47D0-8CC2-F89E487FDFC6}" srcId="{501B3463-8874-4E6D-83EC-92D42A556DF4}" destId="{DB22A308-D393-4B94-80EA-6F0438335A42}" srcOrd="0" destOrd="0" parTransId="{F261D782-2B8D-433A-B314-82F263DAD94C}" sibTransId="{BDF2CE56-9D82-44AC-A810-CEF075E2925F}"/>
    <dgm:cxn modelId="{BD28E3E7-2E1F-4038-B33C-A18C29A06292}" type="presOf" srcId="{DB22A308-D393-4B94-80EA-6F0438335A42}" destId="{A5D75D5D-29D0-420A-9F83-4294151066EA}" srcOrd="1" destOrd="0" presId="urn:microsoft.com/office/officeart/2005/8/layout/orgChart1"/>
    <dgm:cxn modelId="{EDAA4B2C-7EBC-4536-BD7B-8F52932C5206}" type="presOf" srcId="{09F13C8C-3B55-4C72-946E-56F8E94DD098}" destId="{EF9BB295-33B2-4ED4-AE72-404671E6F44A}" srcOrd="1" destOrd="0" presId="urn:microsoft.com/office/officeart/2005/8/layout/orgChart1"/>
    <dgm:cxn modelId="{608CEECB-2628-46E3-9D97-005778FB8CFD}" type="presParOf" srcId="{BA9F74F9-DCAF-418C-B1D9-EAF5D09EC018}" destId="{4BFCB232-3C75-4CEC-9AA3-DC7CB9D0A60D}" srcOrd="0" destOrd="0" presId="urn:microsoft.com/office/officeart/2005/8/layout/orgChart1"/>
    <dgm:cxn modelId="{58E84222-241F-42A5-A867-01B31DDB43A1}" type="presParOf" srcId="{4BFCB232-3C75-4CEC-9AA3-DC7CB9D0A60D}" destId="{B8E848CA-CB41-4ED3-B2AC-3E72C589ACDF}" srcOrd="0" destOrd="0" presId="urn:microsoft.com/office/officeart/2005/8/layout/orgChart1"/>
    <dgm:cxn modelId="{4294B4CF-9807-40BE-8FA5-AF24AE75BB96}" type="presParOf" srcId="{B8E848CA-CB41-4ED3-B2AC-3E72C589ACDF}" destId="{C439AEAF-3F1A-48B9-817B-54F4C1C2FE87}" srcOrd="0" destOrd="0" presId="urn:microsoft.com/office/officeart/2005/8/layout/orgChart1"/>
    <dgm:cxn modelId="{ADFAE780-7F1E-4593-A7ED-B617616E6ECA}" type="presParOf" srcId="{B8E848CA-CB41-4ED3-B2AC-3E72C589ACDF}" destId="{7327A9F0-05E9-4420-BDBF-ACADC70AF4CA}" srcOrd="1" destOrd="0" presId="urn:microsoft.com/office/officeart/2005/8/layout/orgChart1"/>
    <dgm:cxn modelId="{72086204-3FFE-4323-96E6-56B796180193}" type="presParOf" srcId="{4BFCB232-3C75-4CEC-9AA3-DC7CB9D0A60D}" destId="{D5801BBA-2483-4047-9498-8694CC23FB54}" srcOrd="1" destOrd="0" presId="urn:microsoft.com/office/officeart/2005/8/layout/orgChart1"/>
    <dgm:cxn modelId="{F03978B8-6CA3-4587-95E7-9D4E3277E66D}" type="presParOf" srcId="{D5801BBA-2483-4047-9498-8694CC23FB54}" destId="{726D0F52-DD1E-4932-ADCB-AD926C348AF1}" srcOrd="0" destOrd="0" presId="urn:microsoft.com/office/officeart/2005/8/layout/orgChart1"/>
    <dgm:cxn modelId="{7D6BA538-81BC-4AD6-A04E-54F116492D2A}" type="presParOf" srcId="{D5801BBA-2483-4047-9498-8694CC23FB54}" destId="{1E56C8C5-3F7D-42B2-8425-AADEB0F3710C}" srcOrd="1" destOrd="0" presId="urn:microsoft.com/office/officeart/2005/8/layout/orgChart1"/>
    <dgm:cxn modelId="{EC2991F4-A2A2-4FDD-AF81-19E4B4398FC8}" type="presParOf" srcId="{1E56C8C5-3F7D-42B2-8425-AADEB0F3710C}" destId="{1D456E30-0114-473C-9B24-06766DABB4F0}" srcOrd="0" destOrd="0" presId="urn:microsoft.com/office/officeart/2005/8/layout/orgChart1"/>
    <dgm:cxn modelId="{7D0E76CF-7D76-45F6-A57E-0072FF014BA9}" type="presParOf" srcId="{1D456E30-0114-473C-9B24-06766DABB4F0}" destId="{62DE4C9D-7311-4E75-95FB-017B72057172}" srcOrd="0" destOrd="0" presId="urn:microsoft.com/office/officeart/2005/8/layout/orgChart1"/>
    <dgm:cxn modelId="{975C338A-3F9A-43D0-986C-5FF39F0B985D}" type="presParOf" srcId="{1D456E30-0114-473C-9B24-06766DABB4F0}" destId="{A5D75D5D-29D0-420A-9F83-4294151066EA}" srcOrd="1" destOrd="0" presId="urn:microsoft.com/office/officeart/2005/8/layout/orgChart1"/>
    <dgm:cxn modelId="{94FAAF43-E2B2-42D4-A0D6-70395A266C53}" type="presParOf" srcId="{1E56C8C5-3F7D-42B2-8425-AADEB0F3710C}" destId="{1D685F14-729E-4EFF-9B54-6BA20007C4AB}" srcOrd="1" destOrd="0" presId="urn:microsoft.com/office/officeart/2005/8/layout/orgChart1"/>
    <dgm:cxn modelId="{6B102AD1-8BCE-4700-8E69-C18E01647475}" type="presParOf" srcId="{1E56C8C5-3F7D-42B2-8425-AADEB0F3710C}" destId="{E10F8D11-3927-4AF8-A567-42D072B82437}" srcOrd="2" destOrd="0" presId="urn:microsoft.com/office/officeart/2005/8/layout/orgChart1"/>
    <dgm:cxn modelId="{D8F1D3D2-6B87-4E0F-B55C-CFF8B9B8B3D7}" type="presParOf" srcId="{D5801BBA-2483-4047-9498-8694CC23FB54}" destId="{AF85D184-32DD-4949-86D0-0570A0F32E65}" srcOrd="2" destOrd="0" presId="urn:microsoft.com/office/officeart/2005/8/layout/orgChart1"/>
    <dgm:cxn modelId="{71A96D26-12BF-47AB-8946-A27881DF09D0}" type="presParOf" srcId="{D5801BBA-2483-4047-9498-8694CC23FB54}" destId="{734B1F62-F7CD-4A36-9DA5-2494DA9F50C0}" srcOrd="3" destOrd="0" presId="urn:microsoft.com/office/officeart/2005/8/layout/orgChart1"/>
    <dgm:cxn modelId="{0C78BCA5-F77F-4785-874C-666FF64CA2E3}" type="presParOf" srcId="{734B1F62-F7CD-4A36-9DA5-2494DA9F50C0}" destId="{98F25808-3E81-4262-A80B-5EB7C0220003}" srcOrd="0" destOrd="0" presId="urn:microsoft.com/office/officeart/2005/8/layout/orgChart1"/>
    <dgm:cxn modelId="{8F9A5AF7-9534-47FE-935B-9C84E1DD7727}" type="presParOf" srcId="{98F25808-3E81-4262-A80B-5EB7C0220003}" destId="{BD7FCD90-96A1-457E-83BD-ABA0F461062D}" srcOrd="0" destOrd="0" presId="urn:microsoft.com/office/officeart/2005/8/layout/orgChart1"/>
    <dgm:cxn modelId="{32C68EE1-D651-4F12-9B75-D90A02B8E335}" type="presParOf" srcId="{98F25808-3E81-4262-A80B-5EB7C0220003}" destId="{EF9BB295-33B2-4ED4-AE72-404671E6F44A}" srcOrd="1" destOrd="0" presId="urn:microsoft.com/office/officeart/2005/8/layout/orgChart1"/>
    <dgm:cxn modelId="{67034B95-E302-4656-BE02-595343B5C9D1}" type="presParOf" srcId="{734B1F62-F7CD-4A36-9DA5-2494DA9F50C0}" destId="{7AF4C726-397D-4A70-A0DB-EC0DE65EA9BA}" srcOrd="1" destOrd="0" presId="urn:microsoft.com/office/officeart/2005/8/layout/orgChart1"/>
    <dgm:cxn modelId="{E1D42074-AB91-4CF1-BB86-ECF93EC2FCD5}" type="presParOf" srcId="{734B1F62-F7CD-4A36-9DA5-2494DA9F50C0}" destId="{D26AB273-2794-4563-99D9-D6F796878F18}" srcOrd="2" destOrd="0" presId="urn:microsoft.com/office/officeart/2005/8/layout/orgChart1"/>
    <dgm:cxn modelId="{5DCC5673-9281-4747-9617-577B497722E8}" type="presParOf" srcId="{D5801BBA-2483-4047-9498-8694CC23FB54}" destId="{A44DCFD5-3A7B-4D12-A0B8-65899B0B1D60}" srcOrd="4" destOrd="0" presId="urn:microsoft.com/office/officeart/2005/8/layout/orgChart1"/>
    <dgm:cxn modelId="{FC8F6F1F-FD5C-46EA-A45B-87C40C5F4FD3}" type="presParOf" srcId="{D5801BBA-2483-4047-9498-8694CC23FB54}" destId="{D39DF6B8-AAEB-4EDF-9CC0-614271A99611}" srcOrd="5" destOrd="0" presId="urn:microsoft.com/office/officeart/2005/8/layout/orgChart1"/>
    <dgm:cxn modelId="{166AB410-477D-4C3F-9A72-14F6C6860B8C}" type="presParOf" srcId="{D39DF6B8-AAEB-4EDF-9CC0-614271A99611}" destId="{6A553D26-E7DE-45F1-A035-8E312DDE2605}" srcOrd="0" destOrd="0" presId="urn:microsoft.com/office/officeart/2005/8/layout/orgChart1"/>
    <dgm:cxn modelId="{1FCDAD4C-0342-4389-8879-C97230A00F7C}" type="presParOf" srcId="{6A553D26-E7DE-45F1-A035-8E312DDE2605}" destId="{C0393BF5-08D5-49E7-9655-7546C6C801F0}" srcOrd="0" destOrd="0" presId="urn:microsoft.com/office/officeart/2005/8/layout/orgChart1"/>
    <dgm:cxn modelId="{9C8F698D-89CE-4D1F-995D-A6828C4DB906}" type="presParOf" srcId="{6A553D26-E7DE-45F1-A035-8E312DDE2605}" destId="{2007A606-86FD-45B0-AE9F-8A109E77EF28}" srcOrd="1" destOrd="0" presId="urn:microsoft.com/office/officeart/2005/8/layout/orgChart1"/>
    <dgm:cxn modelId="{E425CC0F-F685-4912-BADD-456906236FBE}" type="presParOf" srcId="{D39DF6B8-AAEB-4EDF-9CC0-614271A99611}" destId="{BE2759E2-2EDB-4620-9694-E1316AFF3F99}" srcOrd="1" destOrd="0" presId="urn:microsoft.com/office/officeart/2005/8/layout/orgChart1"/>
    <dgm:cxn modelId="{F3E79E2F-4C73-4E64-A112-BACCE1BAD133}" type="presParOf" srcId="{D39DF6B8-AAEB-4EDF-9CC0-614271A99611}" destId="{D4C27904-F602-4FE0-B897-B117ECDE669B}" srcOrd="2" destOrd="0" presId="urn:microsoft.com/office/officeart/2005/8/layout/orgChart1"/>
    <dgm:cxn modelId="{8FD996FF-A756-4A5F-800B-A500A02ABD51}" type="presParOf" srcId="{4BFCB232-3C75-4CEC-9AA3-DC7CB9D0A60D}" destId="{099B8BAB-CE0B-4D62-B01E-11EA0D2A28EB}" srcOrd="2" destOrd="0" presId="urn:microsoft.com/office/officeart/2005/8/layout/orgChart1"/>
  </dgm:cxnLst>
  <dgm:bg>
    <a:solidFill>
      <a:schemeClr val="bg1"/>
    </a:solidFill>
  </dgm:bg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7D7D72A-91CF-4B79-BF80-AC83A14918B6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218A3A4F-BEAF-4505-9E6F-A4C4BA12CD07}">
      <dgm:prSet phldrT="[Text]" custT="1"/>
      <dgm:spPr>
        <a:xfrm>
          <a:off x="1520458" y="450673"/>
          <a:ext cx="2902682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r>
            <a:rPr lang="ar-KW" sz="1600" b="1">
              <a:solidFill>
                <a:schemeClr val="tx1"/>
              </a:solidFill>
              <a:latin typeface="Calibri"/>
              <a:ea typeface="+mn-ea"/>
              <a:cs typeface="Arial"/>
            </a:rPr>
            <a:t>العوامل التي تتوقف عليها درجة الصوت الصادرة عن وتر</a:t>
          </a:r>
          <a:endParaRPr lang="ar-SA" sz="1600" b="1">
            <a:solidFill>
              <a:schemeClr val="tx1"/>
            </a:solidFill>
            <a:latin typeface="Calibri"/>
            <a:ea typeface="+mn-ea"/>
            <a:cs typeface="Arial"/>
          </a:endParaRPr>
        </a:p>
      </dgm:t>
    </dgm:pt>
    <dgm:pt modelId="{B27E7800-07E5-4B55-B1F0-867A144D9AFB}" type="parTrans" cxnId="{ED61CE1B-4134-42D9-9C30-04FD8C224F0E}">
      <dgm:prSet/>
      <dgm:spPr/>
      <dgm:t>
        <a:bodyPr/>
        <a:lstStyle/>
        <a:p>
          <a:pPr rtl="1"/>
          <a:endParaRPr lang="ar-SA"/>
        </a:p>
      </dgm:t>
    </dgm:pt>
    <dgm:pt modelId="{DA96FA06-147F-4B15-80D9-FAFF0F581947}" type="sibTrans" cxnId="{ED61CE1B-4134-42D9-9C30-04FD8C224F0E}">
      <dgm:prSet/>
      <dgm:spPr/>
      <dgm:t>
        <a:bodyPr/>
        <a:lstStyle/>
        <a:p>
          <a:pPr rtl="1"/>
          <a:endParaRPr lang="ar-SA"/>
        </a:p>
      </dgm:t>
    </dgm:pt>
    <dgm:pt modelId="{10B4EBF1-AA2A-45F1-A0E6-0791AB0AA80A}">
      <dgm:prSet phldrT="[Text]"/>
      <dgm:spPr>
        <a:xfrm>
          <a:off x="3074" y="1361167"/>
          <a:ext cx="1282386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r>
            <a:rPr lang="ar-KW">
              <a:solidFill>
                <a:schemeClr val="tx1"/>
              </a:solidFill>
              <a:latin typeface="Calibri"/>
              <a:ea typeface="+mn-ea"/>
              <a:cs typeface="Arial"/>
            </a:rPr>
            <a:t>قوة الشد علي الوتر</a:t>
          </a:r>
          <a:endParaRPr lang="ar-SA">
            <a:solidFill>
              <a:schemeClr val="tx1"/>
            </a:solidFill>
            <a:latin typeface="Calibri"/>
            <a:ea typeface="+mn-ea"/>
            <a:cs typeface="Arial"/>
          </a:endParaRPr>
        </a:p>
      </dgm:t>
    </dgm:pt>
    <dgm:pt modelId="{502D256E-D874-4E23-BAA9-C2F780BC4E84}" type="parTrans" cxnId="{CEC58B75-9DC7-462F-B6E5-9E59B76EF11A}">
      <dgm:prSet/>
      <dgm:spPr>
        <a:xfrm>
          <a:off x="644267" y="976451"/>
          <a:ext cx="2327532" cy="269301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80FB2FE0-2B14-4F39-BCA9-800F0C6E941A}" type="sibTrans" cxnId="{CEC58B75-9DC7-462F-B6E5-9E59B76EF11A}">
      <dgm:prSet/>
      <dgm:spPr/>
      <dgm:t>
        <a:bodyPr/>
        <a:lstStyle/>
        <a:p>
          <a:pPr rtl="1"/>
          <a:endParaRPr lang="ar-SA"/>
        </a:p>
      </dgm:t>
    </dgm:pt>
    <dgm:pt modelId="{2ECC476F-B8BC-423D-8263-A39426ADCB52}">
      <dgm:prSet phldrT="[Text]" custT="1"/>
      <dgm:spPr>
        <a:xfrm>
          <a:off x="3106450" y="1361167"/>
          <a:ext cx="1282386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r>
            <a:rPr lang="ar-KW" sz="1600">
              <a:solidFill>
                <a:schemeClr val="tx1"/>
              </a:solidFill>
              <a:latin typeface="Calibri"/>
              <a:ea typeface="+mn-ea"/>
              <a:cs typeface="Arial"/>
            </a:rPr>
            <a:t>مادة الوتر</a:t>
          </a:r>
          <a:endParaRPr lang="ar-SA" sz="1600">
            <a:solidFill>
              <a:schemeClr val="tx1"/>
            </a:solidFill>
            <a:latin typeface="Calibri"/>
            <a:ea typeface="+mn-ea"/>
            <a:cs typeface="Arial"/>
          </a:endParaRPr>
        </a:p>
      </dgm:t>
    </dgm:pt>
    <dgm:pt modelId="{45C65094-C177-42BA-9611-92104D26DD7B}" type="parTrans" cxnId="{92B6214D-276C-4643-991F-DAE6AB5A006B}">
      <dgm:prSet/>
      <dgm:spPr>
        <a:xfrm>
          <a:off x="2971800" y="976451"/>
          <a:ext cx="775844" cy="269301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B695CC3B-3B41-46C3-8705-82FD2DD8A6B9}" type="sibTrans" cxnId="{92B6214D-276C-4643-991F-DAE6AB5A006B}">
      <dgm:prSet/>
      <dgm:spPr/>
      <dgm:t>
        <a:bodyPr/>
        <a:lstStyle/>
        <a:p>
          <a:pPr rtl="1"/>
          <a:endParaRPr lang="ar-SA"/>
        </a:p>
      </dgm:t>
    </dgm:pt>
    <dgm:pt modelId="{ABF1E4FF-186B-4970-9D29-983B96F357DB}">
      <dgm:prSet phldrT="[Text]" custT="1"/>
      <dgm:spPr>
        <a:xfrm>
          <a:off x="4658138" y="1361167"/>
          <a:ext cx="1282386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endParaRPr lang="ar-SA" sz="14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76D8C8A3-6F3B-4EA4-96EE-A0A4386E4885}" type="parTrans" cxnId="{5EF372A1-0B34-4BAE-AEDA-ED8787643461}">
      <dgm:prSet/>
      <dgm:spPr>
        <a:xfrm>
          <a:off x="2971800" y="976451"/>
          <a:ext cx="2327532" cy="269301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1D3314D8-A864-41E3-A9CF-E5C0230BC0BA}" type="sibTrans" cxnId="{5EF372A1-0B34-4BAE-AEDA-ED8787643461}">
      <dgm:prSet/>
      <dgm:spPr/>
      <dgm:t>
        <a:bodyPr/>
        <a:lstStyle/>
        <a:p>
          <a:pPr rtl="1"/>
          <a:endParaRPr lang="ar-SA"/>
        </a:p>
      </dgm:t>
    </dgm:pt>
    <dgm:pt modelId="{5664EA88-041B-47DD-8F84-2CD0DC906BD4}">
      <dgm:prSet/>
      <dgm:spPr>
        <a:xfrm>
          <a:off x="1554762" y="1361167"/>
          <a:ext cx="1282386" cy="410363"/>
        </a:xfrm>
        <a:noFill/>
        <a:ln w="12700" cap="flat" cmpd="sng" algn="ctr">
          <a:noFill/>
          <a:prstDash val="solid"/>
          <a:miter lim="800000"/>
        </a:ln>
        <a:effectLst/>
        <a:sp3d/>
      </dgm:spPr>
      <dgm:t>
        <a:bodyPr/>
        <a:lstStyle/>
        <a:p>
          <a:pPr rtl="1"/>
          <a:endParaRPr lang="ar-SA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0FF6985A-BC24-4F81-8CCF-E80EA279691F}" type="parTrans" cxnId="{F1B815F1-5702-46D8-950B-04DB6CD6E545}">
      <dgm:prSet/>
      <dgm:spPr>
        <a:xfrm>
          <a:off x="2195955" y="976451"/>
          <a:ext cx="775844" cy="269301"/>
        </a:xfr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5A5E6257-0BF0-4E3D-AD6B-6874D3948E20}" type="sibTrans" cxnId="{F1B815F1-5702-46D8-950B-04DB6CD6E545}">
      <dgm:prSet/>
      <dgm:spPr/>
      <dgm:t>
        <a:bodyPr/>
        <a:lstStyle/>
        <a:p>
          <a:pPr rtl="1"/>
          <a:endParaRPr lang="ar-SA"/>
        </a:p>
      </dgm:t>
    </dgm:pt>
    <dgm:pt modelId="{4045F527-0288-4106-A009-6CAAB2AA3C59}" type="pres">
      <dgm:prSet presAssocID="{67D7D72A-91CF-4B79-BF80-AC83A14918B6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825163A0-E5FE-4674-B3BF-C4AB995215FC}" type="pres">
      <dgm:prSet presAssocID="{218A3A4F-BEAF-4505-9E6F-A4C4BA12CD07}" presName="hierRoot1" presStyleCnt="0">
        <dgm:presLayoutVars>
          <dgm:hierBranch val="init"/>
        </dgm:presLayoutVars>
      </dgm:prSet>
      <dgm:spPr/>
    </dgm:pt>
    <dgm:pt modelId="{A432CF7B-6771-4312-B54B-E04AA1B361ED}" type="pres">
      <dgm:prSet presAssocID="{218A3A4F-BEAF-4505-9E6F-A4C4BA12CD07}" presName="rootComposite1" presStyleCnt="0"/>
      <dgm:spPr/>
    </dgm:pt>
    <dgm:pt modelId="{77A9F07B-6756-4F23-A319-C6F8DA1B4CC1}" type="pres">
      <dgm:prSet presAssocID="{218A3A4F-BEAF-4505-9E6F-A4C4BA12CD07}" presName="rootText1" presStyleLbl="alignAcc1" presStyleIdx="0" presStyleCnt="0" custScaleX="2263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7C986D6D-0828-4D76-AA51-6A9453D51335}" type="pres">
      <dgm:prSet presAssocID="{218A3A4F-BEAF-4505-9E6F-A4C4BA12CD07}" presName="topArc1" presStyleLbl="parChTrans1D1" presStyleIdx="0" presStyleCnt="10"/>
      <dgm:spPr>
        <a:xfrm>
          <a:off x="2246129" y="335258"/>
          <a:ext cx="1451341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CD2E4FE4-148F-4B7E-9987-D39DA41035FF}" type="pres">
      <dgm:prSet presAssocID="{218A3A4F-BEAF-4505-9E6F-A4C4BA12CD07}" presName="bottomArc1" presStyleLbl="parChTrans1D1" presStyleIdx="1" presStyleCnt="10"/>
      <dgm:spPr>
        <a:xfrm>
          <a:off x="2246129" y="335258"/>
          <a:ext cx="1451341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BE1F55D9-078B-45F2-882C-FC69EACA4F66}" type="pres">
      <dgm:prSet presAssocID="{218A3A4F-BEAF-4505-9E6F-A4C4BA12CD07}" presName="topConnNode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D76B0FB4-46B5-4AF4-A542-279E2C1BF565}" type="pres">
      <dgm:prSet presAssocID="{218A3A4F-BEAF-4505-9E6F-A4C4BA12CD07}" presName="hierChild2" presStyleCnt="0"/>
      <dgm:spPr/>
    </dgm:pt>
    <dgm:pt modelId="{46739DB3-842F-461D-9281-8EDB315133B5}" type="pres">
      <dgm:prSet presAssocID="{502D256E-D874-4E23-BAA9-C2F780BC4E84}" presName="Name28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2327532" y="0"/>
              </a:moveTo>
              <a:lnTo>
                <a:pt x="2327532" y="134650"/>
              </a:lnTo>
              <a:lnTo>
                <a:pt x="0" y="134650"/>
              </a:lnTo>
              <a:lnTo>
                <a:pt x="0" y="269301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846D171C-FB04-47A9-9A2C-0FAD4BBCAC3B}" type="pres">
      <dgm:prSet presAssocID="{10B4EBF1-AA2A-45F1-A0E6-0791AB0AA80A}" presName="hierRoot2" presStyleCnt="0">
        <dgm:presLayoutVars>
          <dgm:hierBranch val="init"/>
        </dgm:presLayoutVars>
      </dgm:prSet>
      <dgm:spPr/>
    </dgm:pt>
    <dgm:pt modelId="{81E83AA5-BA2E-4309-B232-4757C7DAC971}" type="pres">
      <dgm:prSet presAssocID="{10B4EBF1-AA2A-45F1-A0E6-0791AB0AA80A}" presName="rootComposite2" presStyleCnt="0"/>
      <dgm:spPr/>
    </dgm:pt>
    <dgm:pt modelId="{8C8A558D-C638-475E-A3D4-1C7C48AC0E5D}" type="pres">
      <dgm:prSet presAssocID="{10B4EBF1-AA2A-45F1-A0E6-0791AB0AA80A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47EC28A5-EEDA-41A1-A5E1-F651434A8DF8}" type="pres">
      <dgm:prSet presAssocID="{10B4EBF1-AA2A-45F1-A0E6-0791AB0AA80A}" presName="topArc2" presStyleLbl="parChTrans1D1" presStyleIdx="2" presStyleCnt="10"/>
      <dgm:spPr>
        <a:xfrm>
          <a:off x="323671" y="1245753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2E37F35F-3FD4-4421-B4E7-2CBA9FBFE6A8}" type="pres">
      <dgm:prSet presAssocID="{10B4EBF1-AA2A-45F1-A0E6-0791AB0AA80A}" presName="bottomArc2" presStyleLbl="parChTrans1D1" presStyleIdx="3" presStyleCnt="10"/>
      <dgm:spPr>
        <a:xfrm>
          <a:off x="323671" y="1245753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D3D1A5BD-E05F-42DA-8FDD-1507B275B1FB}" type="pres">
      <dgm:prSet presAssocID="{10B4EBF1-AA2A-45F1-A0E6-0791AB0AA80A}" presName="topConnNode2" presStyleLbl="node2" presStyleIdx="0" presStyleCnt="0"/>
      <dgm:spPr/>
      <dgm:t>
        <a:bodyPr/>
        <a:lstStyle/>
        <a:p>
          <a:pPr rtl="1"/>
          <a:endParaRPr lang="ar-SA"/>
        </a:p>
      </dgm:t>
    </dgm:pt>
    <dgm:pt modelId="{B07D9FB0-FF9C-4367-B2FB-93C7683DC9F5}" type="pres">
      <dgm:prSet presAssocID="{10B4EBF1-AA2A-45F1-A0E6-0791AB0AA80A}" presName="hierChild4" presStyleCnt="0"/>
      <dgm:spPr/>
    </dgm:pt>
    <dgm:pt modelId="{169D6032-CB79-494C-A58D-625BA69D38C4}" type="pres">
      <dgm:prSet presAssocID="{10B4EBF1-AA2A-45F1-A0E6-0791AB0AA80A}" presName="hierChild5" presStyleCnt="0"/>
      <dgm:spPr/>
    </dgm:pt>
    <dgm:pt modelId="{9FFB3A4C-5694-4B53-BBDA-B3958A6E1166}" type="pres">
      <dgm:prSet presAssocID="{0FF6985A-BC24-4F81-8CCF-E80EA279691F}" presName="Name28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775844" y="0"/>
              </a:moveTo>
              <a:lnTo>
                <a:pt x="775844" y="134650"/>
              </a:lnTo>
              <a:lnTo>
                <a:pt x="0" y="134650"/>
              </a:lnTo>
              <a:lnTo>
                <a:pt x="0" y="269301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7A961B5E-89C0-4F81-92C7-149D7C0CEBA6}" type="pres">
      <dgm:prSet presAssocID="{5664EA88-041B-47DD-8F84-2CD0DC906BD4}" presName="hierRoot2" presStyleCnt="0">
        <dgm:presLayoutVars>
          <dgm:hierBranch val="init"/>
        </dgm:presLayoutVars>
      </dgm:prSet>
      <dgm:spPr/>
    </dgm:pt>
    <dgm:pt modelId="{C014D824-0865-4F1E-89B5-48223BA296E8}" type="pres">
      <dgm:prSet presAssocID="{5664EA88-041B-47DD-8F84-2CD0DC906BD4}" presName="rootComposite2" presStyleCnt="0"/>
      <dgm:spPr/>
    </dgm:pt>
    <dgm:pt modelId="{B104E062-EB5E-432B-8F6C-9EBE1AF5B87B}" type="pres">
      <dgm:prSet presAssocID="{5664EA88-041B-47DD-8F84-2CD0DC906BD4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68D597F6-703E-48F3-B4F6-0CA5DAB214FF}" type="pres">
      <dgm:prSet presAssocID="{5664EA88-041B-47DD-8F84-2CD0DC906BD4}" presName="topArc2" presStyleLbl="parChTrans1D1" presStyleIdx="4" presStyleCnt="10"/>
      <dgm:spPr>
        <a:xfrm>
          <a:off x="1875359" y="1245753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A482586B-7669-4F1E-A7AD-85F46BB31E4B}" type="pres">
      <dgm:prSet presAssocID="{5664EA88-041B-47DD-8F84-2CD0DC906BD4}" presName="bottomArc2" presStyleLbl="parChTrans1D1" presStyleIdx="5" presStyleCnt="10"/>
      <dgm:spPr>
        <a:xfrm>
          <a:off x="1875359" y="1245753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54EFF04C-0459-4B78-B3C8-515051A3BFB1}" type="pres">
      <dgm:prSet presAssocID="{5664EA88-041B-47DD-8F84-2CD0DC906BD4}" presName="topConnNode2" presStyleLbl="node2" presStyleIdx="0" presStyleCnt="0"/>
      <dgm:spPr/>
      <dgm:t>
        <a:bodyPr/>
        <a:lstStyle/>
        <a:p>
          <a:pPr rtl="1"/>
          <a:endParaRPr lang="ar-SA"/>
        </a:p>
      </dgm:t>
    </dgm:pt>
    <dgm:pt modelId="{63F413A8-593A-484F-B188-AF302E186359}" type="pres">
      <dgm:prSet presAssocID="{5664EA88-041B-47DD-8F84-2CD0DC906BD4}" presName="hierChild4" presStyleCnt="0"/>
      <dgm:spPr/>
    </dgm:pt>
    <dgm:pt modelId="{E4073F35-D387-43F7-8B87-331F36095DDF}" type="pres">
      <dgm:prSet presAssocID="{5664EA88-041B-47DD-8F84-2CD0DC906BD4}" presName="hierChild5" presStyleCnt="0"/>
      <dgm:spPr/>
    </dgm:pt>
    <dgm:pt modelId="{7FEBC698-9F6B-4F28-80BF-D4BAAACFAC15}" type="pres">
      <dgm:prSet presAssocID="{45C65094-C177-42BA-9611-92104D26DD7B}" presName="Name28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650"/>
              </a:lnTo>
              <a:lnTo>
                <a:pt x="775844" y="134650"/>
              </a:lnTo>
              <a:lnTo>
                <a:pt x="775844" y="269301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A9DA4CC1-6A2A-4669-BAD2-F6E1467FE52C}" type="pres">
      <dgm:prSet presAssocID="{2ECC476F-B8BC-423D-8263-A39426ADCB52}" presName="hierRoot2" presStyleCnt="0">
        <dgm:presLayoutVars>
          <dgm:hierBranch val="init"/>
        </dgm:presLayoutVars>
      </dgm:prSet>
      <dgm:spPr/>
    </dgm:pt>
    <dgm:pt modelId="{B8F302B1-FF7B-4531-8495-590ED9CE51B0}" type="pres">
      <dgm:prSet presAssocID="{2ECC476F-B8BC-423D-8263-A39426ADCB52}" presName="rootComposite2" presStyleCnt="0"/>
      <dgm:spPr/>
    </dgm:pt>
    <dgm:pt modelId="{B018B27A-A83A-4FE1-A18A-7AC5A8E97097}" type="pres">
      <dgm:prSet presAssocID="{2ECC476F-B8BC-423D-8263-A39426ADCB52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2A3936D0-0C9E-481A-B188-515BA3493BC3}" type="pres">
      <dgm:prSet presAssocID="{2ECC476F-B8BC-423D-8263-A39426ADCB52}" presName="topArc2" presStyleLbl="parChTrans1D1" presStyleIdx="6" presStyleCnt="10"/>
      <dgm:spPr>
        <a:xfrm>
          <a:off x="3427047" y="1245753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93FE6AB9-66C5-4CDF-8DE0-A77FF3FDF5A7}" type="pres">
      <dgm:prSet presAssocID="{2ECC476F-B8BC-423D-8263-A39426ADCB52}" presName="bottomArc2" presStyleLbl="parChTrans1D1" presStyleIdx="7" presStyleCnt="10"/>
      <dgm:spPr>
        <a:xfrm>
          <a:off x="3427047" y="1245753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3858049D-CBCB-401E-9103-2095DBAE945D}" type="pres">
      <dgm:prSet presAssocID="{2ECC476F-B8BC-423D-8263-A39426ADCB52}" presName="topConnNode2" presStyleLbl="node2" presStyleIdx="0" presStyleCnt="0"/>
      <dgm:spPr/>
      <dgm:t>
        <a:bodyPr/>
        <a:lstStyle/>
        <a:p>
          <a:pPr rtl="1"/>
          <a:endParaRPr lang="ar-SA"/>
        </a:p>
      </dgm:t>
    </dgm:pt>
    <dgm:pt modelId="{DDA95D5D-157D-433F-A68F-BC946D735186}" type="pres">
      <dgm:prSet presAssocID="{2ECC476F-B8BC-423D-8263-A39426ADCB52}" presName="hierChild4" presStyleCnt="0"/>
      <dgm:spPr/>
    </dgm:pt>
    <dgm:pt modelId="{5856B764-25B8-4EAC-900F-E35814B245A6}" type="pres">
      <dgm:prSet presAssocID="{2ECC476F-B8BC-423D-8263-A39426ADCB52}" presName="hierChild5" presStyleCnt="0"/>
      <dgm:spPr/>
    </dgm:pt>
    <dgm:pt modelId="{E23434C0-C897-4419-A3D2-E495D998F5C8}" type="pres">
      <dgm:prSet presAssocID="{76D8C8A3-6F3B-4EA4-96EE-A0A4386E4885}" presName="Name28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650"/>
              </a:lnTo>
              <a:lnTo>
                <a:pt x="2327532" y="134650"/>
              </a:lnTo>
              <a:lnTo>
                <a:pt x="2327532" y="269301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1EA0DEA0-8DB4-4B10-B59E-1028455B5500}" type="pres">
      <dgm:prSet presAssocID="{ABF1E4FF-186B-4970-9D29-983B96F357DB}" presName="hierRoot2" presStyleCnt="0">
        <dgm:presLayoutVars>
          <dgm:hierBranch val="init"/>
        </dgm:presLayoutVars>
      </dgm:prSet>
      <dgm:spPr/>
    </dgm:pt>
    <dgm:pt modelId="{1D24102E-2464-4611-9A74-554EFFE606FD}" type="pres">
      <dgm:prSet presAssocID="{ABF1E4FF-186B-4970-9D29-983B96F357DB}" presName="rootComposite2" presStyleCnt="0"/>
      <dgm:spPr/>
    </dgm:pt>
    <dgm:pt modelId="{28A04665-CA65-4AFD-8095-9579E68A70F9}" type="pres">
      <dgm:prSet presAssocID="{ABF1E4FF-186B-4970-9D29-983B96F357DB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32E6915C-2FF3-4BC6-8CD5-6C28B7220488}" type="pres">
      <dgm:prSet presAssocID="{ABF1E4FF-186B-4970-9D29-983B96F357DB}" presName="topArc2" presStyleLbl="parChTrans1D1" presStyleIdx="8" presStyleCnt="10"/>
      <dgm:spPr>
        <a:xfrm>
          <a:off x="4978735" y="1245753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47ABD106-2B0F-4832-A2B5-E10497846054}" type="pres">
      <dgm:prSet presAssocID="{ABF1E4FF-186B-4970-9D29-983B96F357DB}" presName="bottomArc2" presStyleLbl="parChTrans1D1" presStyleIdx="9" presStyleCnt="10"/>
      <dgm:spPr>
        <a:xfrm>
          <a:off x="4978735" y="1245753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1"/>
          <a:endParaRPr lang="ar-SA"/>
        </a:p>
      </dgm:t>
    </dgm:pt>
    <dgm:pt modelId="{B899EC68-47B7-4640-BC6B-53CA1F2003D7}" type="pres">
      <dgm:prSet presAssocID="{ABF1E4FF-186B-4970-9D29-983B96F357DB}" presName="topConnNode2" presStyleLbl="node2" presStyleIdx="0" presStyleCnt="0"/>
      <dgm:spPr/>
      <dgm:t>
        <a:bodyPr/>
        <a:lstStyle/>
        <a:p>
          <a:pPr rtl="1"/>
          <a:endParaRPr lang="ar-SA"/>
        </a:p>
      </dgm:t>
    </dgm:pt>
    <dgm:pt modelId="{A09E5A4F-1D86-4FF3-8E76-6F9AB41A1E27}" type="pres">
      <dgm:prSet presAssocID="{ABF1E4FF-186B-4970-9D29-983B96F357DB}" presName="hierChild4" presStyleCnt="0"/>
      <dgm:spPr/>
    </dgm:pt>
    <dgm:pt modelId="{70DF26CA-76E9-4015-9CBA-179C43423D3E}" type="pres">
      <dgm:prSet presAssocID="{ABF1E4FF-186B-4970-9D29-983B96F357DB}" presName="hierChild5" presStyleCnt="0"/>
      <dgm:spPr/>
    </dgm:pt>
    <dgm:pt modelId="{6950C340-C578-4014-A03E-353BFCB62032}" type="pres">
      <dgm:prSet presAssocID="{218A3A4F-BEAF-4505-9E6F-A4C4BA12CD07}" presName="hierChild3" presStyleCnt="0"/>
      <dgm:spPr/>
    </dgm:pt>
  </dgm:ptLst>
  <dgm:cxnLst>
    <dgm:cxn modelId="{81451BA7-9F6C-486B-8BDB-DBDF0FFBC333}" type="presOf" srcId="{218A3A4F-BEAF-4505-9E6F-A4C4BA12CD07}" destId="{BE1F55D9-078B-45F2-882C-FC69EACA4F66}" srcOrd="1" destOrd="0" presId="urn:microsoft.com/office/officeart/2008/layout/HalfCircleOrganizationChart"/>
    <dgm:cxn modelId="{92B6214D-276C-4643-991F-DAE6AB5A006B}" srcId="{218A3A4F-BEAF-4505-9E6F-A4C4BA12CD07}" destId="{2ECC476F-B8BC-423D-8263-A39426ADCB52}" srcOrd="2" destOrd="0" parTransId="{45C65094-C177-42BA-9611-92104D26DD7B}" sibTransId="{B695CC3B-3B41-46C3-8705-82FD2DD8A6B9}"/>
    <dgm:cxn modelId="{2DDC8C9F-86D5-4033-A8F9-72C8F6674D1C}" type="presOf" srcId="{10B4EBF1-AA2A-45F1-A0E6-0791AB0AA80A}" destId="{8C8A558D-C638-475E-A3D4-1C7C48AC0E5D}" srcOrd="0" destOrd="0" presId="urn:microsoft.com/office/officeart/2008/layout/HalfCircleOrganizationChart"/>
    <dgm:cxn modelId="{FA28137B-CB30-4376-AA3F-2B80C9EA1CB8}" type="presOf" srcId="{0FF6985A-BC24-4F81-8CCF-E80EA279691F}" destId="{9FFB3A4C-5694-4B53-BBDA-B3958A6E1166}" srcOrd="0" destOrd="0" presId="urn:microsoft.com/office/officeart/2008/layout/HalfCircleOrganizationChart"/>
    <dgm:cxn modelId="{9BF28B0B-5DFF-4EED-B517-734977D1C0C6}" type="presOf" srcId="{10B4EBF1-AA2A-45F1-A0E6-0791AB0AA80A}" destId="{D3D1A5BD-E05F-42DA-8FDD-1507B275B1FB}" srcOrd="1" destOrd="0" presId="urn:microsoft.com/office/officeart/2008/layout/HalfCircleOrganizationChart"/>
    <dgm:cxn modelId="{96B326E6-3206-452A-B02A-7DB0ABA0049D}" type="presOf" srcId="{45C65094-C177-42BA-9611-92104D26DD7B}" destId="{7FEBC698-9F6B-4F28-80BF-D4BAAACFAC15}" srcOrd="0" destOrd="0" presId="urn:microsoft.com/office/officeart/2008/layout/HalfCircleOrganizationChart"/>
    <dgm:cxn modelId="{5EF372A1-0B34-4BAE-AEDA-ED8787643461}" srcId="{218A3A4F-BEAF-4505-9E6F-A4C4BA12CD07}" destId="{ABF1E4FF-186B-4970-9D29-983B96F357DB}" srcOrd="3" destOrd="0" parTransId="{76D8C8A3-6F3B-4EA4-96EE-A0A4386E4885}" sibTransId="{1D3314D8-A864-41E3-A9CF-E5C0230BC0BA}"/>
    <dgm:cxn modelId="{8035FA0D-A3EF-4FE9-B258-B4409EC9EAC2}" type="presOf" srcId="{76D8C8A3-6F3B-4EA4-96EE-A0A4386E4885}" destId="{E23434C0-C897-4419-A3D2-E495D998F5C8}" srcOrd="0" destOrd="0" presId="urn:microsoft.com/office/officeart/2008/layout/HalfCircleOrganizationChart"/>
    <dgm:cxn modelId="{CEC58B75-9DC7-462F-B6E5-9E59B76EF11A}" srcId="{218A3A4F-BEAF-4505-9E6F-A4C4BA12CD07}" destId="{10B4EBF1-AA2A-45F1-A0E6-0791AB0AA80A}" srcOrd="0" destOrd="0" parTransId="{502D256E-D874-4E23-BAA9-C2F780BC4E84}" sibTransId="{80FB2FE0-2B14-4F39-BCA9-800F0C6E941A}"/>
    <dgm:cxn modelId="{B6599538-6525-4A48-8D62-E56F382B17AF}" type="presOf" srcId="{5664EA88-041B-47DD-8F84-2CD0DC906BD4}" destId="{B104E062-EB5E-432B-8F6C-9EBE1AF5B87B}" srcOrd="0" destOrd="0" presId="urn:microsoft.com/office/officeart/2008/layout/HalfCircleOrganizationChart"/>
    <dgm:cxn modelId="{9238645E-D727-4507-84D9-6FA18F62E623}" type="presOf" srcId="{2ECC476F-B8BC-423D-8263-A39426ADCB52}" destId="{B018B27A-A83A-4FE1-A18A-7AC5A8E97097}" srcOrd="0" destOrd="0" presId="urn:microsoft.com/office/officeart/2008/layout/HalfCircleOrganizationChart"/>
    <dgm:cxn modelId="{011B47B7-51E7-4CE5-A8FB-8EBC48034B5F}" type="presOf" srcId="{ABF1E4FF-186B-4970-9D29-983B96F357DB}" destId="{28A04665-CA65-4AFD-8095-9579E68A70F9}" srcOrd="0" destOrd="0" presId="urn:microsoft.com/office/officeart/2008/layout/HalfCircleOrganizationChart"/>
    <dgm:cxn modelId="{2450F51D-4F54-4616-9AD7-3312CC25100B}" type="presOf" srcId="{218A3A4F-BEAF-4505-9E6F-A4C4BA12CD07}" destId="{77A9F07B-6756-4F23-A319-C6F8DA1B4CC1}" srcOrd="0" destOrd="0" presId="urn:microsoft.com/office/officeart/2008/layout/HalfCircleOrganizationChart"/>
    <dgm:cxn modelId="{F1B815F1-5702-46D8-950B-04DB6CD6E545}" srcId="{218A3A4F-BEAF-4505-9E6F-A4C4BA12CD07}" destId="{5664EA88-041B-47DD-8F84-2CD0DC906BD4}" srcOrd="1" destOrd="0" parTransId="{0FF6985A-BC24-4F81-8CCF-E80EA279691F}" sibTransId="{5A5E6257-0BF0-4E3D-AD6B-6874D3948E20}"/>
    <dgm:cxn modelId="{98098194-D744-41D9-92AC-37747CFE535E}" type="presOf" srcId="{2ECC476F-B8BC-423D-8263-A39426ADCB52}" destId="{3858049D-CBCB-401E-9103-2095DBAE945D}" srcOrd="1" destOrd="0" presId="urn:microsoft.com/office/officeart/2008/layout/HalfCircleOrganizationChart"/>
    <dgm:cxn modelId="{ED61CE1B-4134-42D9-9C30-04FD8C224F0E}" srcId="{67D7D72A-91CF-4B79-BF80-AC83A14918B6}" destId="{218A3A4F-BEAF-4505-9E6F-A4C4BA12CD07}" srcOrd="0" destOrd="0" parTransId="{B27E7800-07E5-4B55-B1F0-867A144D9AFB}" sibTransId="{DA96FA06-147F-4B15-80D9-FAFF0F581947}"/>
    <dgm:cxn modelId="{E6631DE5-9687-40DB-8B0D-FCBE66F8F75E}" type="presOf" srcId="{502D256E-D874-4E23-BAA9-C2F780BC4E84}" destId="{46739DB3-842F-461D-9281-8EDB315133B5}" srcOrd="0" destOrd="0" presId="urn:microsoft.com/office/officeart/2008/layout/HalfCircleOrganizationChart"/>
    <dgm:cxn modelId="{B847E1A2-3D9D-4F34-8EE7-6EDE447140B3}" type="presOf" srcId="{5664EA88-041B-47DD-8F84-2CD0DC906BD4}" destId="{54EFF04C-0459-4B78-B3C8-515051A3BFB1}" srcOrd="1" destOrd="0" presId="urn:microsoft.com/office/officeart/2008/layout/HalfCircleOrganizationChart"/>
    <dgm:cxn modelId="{464773E0-BD0D-4ECE-82E7-E23000FA97B1}" type="presOf" srcId="{67D7D72A-91CF-4B79-BF80-AC83A14918B6}" destId="{4045F527-0288-4106-A009-6CAAB2AA3C59}" srcOrd="0" destOrd="0" presId="urn:microsoft.com/office/officeart/2008/layout/HalfCircleOrganizationChart"/>
    <dgm:cxn modelId="{14F0E1E6-5BE6-44DD-8854-6F326FAFB258}" type="presOf" srcId="{ABF1E4FF-186B-4970-9D29-983B96F357DB}" destId="{B899EC68-47B7-4640-BC6B-53CA1F2003D7}" srcOrd="1" destOrd="0" presId="urn:microsoft.com/office/officeart/2008/layout/HalfCircleOrganizationChart"/>
    <dgm:cxn modelId="{1B31030E-13B9-4B15-B412-CDD38B8548CC}" type="presParOf" srcId="{4045F527-0288-4106-A009-6CAAB2AA3C59}" destId="{825163A0-E5FE-4674-B3BF-C4AB995215FC}" srcOrd="0" destOrd="0" presId="urn:microsoft.com/office/officeart/2008/layout/HalfCircleOrganizationChart"/>
    <dgm:cxn modelId="{01FEBD92-A81A-44D7-99B1-0D33325149CA}" type="presParOf" srcId="{825163A0-E5FE-4674-B3BF-C4AB995215FC}" destId="{A432CF7B-6771-4312-B54B-E04AA1B361ED}" srcOrd="0" destOrd="0" presId="urn:microsoft.com/office/officeart/2008/layout/HalfCircleOrganizationChart"/>
    <dgm:cxn modelId="{E24A8F7C-23BB-40E1-8650-B0D8F27AD3CE}" type="presParOf" srcId="{A432CF7B-6771-4312-B54B-E04AA1B361ED}" destId="{77A9F07B-6756-4F23-A319-C6F8DA1B4CC1}" srcOrd="0" destOrd="0" presId="urn:microsoft.com/office/officeart/2008/layout/HalfCircleOrganizationChart"/>
    <dgm:cxn modelId="{C1281997-F68E-4E38-A629-7DDBEBEA6A34}" type="presParOf" srcId="{A432CF7B-6771-4312-B54B-E04AA1B361ED}" destId="{7C986D6D-0828-4D76-AA51-6A9453D51335}" srcOrd="1" destOrd="0" presId="urn:microsoft.com/office/officeart/2008/layout/HalfCircleOrganizationChart"/>
    <dgm:cxn modelId="{3A3017A6-61C6-415F-B458-DF8E58309D0A}" type="presParOf" srcId="{A432CF7B-6771-4312-B54B-E04AA1B361ED}" destId="{CD2E4FE4-148F-4B7E-9987-D39DA41035FF}" srcOrd="2" destOrd="0" presId="urn:microsoft.com/office/officeart/2008/layout/HalfCircleOrganizationChart"/>
    <dgm:cxn modelId="{E67BC807-3513-4B50-878B-18C4BC7CB248}" type="presParOf" srcId="{A432CF7B-6771-4312-B54B-E04AA1B361ED}" destId="{BE1F55D9-078B-45F2-882C-FC69EACA4F66}" srcOrd="3" destOrd="0" presId="urn:microsoft.com/office/officeart/2008/layout/HalfCircleOrganizationChart"/>
    <dgm:cxn modelId="{4AE710B2-C683-4DD0-A354-11E6790E3017}" type="presParOf" srcId="{825163A0-E5FE-4674-B3BF-C4AB995215FC}" destId="{D76B0FB4-46B5-4AF4-A542-279E2C1BF565}" srcOrd="1" destOrd="0" presId="urn:microsoft.com/office/officeart/2008/layout/HalfCircleOrganizationChart"/>
    <dgm:cxn modelId="{6684A5B5-9C2F-44CD-B142-30132F4C7D68}" type="presParOf" srcId="{D76B0FB4-46B5-4AF4-A542-279E2C1BF565}" destId="{46739DB3-842F-461D-9281-8EDB315133B5}" srcOrd="0" destOrd="0" presId="urn:microsoft.com/office/officeart/2008/layout/HalfCircleOrganizationChart"/>
    <dgm:cxn modelId="{3C858892-1361-4D24-8864-6AF683D2043E}" type="presParOf" srcId="{D76B0FB4-46B5-4AF4-A542-279E2C1BF565}" destId="{846D171C-FB04-47A9-9A2C-0FAD4BBCAC3B}" srcOrd="1" destOrd="0" presId="urn:microsoft.com/office/officeart/2008/layout/HalfCircleOrganizationChart"/>
    <dgm:cxn modelId="{4C9C68A2-BCEF-4DB9-9C87-57972A2FE3DC}" type="presParOf" srcId="{846D171C-FB04-47A9-9A2C-0FAD4BBCAC3B}" destId="{81E83AA5-BA2E-4309-B232-4757C7DAC971}" srcOrd="0" destOrd="0" presId="urn:microsoft.com/office/officeart/2008/layout/HalfCircleOrganizationChart"/>
    <dgm:cxn modelId="{B18CEE90-3325-420C-9C03-766F8BC0DA84}" type="presParOf" srcId="{81E83AA5-BA2E-4309-B232-4757C7DAC971}" destId="{8C8A558D-C638-475E-A3D4-1C7C48AC0E5D}" srcOrd="0" destOrd="0" presId="urn:microsoft.com/office/officeart/2008/layout/HalfCircleOrganizationChart"/>
    <dgm:cxn modelId="{9661BDE3-1FF0-4A9C-B9D9-80AC01211759}" type="presParOf" srcId="{81E83AA5-BA2E-4309-B232-4757C7DAC971}" destId="{47EC28A5-EEDA-41A1-A5E1-F651434A8DF8}" srcOrd="1" destOrd="0" presId="urn:microsoft.com/office/officeart/2008/layout/HalfCircleOrganizationChart"/>
    <dgm:cxn modelId="{6592A6A8-43FB-46FC-B48E-1780AB162D94}" type="presParOf" srcId="{81E83AA5-BA2E-4309-B232-4757C7DAC971}" destId="{2E37F35F-3FD4-4421-B4E7-2CBA9FBFE6A8}" srcOrd="2" destOrd="0" presId="urn:microsoft.com/office/officeart/2008/layout/HalfCircleOrganizationChart"/>
    <dgm:cxn modelId="{5E7AACF7-3199-494E-B33A-6CED30D0C2D0}" type="presParOf" srcId="{81E83AA5-BA2E-4309-B232-4757C7DAC971}" destId="{D3D1A5BD-E05F-42DA-8FDD-1507B275B1FB}" srcOrd="3" destOrd="0" presId="urn:microsoft.com/office/officeart/2008/layout/HalfCircleOrganizationChart"/>
    <dgm:cxn modelId="{FE62C9C4-C62D-49F0-9BE4-B57032A1E17C}" type="presParOf" srcId="{846D171C-FB04-47A9-9A2C-0FAD4BBCAC3B}" destId="{B07D9FB0-FF9C-4367-B2FB-93C7683DC9F5}" srcOrd="1" destOrd="0" presId="urn:microsoft.com/office/officeart/2008/layout/HalfCircleOrganizationChart"/>
    <dgm:cxn modelId="{76A6E23B-1FE1-46E9-BB39-B5AB0C4E3003}" type="presParOf" srcId="{846D171C-FB04-47A9-9A2C-0FAD4BBCAC3B}" destId="{169D6032-CB79-494C-A58D-625BA69D38C4}" srcOrd="2" destOrd="0" presId="urn:microsoft.com/office/officeart/2008/layout/HalfCircleOrganizationChart"/>
    <dgm:cxn modelId="{9BF4A834-A6EF-4D15-BB4E-9A52E3DB2080}" type="presParOf" srcId="{D76B0FB4-46B5-4AF4-A542-279E2C1BF565}" destId="{9FFB3A4C-5694-4B53-BBDA-B3958A6E1166}" srcOrd="2" destOrd="0" presId="urn:microsoft.com/office/officeart/2008/layout/HalfCircleOrganizationChart"/>
    <dgm:cxn modelId="{A89C5FA3-8849-448E-965E-E3849B7F0342}" type="presParOf" srcId="{D76B0FB4-46B5-4AF4-A542-279E2C1BF565}" destId="{7A961B5E-89C0-4F81-92C7-149D7C0CEBA6}" srcOrd="3" destOrd="0" presId="urn:microsoft.com/office/officeart/2008/layout/HalfCircleOrganizationChart"/>
    <dgm:cxn modelId="{655FE306-3579-4F75-ABC1-253CD9DA6E84}" type="presParOf" srcId="{7A961B5E-89C0-4F81-92C7-149D7C0CEBA6}" destId="{C014D824-0865-4F1E-89B5-48223BA296E8}" srcOrd="0" destOrd="0" presId="urn:microsoft.com/office/officeart/2008/layout/HalfCircleOrganizationChart"/>
    <dgm:cxn modelId="{24E61105-7E98-4461-96F1-25F6D9CA6DE5}" type="presParOf" srcId="{C014D824-0865-4F1E-89B5-48223BA296E8}" destId="{B104E062-EB5E-432B-8F6C-9EBE1AF5B87B}" srcOrd="0" destOrd="0" presId="urn:microsoft.com/office/officeart/2008/layout/HalfCircleOrganizationChart"/>
    <dgm:cxn modelId="{501D2A1B-9CB6-4EFC-B01A-E7AFE2DFD9AE}" type="presParOf" srcId="{C014D824-0865-4F1E-89B5-48223BA296E8}" destId="{68D597F6-703E-48F3-B4F6-0CA5DAB214FF}" srcOrd="1" destOrd="0" presId="urn:microsoft.com/office/officeart/2008/layout/HalfCircleOrganizationChart"/>
    <dgm:cxn modelId="{47D4F259-6D36-4584-8289-8BA575439F85}" type="presParOf" srcId="{C014D824-0865-4F1E-89B5-48223BA296E8}" destId="{A482586B-7669-4F1E-A7AD-85F46BB31E4B}" srcOrd="2" destOrd="0" presId="urn:microsoft.com/office/officeart/2008/layout/HalfCircleOrganizationChart"/>
    <dgm:cxn modelId="{66EC2B07-E8C9-4E45-9A9D-1834B2BE80A7}" type="presParOf" srcId="{C014D824-0865-4F1E-89B5-48223BA296E8}" destId="{54EFF04C-0459-4B78-B3C8-515051A3BFB1}" srcOrd="3" destOrd="0" presId="urn:microsoft.com/office/officeart/2008/layout/HalfCircleOrganizationChart"/>
    <dgm:cxn modelId="{A88CC67A-EB6A-43C8-9B93-F5CC8747FDFC}" type="presParOf" srcId="{7A961B5E-89C0-4F81-92C7-149D7C0CEBA6}" destId="{63F413A8-593A-484F-B188-AF302E186359}" srcOrd="1" destOrd="0" presId="urn:microsoft.com/office/officeart/2008/layout/HalfCircleOrganizationChart"/>
    <dgm:cxn modelId="{237255B2-B15D-4C03-8F64-C57ED4D2AB99}" type="presParOf" srcId="{7A961B5E-89C0-4F81-92C7-149D7C0CEBA6}" destId="{E4073F35-D387-43F7-8B87-331F36095DDF}" srcOrd="2" destOrd="0" presId="urn:microsoft.com/office/officeart/2008/layout/HalfCircleOrganizationChart"/>
    <dgm:cxn modelId="{B697F3E8-619B-4511-BB03-C387A83FDCFB}" type="presParOf" srcId="{D76B0FB4-46B5-4AF4-A542-279E2C1BF565}" destId="{7FEBC698-9F6B-4F28-80BF-D4BAAACFAC15}" srcOrd="4" destOrd="0" presId="urn:microsoft.com/office/officeart/2008/layout/HalfCircleOrganizationChart"/>
    <dgm:cxn modelId="{9B9762BC-5CE8-4FC8-949C-605946DFFEC1}" type="presParOf" srcId="{D76B0FB4-46B5-4AF4-A542-279E2C1BF565}" destId="{A9DA4CC1-6A2A-4669-BAD2-F6E1467FE52C}" srcOrd="5" destOrd="0" presId="urn:microsoft.com/office/officeart/2008/layout/HalfCircleOrganizationChart"/>
    <dgm:cxn modelId="{2A52B68D-E4A1-47A1-AF68-AABD0FCB32E1}" type="presParOf" srcId="{A9DA4CC1-6A2A-4669-BAD2-F6E1467FE52C}" destId="{B8F302B1-FF7B-4531-8495-590ED9CE51B0}" srcOrd="0" destOrd="0" presId="urn:microsoft.com/office/officeart/2008/layout/HalfCircleOrganizationChart"/>
    <dgm:cxn modelId="{AD83D6CE-6557-4339-B8AC-101C1BEBE6B7}" type="presParOf" srcId="{B8F302B1-FF7B-4531-8495-590ED9CE51B0}" destId="{B018B27A-A83A-4FE1-A18A-7AC5A8E97097}" srcOrd="0" destOrd="0" presId="urn:microsoft.com/office/officeart/2008/layout/HalfCircleOrganizationChart"/>
    <dgm:cxn modelId="{34CEABD1-C150-45E1-8566-9B85E0F9ACF1}" type="presParOf" srcId="{B8F302B1-FF7B-4531-8495-590ED9CE51B0}" destId="{2A3936D0-0C9E-481A-B188-515BA3493BC3}" srcOrd="1" destOrd="0" presId="urn:microsoft.com/office/officeart/2008/layout/HalfCircleOrganizationChart"/>
    <dgm:cxn modelId="{F1270AEE-1EBF-471E-A380-BF029822AEF8}" type="presParOf" srcId="{B8F302B1-FF7B-4531-8495-590ED9CE51B0}" destId="{93FE6AB9-66C5-4CDF-8DE0-A77FF3FDF5A7}" srcOrd="2" destOrd="0" presId="urn:microsoft.com/office/officeart/2008/layout/HalfCircleOrganizationChart"/>
    <dgm:cxn modelId="{53C89A88-B6B8-49C0-9C75-83214C563010}" type="presParOf" srcId="{B8F302B1-FF7B-4531-8495-590ED9CE51B0}" destId="{3858049D-CBCB-401E-9103-2095DBAE945D}" srcOrd="3" destOrd="0" presId="urn:microsoft.com/office/officeart/2008/layout/HalfCircleOrganizationChart"/>
    <dgm:cxn modelId="{5D5C1BDE-77AC-43C3-A659-A10955971941}" type="presParOf" srcId="{A9DA4CC1-6A2A-4669-BAD2-F6E1467FE52C}" destId="{DDA95D5D-157D-433F-A68F-BC946D735186}" srcOrd="1" destOrd="0" presId="urn:microsoft.com/office/officeart/2008/layout/HalfCircleOrganizationChart"/>
    <dgm:cxn modelId="{C39BBA4B-EBD7-45EE-B4B9-0DED1667C4F4}" type="presParOf" srcId="{A9DA4CC1-6A2A-4669-BAD2-F6E1467FE52C}" destId="{5856B764-25B8-4EAC-900F-E35814B245A6}" srcOrd="2" destOrd="0" presId="urn:microsoft.com/office/officeart/2008/layout/HalfCircleOrganizationChart"/>
    <dgm:cxn modelId="{8A565FAB-0F90-4CFD-9B00-7758BAFEDF86}" type="presParOf" srcId="{D76B0FB4-46B5-4AF4-A542-279E2C1BF565}" destId="{E23434C0-C897-4419-A3D2-E495D998F5C8}" srcOrd="6" destOrd="0" presId="urn:microsoft.com/office/officeart/2008/layout/HalfCircleOrganizationChart"/>
    <dgm:cxn modelId="{C5789F60-DD1C-4451-9D10-965F537260A3}" type="presParOf" srcId="{D76B0FB4-46B5-4AF4-A542-279E2C1BF565}" destId="{1EA0DEA0-8DB4-4B10-B59E-1028455B5500}" srcOrd="7" destOrd="0" presId="urn:microsoft.com/office/officeart/2008/layout/HalfCircleOrganizationChart"/>
    <dgm:cxn modelId="{A0E6350C-654F-4A01-B5AE-E58DED3D98F5}" type="presParOf" srcId="{1EA0DEA0-8DB4-4B10-B59E-1028455B5500}" destId="{1D24102E-2464-4611-9A74-554EFFE606FD}" srcOrd="0" destOrd="0" presId="urn:microsoft.com/office/officeart/2008/layout/HalfCircleOrganizationChart"/>
    <dgm:cxn modelId="{E0A2D057-3526-4F67-ACF7-AF50CA107F3E}" type="presParOf" srcId="{1D24102E-2464-4611-9A74-554EFFE606FD}" destId="{28A04665-CA65-4AFD-8095-9579E68A70F9}" srcOrd="0" destOrd="0" presId="urn:microsoft.com/office/officeart/2008/layout/HalfCircleOrganizationChart"/>
    <dgm:cxn modelId="{88C977D7-8211-4CEC-8237-9E1B55135490}" type="presParOf" srcId="{1D24102E-2464-4611-9A74-554EFFE606FD}" destId="{32E6915C-2FF3-4BC6-8CD5-6C28B7220488}" srcOrd="1" destOrd="0" presId="urn:microsoft.com/office/officeart/2008/layout/HalfCircleOrganizationChart"/>
    <dgm:cxn modelId="{F3A81A0D-46A1-48B9-8864-F14A8EA295F7}" type="presParOf" srcId="{1D24102E-2464-4611-9A74-554EFFE606FD}" destId="{47ABD106-2B0F-4832-A2B5-E10497846054}" srcOrd="2" destOrd="0" presId="urn:microsoft.com/office/officeart/2008/layout/HalfCircleOrganizationChart"/>
    <dgm:cxn modelId="{C300FE96-6DBE-452D-BAF8-4724FEA7C10E}" type="presParOf" srcId="{1D24102E-2464-4611-9A74-554EFFE606FD}" destId="{B899EC68-47B7-4640-BC6B-53CA1F2003D7}" srcOrd="3" destOrd="0" presId="urn:microsoft.com/office/officeart/2008/layout/HalfCircleOrganizationChart"/>
    <dgm:cxn modelId="{40F9947D-4F28-4914-8C90-366E42269A8E}" type="presParOf" srcId="{1EA0DEA0-8DB4-4B10-B59E-1028455B5500}" destId="{A09E5A4F-1D86-4FF3-8E76-6F9AB41A1E27}" srcOrd="1" destOrd="0" presId="urn:microsoft.com/office/officeart/2008/layout/HalfCircleOrganizationChart"/>
    <dgm:cxn modelId="{8BD29ACB-4210-479A-BB1F-D71D8D07BC50}" type="presParOf" srcId="{1EA0DEA0-8DB4-4B10-B59E-1028455B5500}" destId="{70DF26CA-76E9-4015-9CBA-179C43423D3E}" srcOrd="2" destOrd="0" presId="urn:microsoft.com/office/officeart/2008/layout/HalfCircleOrganizationChart"/>
    <dgm:cxn modelId="{F1D90ACA-CC4F-45D5-9A49-FAB5B023F2A9}" type="presParOf" srcId="{825163A0-E5FE-4674-B3BF-C4AB995215FC}" destId="{6950C340-C578-4014-A03E-353BFCB62032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60FB532-30F9-4925-8C8C-1D0FCF7D332C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pPr rtl="1"/>
          <a:endParaRPr lang="ar-SA"/>
        </a:p>
      </dgm:t>
    </dgm:pt>
    <dgm:pt modelId="{B616D4A1-66B4-4FA3-9731-BB50F020F5CF}">
      <dgm:prSet phldrT="[Text]" custT="1"/>
      <dgm:spPr>
        <a:xfrm>
          <a:off x="1950108" y="0"/>
          <a:ext cx="1916207" cy="605823"/>
        </a:xfrm>
      </dgm:spPr>
      <dgm:t>
        <a:bodyPr/>
        <a:lstStyle/>
        <a:p>
          <a:pPr rtl="1"/>
          <a:r>
            <a:rPr lang="ar-KW" sz="1800">
              <a:latin typeface="Calibri"/>
              <a:ea typeface="+mn-ea"/>
              <a:cs typeface="Arial"/>
            </a:rPr>
            <a:t>أنواع الموجات</a:t>
          </a:r>
          <a:endParaRPr lang="ar-SA" sz="1800">
            <a:latin typeface="Calibri"/>
            <a:ea typeface="+mn-ea"/>
            <a:cs typeface="Arial"/>
          </a:endParaRPr>
        </a:p>
      </dgm:t>
    </dgm:pt>
    <dgm:pt modelId="{94639783-51F8-4FD4-9651-DFE5A69C06CC}" type="parTrans" cxnId="{AB822938-7CF1-4F46-BD22-C07ECE53097A}">
      <dgm:prSet/>
      <dgm:spPr/>
      <dgm:t>
        <a:bodyPr/>
        <a:lstStyle/>
        <a:p>
          <a:pPr rtl="1"/>
          <a:endParaRPr lang="ar-SA"/>
        </a:p>
      </dgm:t>
    </dgm:pt>
    <dgm:pt modelId="{3522ED7B-E737-4444-8AB5-728687A7F8CE}" type="sibTrans" cxnId="{AB822938-7CF1-4F46-BD22-C07ECE53097A}">
      <dgm:prSet/>
      <dgm:spPr/>
      <dgm:t>
        <a:bodyPr/>
        <a:lstStyle/>
        <a:p>
          <a:pPr rtl="1"/>
          <a:endParaRPr lang="ar-SA"/>
        </a:p>
      </dgm:t>
    </dgm:pt>
    <dgm:pt modelId="{464E6F37-AEC5-43C9-9748-8358C5B9B17C}">
      <dgm:prSet phldrT="[Text]" custT="1"/>
      <dgm:spPr>
        <a:xfrm>
          <a:off x="899883" y="861837"/>
          <a:ext cx="1211646" cy="605823"/>
        </a:xfrm>
      </dgm:spPr>
      <dgm:t>
        <a:bodyPr/>
        <a:lstStyle/>
        <a:p>
          <a:pPr rtl="1"/>
          <a:r>
            <a:rPr lang="ar-KW" sz="1600">
              <a:latin typeface="Calibri"/>
              <a:ea typeface="+mn-ea"/>
              <a:cs typeface="Arial"/>
            </a:rPr>
            <a:t>مستعرضة</a:t>
          </a:r>
          <a:endParaRPr lang="ar-SA" sz="1600">
            <a:latin typeface="Calibri"/>
            <a:ea typeface="+mn-ea"/>
            <a:cs typeface="Arial"/>
          </a:endParaRPr>
        </a:p>
      </dgm:t>
    </dgm:pt>
    <dgm:pt modelId="{533F962D-D97A-447D-9BFC-975EE656C84B}" type="parTrans" cxnId="{619C7363-8BAD-47EC-B494-4AFCD8CFEF2B}">
      <dgm:prSet/>
      <dgm:spPr>
        <a:xfrm>
          <a:off x="1505707" y="605823"/>
          <a:ext cx="1402505" cy="256013"/>
        </a:xfrm>
      </dgm:spPr>
      <dgm:t>
        <a:bodyPr/>
        <a:lstStyle/>
        <a:p>
          <a:pPr rtl="1"/>
          <a:endParaRPr lang="ar-SA"/>
        </a:p>
      </dgm:t>
    </dgm:pt>
    <dgm:pt modelId="{AEFC32C9-3A47-47CE-B7AB-6AB52064C20F}" type="sibTrans" cxnId="{619C7363-8BAD-47EC-B494-4AFCD8CFEF2B}">
      <dgm:prSet/>
      <dgm:spPr/>
      <dgm:t>
        <a:bodyPr/>
        <a:lstStyle/>
        <a:p>
          <a:pPr rtl="1"/>
          <a:endParaRPr lang="ar-SA"/>
        </a:p>
      </dgm:t>
    </dgm:pt>
    <dgm:pt modelId="{301AC535-BF04-41B1-AC45-71F8DB245C30}">
      <dgm:prSet phldrT="[Text]" custT="1"/>
      <dgm:spPr>
        <a:xfrm>
          <a:off x="2365976" y="861837"/>
          <a:ext cx="1211646" cy="605823"/>
        </a:xfrm>
      </dgm:spPr>
      <dgm:t>
        <a:bodyPr/>
        <a:lstStyle/>
        <a:p>
          <a:pPr rtl="1"/>
          <a:r>
            <a:rPr lang="ar-KW" sz="1600">
              <a:latin typeface="Calibri"/>
              <a:ea typeface="+mn-ea"/>
              <a:cs typeface="Arial"/>
            </a:rPr>
            <a:t>طولية</a:t>
          </a:r>
          <a:endParaRPr lang="ar-SA" sz="1600">
            <a:latin typeface="Calibri"/>
            <a:ea typeface="+mn-ea"/>
            <a:cs typeface="Arial"/>
          </a:endParaRPr>
        </a:p>
      </dgm:t>
    </dgm:pt>
    <dgm:pt modelId="{1C3A1F59-18B4-49CC-A0BB-FC0D543410B3}" type="parTrans" cxnId="{89FDBC4C-4C53-4A8D-9C0E-852948EE0810}">
      <dgm:prSet/>
      <dgm:spPr>
        <a:xfrm>
          <a:off x="2862492" y="605823"/>
          <a:ext cx="91440" cy="256013"/>
        </a:xfrm>
      </dgm:spPr>
      <dgm:t>
        <a:bodyPr/>
        <a:lstStyle/>
        <a:p>
          <a:pPr rtl="1"/>
          <a:endParaRPr lang="ar-SA"/>
        </a:p>
      </dgm:t>
    </dgm:pt>
    <dgm:pt modelId="{337F81C2-B5B1-4887-BD94-C927D696C2B9}" type="sibTrans" cxnId="{89FDBC4C-4C53-4A8D-9C0E-852948EE0810}">
      <dgm:prSet/>
      <dgm:spPr/>
      <dgm:t>
        <a:bodyPr/>
        <a:lstStyle/>
        <a:p>
          <a:pPr rtl="1"/>
          <a:endParaRPr lang="ar-SA"/>
        </a:p>
      </dgm:t>
    </dgm:pt>
    <dgm:pt modelId="{63894316-1B6F-4414-A156-BCF73BB9AD2F}">
      <dgm:prSet custT="1"/>
      <dgm:spPr>
        <a:xfrm>
          <a:off x="2668888" y="1722106"/>
          <a:ext cx="1211646" cy="605823"/>
        </a:xfrm>
      </dgm:spPr>
      <dgm:t>
        <a:bodyPr/>
        <a:lstStyle/>
        <a:p>
          <a:pPr rtl="1"/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441DA35C-A624-4433-BC69-CEC04CAFDA6D}" type="parTrans" cxnId="{2BD25362-52B3-4B48-93D5-1DF01258CCFA}">
      <dgm:prSet/>
      <dgm:spPr>
        <a:xfrm>
          <a:off x="2487141" y="1467660"/>
          <a:ext cx="181747" cy="557357"/>
        </a:xfrm>
      </dgm:spPr>
      <dgm:t>
        <a:bodyPr/>
        <a:lstStyle/>
        <a:p>
          <a:pPr rtl="1"/>
          <a:endParaRPr lang="ar-SA"/>
        </a:p>
      </dgm:t>
    </dgm:pt>
    <dgm:pt modelId="{B4599690-2A6A-49D0-A8D3-398261153657}" type="sibTrans" cxnId="{2BD25362-52B3-4B48-93D5-1DF01258CCFA}">
      <dgm:prSet/>
      <dgm:spPr/>
      <dgm:t>
        <a:bodyPr/>
        <a:lstStyle/>
        <a:p>
          <a:pPr rtl="1"/>
          <a:endParaRPr lang="ar-SA"/>
        </a:p>
      </dgm:t>
    </dgm:pt>
    <dgm:pt modelId="{EFD47BD6-DD2C-4ED6-996B-F2DA7A50AA68}">
      <dgm:prSet custT="1"/>
      <dgm:spPr>
        <a:xfrm>
          <a:off x="1202795" y="1722106"/>
          <a:ext cx="1211646" cy="605823"/>
        </a:xfrm>
      </dgm:spPr>
      <dgm:t>
        <a:bodyPr/>
        <a:lstStyle/>
        <a:p>
          <a:pPr rtl="1"/>
          <a:endParaRPr lang="ar-SA" sz="20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FD847B79-4B7A-4BB8-968C-F4DAF0AFAB1F}" type="parTrans" cxnId="{031E9130-1313-4D5B-A6C3-4DBC68F247D7}">
      <dgm:prSet/>
      <dgm:spPr>
        <a:xfrm>
          <a:off x="1021048" y="1467660"/>
          <a:ext cx="181747" cy="557357"/>
        </a:xfrm>
      </dgm:spPr>
      <dgm:t>
        <a:bodyPr/>
        <a:lstStyle/>
        <a:p>
          <a:pPr rtl="1"/>
          <a:endParaRPr lang="ar-SA"/>
        </a:p>
      </dgm:t>
    </dgm:pt>
    <dgm:pt modelId="{01837D37-236F-4BB1-989E-0F07EB953E59}" type="sibTrans" cxnId="{031E9130-1313-4D5B-A6C3-4DBC68F247D7}">
      <dgm:prSet/>
      <dgm:spPr/>
      <dgm:t>
        <a:bodyPr/>
        <a:lstStyle/>
        <a:p>
          <a:pPr rtl="1"/>
          <a:endParaRPr lang="ar-SA"/>
        </a:p>
      </dgm:t>
    </dgm:pt>
    <dgm:pt modelId="{0AD37044-DD8D-4970-898C-64A686CEC29C}">
      <dgm:prSet custT="1"/>
      <dgm:spPr>
        <a:xfrm>
          <a:off x="1202795" y="2582375"/>
          <a:ext cx="1211646" cy="605823"/>
        </a:xfrm>
      </dgm:spPr>
      <dgm:t>
        <a:bodyPr/>
        <a:lstStyle/>
        <a:p>
          <a:pPr rtl="1"/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818667FB-641B-4365-AFB2-9F5D90FD9F13}" type="parTrans" cxnId="{F6ECCA39-6906-433D-9513-3C95EA987042}">
      <dgm:prSet/>
      <dgm:spPr>
        <a:xfrm>
          <a:off x="1021048" y="1467660"/>
          <a:ext cx="181747" cy="1417626"/>
        </a:xfrm>
      </dgm:spPr>
      <dgm:t>
        <a:bodyPr/>
        <a:lstStyle/>
        <a:p>
          <a:pPr rtl="1"/>
          <a:endParaRPr lang="ar-SA"/>
        </a:p>
      </dgm:t>
    </dgm:pt>
    <dgm:pt modelId="{B7A8C37F-3998-488D-853C-6A94EE1AC995}" type="sibTrans" cxnId="{F6ECCA39-6906-433D-9513-3C95EA987042}">
      <dgm:prSet/>
      <dgm:spPr/>
      <dgm:t>
        <a:bodyPr/>
        <a:lstStyle/>
        <a:p>
          <a:pPr rtl="1"/>
          <a:endParaRPr lang="ar-SA"/>
        </a:p>
      </dgm:t>
    </dgm:pt>
    <dgm:pt modelId="{AF81809B-DEC7-4B12-9FE6-B130C3ECEDA7}">
      <dgm:prSet custT="1"/>
      <dgm:spPr>
        <a:xfrm>
          <a:off x="3832069" y="861837"/>
          <a:ext cx="1211646" cy="605823"/>
        </a:xfrm>
      </dgm:spPr>
      <dgm:t>
        <a:bodyPr/>
        <a:lstStyle/>
        <a:p>
          <a:pPr rtl="1"/>
          <a:r>
            <a:rPr lang="ar-KW" sz="1600">
              <a:latin typeface="Calibri"/>
              <a:ea typeface="+mn-ea"/>
              <a:cs typeface="Arial"/>
            </a:rPr>
            <a:t>.................</a:t>
          </a:r>
          <a:endParaRPr lang="ar-SA" sz="1600">
            <a:latin typeface="Calibri"/>
            <a:ea typeface="+mn-ea"/>
            <a:cs typeface="Arial"/>
          </a:endParaRPr>
        </a:p>
      </dgm:t>
    </dgm:pt>
    <dgm:pt modelId="{B25C4529-41A0-4F75-8AA3-8EF899123600}" type="parTrans" cxnId="{51C5C808-3152-47AB-BA9F-393F83EF005C}">
      <dgm:prSet/>
      <dgm:spPr>
        <a:xfrm>
          <a:off x="2908212" y="605823"/>
          <a:ext cx="1529680" cy="256013"/>
        </a:xfrm>
      </dgm:spPr>
      <dgm:t>
        <a:bodyPr/>
        <a:lstStyle/>
        <a:p>
          <a:pPr rtl="1"/>
          <a:endParaRPr lang="ar-SA"/>
        </a:p>
      </dgm:t>
    </dgm:pt>
    <dgm:pt modelId="{C006D8F3-C784-42E2-8C47-16BA43ADA90C}" type="sibTrans" cxnId="{51C5C808-3152-47AB-BA9F-393F83EF005C}">
      <dgm:prSet/>
      <dgm:spPr/>
      <dgm:t>
        <a:bodyPr/>
        <a:lstStyle/>
        <a:p>
          <a:pPr rtl="1"/>
          <a:endParaRPr lang="ar-SA"/>
        </a:p>
      </dgm:t>
    </dgm:pt>
    <dgm:pt modelId="{5AC9CEA7-C3A7-40CE-9717-04B10854D5F8}">
      <dgm:prSet custT="1"/>
      <dgm:spPr>
        <a:xfrm>
          <a:off x="2668888" y="2582375"/>
          <a:ext cx="1211646" cy="605823"/>
        </a:xfrm>
      </dgm:spPr>
      <dgm:t>
        <a:bodyPr/>
        <a:lstStyle/>
        <a:p>
          <a:pPr rtl="1"/>
          <a:endParaRPr lang="ar-SA" sz="16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gm:t>
    </dgm:pt>
    <dgm:pt modelId="{D36863B8-5D19-4E58-821E-09B0E9DD4C40}" type="sibTrans" cxnId="{A8AE590E-D908-417A-A9EA-B025500AC9F3}">
      <dgm:prSet/>
      <dgm:spPr/>
      <dgm:t>
        <a:bodyPr/>
        <a:lstStyle/>
        <a:p>
          <a:pPr rtl="1"/>
          <a:endParaRPr lang="ar-SA"/>
        </a:p>
      </dgm:t>
    </dgm:pt>
    <dgm:pt modelId="{DDFD66CF-077D-4B0C-9AB5-45D039446EF3}" type="parTrans" cxnId="{A8AE590E-D908-417A-A9EA-B025500AC9F3}">
      <dgm:prSet/>
      <dgm:spPr>
        <a:xfrm>
          <a:off x="2487141" y="1467660"/>
          <a:ext cx="181747" cy="1417626"/>
        </a:xfrm>
      </dgm:spPr>
      <dgm:t>
        <a:bodyPr/>
        <a:lstStyle/>
        <a:p>
          <a:pPr rtl="1"/>
          <a:endParaRPr lang="ar-SA"/>
        </a:p>
      </dgm:t>
    </dgm:pt>
    <dgm:pt modelId="{3B2E5F2C-31AC-453B-88A8-4BAD8A706338}" type="pres">
      <dgm:prSet presAssocID="{860FB532-30F9-4925-8C8C-1D0FCF7D332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984D3666-E014-4373-9B58-2816FD747A66}" type="pres">
      <dgm:prSet presAssocID="{B616D4A1-66B4-4FA3-9731-BB50F020F5CF}" presName="hierRoot1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70613153-6314-40A3-87BC-1E1F7CE78A66}" type="pres">
      <dgm:prSet presAssocID="{B616D4A1-66B4-4FA3-9731-BB50F020F5CF}" presName="rootComposite1" presStyleCnt="0"/>
      <dgm:spPr/>
      <dgm:t>
        <a:bodyPr/>
        <a:lstStyle/>
        <a:p>
          <a:pPr rtl="1"/>
          <a:endParaRPr lang="ar-SA"/>
        </a:p>
      </dgm:t>
    </dgm:pt>
    <dgm:pt modelId="{CE03526D-127D-41C7-90F6-CEBA36D91C53}" type="pres">
      <dgm:prSet presAssocID="{B616D4A1-66B4-4FA3-9731-BB50F020F5CF}" presName="rootText1" presStyleLbl="node0" presStyleIdx="0" presStyleCnt="1" custScaleX="158149" custLinFactNeighborX="-5248" custLinFactNeighborY="-378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19F7AE36-163A-4756-9F53-C23407A930D7}" type="pres">
      <dgm:prSet presAssocID="{B616D4A1-66B4-4FA3-9731-BB50F020F5CF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ED7A5764-7C27-4917-9598-4BD33676FC39}" type="pres">
      <dgm:prSet presAssocID="{B616D4A1-66B4-4FA3-9731-BB50F020F5CF}" presName="hierChild2" presStyleCnt="0"/>
      <dgm:spPr/>
      <dgm:t>
        <a:bodyPr/>
        <a:lstStyle/>
        <a:p>
          <a:pPr rtl="1"/>
          <a:endParaRPr lang="ar-SA"/>
        </a:p>
      </dgm:t>
    </dgm:pt>
    <dgm:pt modelId="{4AB1D64A-2CD4-4186-9D2C-6F8296501CE5}" type="pres">
      <dgm:prSet presAssocID="{533F962D-D97A-447D-9BFC-975EE656C84B}" presName="Name37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402505" y="0"/>
              </a:moveTo>
              <a:lnTo>
                <a:pt x="1402505" y="128790"/>
              </a:lnTo>
              <a:lnTo>
                <a:pt x="0" y="128790"/>
              </a:lnTo>
              <a:lnTo>
                <a:pt x="0" y="256013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A31F3CB6-6D20-4196-95BE-AADA2099DB99}" type="pres">
      <dgm:prSet presAssocID="{464E6F37-AEC5-43C9-9748-8358C5B9B17C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54D6368D-E161-419D-84E6-E6C49C3AA029}" type="pres">
      <dgm:prSet presAssocID="{464E6F37-AEC5-43C9-9748-8358C5B9B17C}" presName="rootComposite" presStyleCnt="0"/>
      <dgm:spPr/>
      <dgm:t>
        <a:bodyPr/>
        <a:lstStyle/>
        <a:p>
          <a:pPr rtl="1"/>
          <a:endParaRPr lang="ar-SA"/>
        </a:p>
      </dgm:t>
    </dgm:pt>
    <dgm:pt modelId="{6C0BBF78-7F60-4200-B1E1-C3320439E809}" type="pres">
      <dgm:prSet presAssocID="{464E6F37-AEC5-43C9-9748-8358C5B9B17C}" presName="rootText" presStyleLbl="node2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8FD4DFAB-9077-449C-8C09-89AF60D5CC3C}" type="pres">
      <dgm:prSet presAssocID="{464E6F37-AEC5-43C9-9748-8358C5B9B17C}" presName="rootConnector" presStyleLbl="node2" presStyleIdx="0" presStyleCnt="3"/>
      <dgm:spPr/>
      <dgm:t>
        <a:bodyPr/>
        <a:lstStyle/>
        <a:p>
          <a:pPr rtl="1"/>
          <a:endParaRPr lang="ar-SA"/>
        </a:p>
      </dgm:t>
    </dgm:pt>
    <dgm:pt modelId="{360FD684-B489-4C81-B96B-3759CB9E4CD7}" type="pres">
      <dgm:prSet presAssocID="{464E6F37-AEC5-43C9-9748-8358C5B9B17C}" presName="hierChild4" presStyleCnt="0"/>
      <dgm:spPr/>
      <dgm:t>
        <a:bodyPr/>
        <a:lstStyle/>
        <a:p>
          <a:pPr rtl="1"/>
          <a:endParaRPr lang="ar-SA"/>
        </a:p>
      </dgm:t>
    </dgm:pt>
    <dgm:pt modelId="{CEE39799-C595-442C-B513-4075F29C5A76}" type="pres">
      <dgm:prSet presAssocID="{FD847B79-4B7A-4BB8-968C-F4DAF0AFAB1F}" presName="Name37" presStyleLbl="parChTrans1D3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7357"/>
              </a:lnTo>
              <a:lnTo>
                <a:pt x="181747" y="557357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D59E3C3B-BA0C-4FB9-B5D0-FD0AC8263E5D}" type="pres">
      <dgm:prSet presAssocID="{EFD47BD6-DD2C-4ED6-996B-F2DA7A50AA68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53A0B375-94A5-4B82-B213-DDAA7095D91C}" type="pres">
      <dgm:prSet presAssocID="{EFD47BD6-DD2C-4ED6-996B-F2DA7A50AA68}" presName="rootComposite" presStyleCnt="0"/>
      <dgm:spPr/>
      <dgm:t>
        <a:bodyPr/>
        <a:lstStyle/>
        <a:p>
          <a:pPr rtl="1"/>
          <a:endParaRPr lang="ar-SA"/>
        </a:p>
      </dgm:t>
    </dgm:pt>
    <dgm:pt modelId="{7C3B4221-5239-4FB0-847B-F73EF55CD69C}" type="pres">
      <dgm:prSet presAssocID="{EFD47BD6-DD2C-4ED6-996B-F2DA7A50AA68}" presName="rootText" presStyleLbl="node3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405EB9DB-2512-4C7A-98B0-116D94F5283F}" type="pres">
      <dgm:prSet presAssocID="{EFD47BD6-DD2C-4ED6-996B-F2DA7A50AA68}" presName="rootConnector" presStyleLbl="node3" presStyleIdx="0" presStyleCnt="4"/>
      <dgm:spPr/>
      <dgm:t>
        <a:bodyPr/>
        <a:lstStyle/>
        <a:p>
          <a:pPr rtl="1"/>
          <a:endParaRPr lang="ar-SA"/>
        </a:p>
      </dgm:t>
    </dgm:pt>
    <dgm:pt modelId="{5194AF4C-DC8E-4436-9738-79D3BC2099DB}" type="pres">
      <dgm:prSet presAssocID="{EFD47BD6-DD2C-4ED6-996B-F2DA7A50AA68}" presName="hierChild4" presStyleCnt="0"/>
      <dgm:spPr/>
      <dgm:t>
        <a:bodyPr/>
        <a:lstStyle/>
        <a:p>
          <a:pPr rtl="1"/>
          <a:endParaRPr lang="ar-SA"/>
        </a:p>
      </dgm:t>
    </dgm:pt>
    <dgm:pt modelId="{40718D0A-1303-4001-B233-0ADE73C94B39}" type="pres">
      <dgm:prSet presAssocID="{EFD47BD6-DD2C-4ED6-996B-F2DA7A50AA68}" presName="hierChild5" presStyleCnt="0"/>
      <dgm:spPr/>
      <dgm:t>
        <a:bodyPr/>
        <a:lstStyle/>
        <a:p>
          <a:pPr rtl="1"/>
          <a:endParaRPr lang="ar-SA"/>
        </a:p>
      </dgm:t>
    </dgm:pt>
    <dgm:pt modelId="{321610FE-8D5A-4968-B3DF-F5ABB92E209F}" type="pres">
      <dgm:prSet presAssocID="{818667FB-641B-4365-AFB2-9F5D90FD9F13}" presName="Name37" presStyleLbl="parChTrans1D3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7626"/>
              </a:lnTo>
              <a:lnTo>
                <a:pt x="181747" y="1417626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7A2D3297-4213-45EF-8DBF-B4CB6355DB74}" type="pres">
      <dgm:prSet presAssocID="{0AD37044-DD8D-4970-898C-64A686CEC29C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3B2879D7-AC6E-4D01-AFD7-57F237B12B32}" type="pres">
      <dgm:prSet presAssocID="{0AD37044-DD8D-4970-898C-64A686CEC29C}" presName="rootComposite" presStyleCnt="0"/>
      <dgm:spPr/>
      <dgm:t>
        <a:bodyPr/>
        <a:lstStyle/>
        <a:p>
          <a:pPr rtl="1"/>
          <a:endParaRPr lang="ar-SA"/>
        </a:p>
      </dgm:t>
    </dgm:pt>
    <dgm:pt modelId="{08088385-E883-4689-94D8-D068AD33F735}" type="pres">
      <dgm:prSet presAssocID="{0AD37044-DD8D-4970-898C-64A686CEC29C}" presName="rootText" presStyleLbl="node3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CB302255-499B-461B-8540-5E8B1062D7A6}" type="pres">
      <dgm:prSet presAssocID="{0AD37044-DD8D-4970-898C-64A686CEC29C}" presName="rootConnector" presStyleLbl="node3" presStyleIdx="1" presStyleCnt="4"/>
      <dgm:spPr/>
      <dgm:t>
        <a:bodyPr/>
        <a:lstStyle/>
        <a:p>
          <a:pPr rtl="1"/>
          <a:endParaRPr lang="ar-SA"/>
        </a:p>
      </dgm:t>
    </dgm:pt>
    <dgm:pt modelId="{B8FC8356-145F-4A60-9FD0-77C9441F8AE7}" type="pres">
      <dgm:prSet presAssocID="{0AD37044-DD8D-4970-898C-64A686CEC29C}" presName="hierChild4" presStyleCnt="0"/>
      <dgm:spPr/>
      <dgm:t>
        <a:bodyPr/>
        <a:lstStyle/>
        <a:p>
          <a:pPr rtl="1"/>
          <a:endParaRPr lang="ar-SA"/>
        </a:p>
      </dgm:t>
    </dgm:pt>
    <dgm:pt modelId="{3B9F40C5-96E8-4FE7-95C1-499EF7D72AB8}" type="pres">
      <dgm:prSet presAssocID="{0AD37044-DD8D-4970-898C-64A686CEC29C}" presName="hierChild5" presStyleCnt="0"/>
      <dgm:spPr/>
      <dgm:t>
        <a:bodyPr/>
        <a:lstStyle/>
        <a:p>
          <a:pPr rtl="1"/>
          <a:endParaRPr lang="ar-SA"/>
        </a:p>
      </dgm:t>
    </dgm:pt>
    <dgm:pt modelId="{23057E3C-690B-43CD-830A-F4D275D19BBD}" type="pres">
      <dgm:prSet presAssocID="{464E6F37-AEC5-43C9-9748-8358C5B9B17C}" presName="hierChild5" presStyleCnt="0"/>
      <dgm:spPr/>
      <dgm:t>
        <a:bodyPr/>
        <a:lstStyle/>
        <a:p>
          <a:pPr rtl="1"/>
          <a:endParaRPr lang="ar-SA"/>
        </a:p>
      </dgm:t>
    </dgm:pt>
    <dgm:pt modelId="{DA4115E5-39CB-46C7-AAB0-26E0BC75D64D}" type="pres">
      <dgm:prSet presAssocID="{1C3A1F59-18B4-49CC-A0BB-FC0D543410B3}" presName="Name37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8790"/>
              </a:lnTo>
              <a:lnTo>
                <a:pt x="109307" y="128790"/>
              </a:lnTo>
              <a:lnTo>
                <a:pt x="109307" y="256013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C51BE9A6-F582-44DE-968B-FF32D612832C}" type="pres">
      <dgm:prSet presAssocID="{301AC535-BF04-41B1-AC45-71F8DB245C30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A905F968-0584-4427-B70C-8BA9A7407014}" type="pres">
      <dgm:prSet presAssocID="{301AC535-BF04-41B1-AC45-71F8DB245C30}" presName="rootComposite" presStyleCnt="0"/>
      <dgm:spPr/>
      <dgm:t>
        <a:bodyPr/>
        <a:lstStyle/>
        <a:p>
          <a:pPr rtl="1"/>
          <a:endParaRPr lang="ar-SA"/>
        </a:p>
      </dgm:t>
    </dgm:pt>
    <dgm:pt modelId="{28784084-91FD-4EB8-8F16-9775F898A0B9}" type="pres">
      <dgm:prSet presAssocID="{301AC535-BF04-41B1-AC45-71F8DB245C30}" presName="rootText" presStyleLbl="node2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C26321C7-D7A1-4ED0-9A99-422ED3ADA848}" type="pres">
      <dgm:prSet presAssocID="{301AC535-BF04-41B1-AC45-71F8DB245C30}" presName="rootConnector" presStyleLbl="node2" presStyleIdx="1" presStyleCnt="3"/>
      <dgm:spPr/>
      <dgm:t>
        <a:bodyPr/>
        <a:lstStyle/>
        <a:p>
          <a:pPr rtl="1"/>
          <a:endParaRPr lang="ar-SA"/>
        </a:p>
      </dgm:t>
    </dgm:pt>
    <dgm:pt modelId="{24E5EA1B-595A-44D5-80E9-BE96AB988C8E}" type="pres">
      <dgm:prSet presAssocID="{301AC535-BF04-41B1-AC45-71F8DB245C30}" presName="hierChild4" presStyleCnt="0"/>
      <dgm:spPr/>
      <dgm:t>
        <a:bodyPr/>
        <a:lstStyle/>
        <a:p>
          <a:pPr rtl="1"/>
          <a:endParaRPr lang="ar-SA"/>
        </a:p>
      </dgm:t>
    </dgm:pt>
    <dgm:pt modelId="{F71588E5-58F2-4316-A886-9977C5A3D81F}" type="pres">
      <dgm:prSet presAssocID="{441DA35C-A624-4433-BC69-CEC04CAFDA6D}" presName="Name37" presStyleLbl="parChTrans1D3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7357"/>
              </a:lnTo>
              <a:lnTo>
                <a:pt x="181747" y="557357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D1F39D5A-DA93-465F-80D7-1D29625A83E0}" type="pres">
      <dgm:prSet presAssocID="{63894316-1B6F-4414-A156-BCF73BB9AD2F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4477E70D-7B1E-4884-BE42-3954AAB26658}" type="pres">
      <dgm:prSet presAssocID="{63894316-1B6F-4414-A156-BCF73BB9AD2F}" presName="rootComposite" presStyleCnt="0"/>
      <dgm:spPr/>
      <dgm:t>
        <a:bodyPr/>
        <a:lstStyle/>
        <a:p>
          <a:pPr rtl="1"/>
          <a:endParaRPr lang="ar-SA"/>
        </a:p>
      </dgm:t>
    </dgm:pt>
    <dgm:pt modelId="{D6346F50-073B-4D6A-882E-AD77A46D5181}" type="pres">
      <dgm:prSet presAssocID="{63894316-1B6F-4414-A156-BCF73BB9AD2F}" presName="rootText" presStyleLbl="node3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7B59B571-ACA2-4791-9763-2BD23E1C6BBC}" type="pres">
      <dgm:prSet presAssocID="{63894316-1B6F-4414-A156-BCF73BB9AD2F}" presName="rootConnector" presStyleLbl="node3" presStyleIdx="2" presStyleCnt="4"/>
      <dgm:spPr/>
      <dgm:t>
        <a:bodyPr/>
        <a:lstStyle/>
        <a:p>
          <a:pPr rtl="1"/>
          <a:endParaRPr lang="ar-SA"/>
        </a:p>
      </dgm:t>
    </dgm:pt>
    <dgm:pt modelId="{A7B1DBEE-F1CA-4C2B-A793-FAEDA1AD05EB}" type="pres">
      <dgm:prSet presAssocID="{63894316-1B6F-4414-A156-BCF73BB9AD2F}" presName="hierChild4" presStyleCnt="0"/>
      <dgm:spPr/>
      <dgm:t>
        <a:bodyPr/>
        <a:lstStyle/>
        <a:p>
          <a:pPr rtl="1"/>
          <a:endParaRPr lang="ar-SA"/>
        </a:p>
      </dgm:t>
    </dgm:pt>
    <dgm:pt modelId="{7AD9E702-EDFC-46C2-A421-B52EC39BDD5F}" type="pres">
      <dgm:prSet presAssocID="{63894316-1B6F-4414-A156-BCF73BB9AD2F}" presName="hierChild5" presStyleCnt="0"/>
      <dgm:spPr/>
      <dgm:t>
        <a:bodyPr/>
        <a:lstStyle/>
        <a:p>
          <a:pPr rtl="1"/>
          <a:endParaRPr lang="ar-SA"/>
        </a:p>
      </dgm:t>
    </dgm:pt>
    <dgm:pt modelId="{F6AE7F5E-A106-4E9F-BA54-AF03F8B0D0D6}" type="pres">
      <dgm:prSet presAssocID="{DDFD66CF-077D-4B0C-9AB5-45D039446EF3}" presName="Name37" presStyleLbl="parChTrans1D3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7626"/>
              </a:lnTo>
              <a:lnTo>
                <a:pt x="181747" y="1417626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9253F9A0-AB25-499F-BB25-D6EBBAEC05B7}" type="pres">
      <dgm:prSet presAssocID="{5AC9CEA7-C3A7-40CE-9717-04B10854D5F8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14BD773E-0215-4021-B67E-139F1F9C1462}" type="pres">
      <dgm:prSet presAssocID="{5AC9CEA7-C3A7-40CE-9717-04B10854D5F8}" presName="rootComposite" presStyleCnt="0"/>
      <dgm:spPr/>
      <dgm:t>
        <a:bodyPr/>
        <a:lstStyle/>
        <a:p>
          <a:pPr rtl="1"/>
          <a:endParaRPr lang="ar-SA"/>
        </a:p>
      </dgm:t>
    </dgm:pt>
    <dgm:pt modelId="{6A003FC6-DA80-4282-B51B-EF25C3A6EEC2}" type="pres">
      <dgm:prSet presAssocID="{5AC9CEA7-C3A7-40CE-9717-04B10854D5F8}" presName="rootText" presStyleLbl="node3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8F2FE8E5-5698-497E-88CE-08A8ACA49A47}" type="pres">
      <dgm:prSet presAssocID="{5AC9CEA7-C3A7-40CE-9717-04B10854D5F8}" presName="rootConnector" presStyleLbl="node3" presStyleIdx="3" presStyleCnt="4"/>
      <dgm:spPr/>
      <dgm:t>
        <a:bodyPr/>
        <a:lstStyle/>
        <a:p>
          <a:pPr rtl="1"/>
          <a:endParaRPr lang="ar-SA"/>
        </a:p>
      </dgm:t>
    </dgm:pt>
    <dgm:pt modelId="{10244393-DEC8-40B2-84E4-58C5A6F3F4A9}" type="pres">
      <dgm:prSet presAssocID="{5AC9CEA7-C3A7-40CE-9717-04B10854D5F8}" presName="hierChild4" presStyleCnt="0"/>
      <dgm:spPr/>
      <dgm:t>
        <a:bodyPr/>
        <a:lstStyle/>
        <a:p>
          <a:pPr rtl="1"/>
          <a:endParaRPr lang="ar-SA"/>
        </a:p>
      </dgm:t>
    </dgm:pt>
    <dgm:pt modelId="{2FC6FE9F-3E1F-4937-915A-7248E63B7482}" type="pres">
      <dgm:prSet presAssocID="{5AC9CEA7-C3A7-40CE-9717-04B10854D5F8}" presName="hierChild5" presStyleCnt="0"/>
      <dgm:spPr/>
      <dgm:t>
        <a:bodyPr/>
        <a:lstStyle/>
        <a:p>
          <a:pPr rtl="1"/>
          <a:endParaRPr lang="ar-SA"/>
        </a:p>
      </dgm:t>
    </dgm:pt>
    <dgm:pt modelId="{5B55B997-F24B-4D70-BBA0-6CE8522D07F3}" type="pres">
      <dgm:prSet presAssocID="{301AC535-BF04-41B1-AC45-71F8DB245C30}" presName="hierChild5" presStyleCnt="0"/>
      <dgm:spPr/>
      <dgm:t>
        <a:bodyPr/>
        <a:lstStyle/>
        <a:p>
          <a:pPr rtl="1"/>
          <a:endParaRPr lang="ar-SA"/>
        </a:p>
      </dgm:t>
    </dgm:pt>
    <dgm:pt modelId="{E99C9055-0EFF-431D-8DE2-DB27A7179FBA}" type="pres">
      <dgm:prSet presAssocID="{B25C4529-41A0-4F75-8AA3-8EF899123600}" presName="Name37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790"/>
              </a:lnTo>
              <a:lnTo>
                <a:pt x="1529680" y="128790"/>
              </a:lnTo>
              <a:lnTo>
                <a:pt x="1529680" y="256013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640B0692-624C-48E2-B5EA-82E8CA978EDD}" type="pres">
      <dgm:prSet presAssocID="{AF81809B-DEC7-4B12-9FE6-B130C3ECEDA7}" presName="hierRoot2" presStyleCnt="0">
        <dgm:presLayoutVars>
          <dgm:hierBranch val="init"/>
        </dgm:presLayoutVars>
      </dgm:prSet>
      <dgm:spPr/>
      <dgm:t>
        <a:bodyPr/>
        <a:lstStyle/>
        <a:p>
          <a:pPr rtl="1"/>
          <a:endParaRPr lang="ar-SA"/>
        </a:p>
      </dgm:t>
    </dgm:pt>
    <dgm:pt modelId="{A173342A-C813-4D27-AD17-AC4DED03C516}" type="pres">
      <dgm:prSet presAssocID="{AF81809B-DEC7-4B12-9FE6-B130C3ECEDA7}" presName="rootComposite" presStyleCnt="0"/>
      <dgm:spPr/>
      <dgm:t>
        <a:bodyPr/>
        <a:lstStyle/>
        <a:p>
          <a:pPr rtl="1"/>
          <a:endParaRPr lang="ar-SA"/>
        </a:p>
      </dgm:t>
    </dgm:pt>
    <dgm:pt modelId="{8B6DECD5-E0ED-4B74-AA06-EA806FA869E3}" type="pres">
      <dgm:prSet presAssocID="{AF81809B-DEC7-4B12-9FE6-B130C3ECEDA7}" presName="rootText" presStyleLbl="node2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77017D93-4DFF-4DB4-A7B0-F6C77A4C6E6C}" type="pres">
      <dgm:prSet presAssocID="{AF81809B-DEC7-4B12-9FE6-B130C3ECEDA7}" presName="rootConnector" presStyleLbl="node2" presStyleIdx="2" presStyleCnt="3"/>
      <dgm:spPr/>
      <dgm:t>
        <a:bodyPr/>
        <a:lstStyle/>
        <a:p>
          <a:pPr rtl="1"/>
          <a:endParaRPr lang="ar-SA"/>
        </a:p>
      </dgm:t>
    </dgm:pt>
    <dgm:pt modelId="{2EC69FF9-C8FF-484A-B97F-873E0B64F1A3}" type="pres">
      <dgm:prSet presAssocID="{AF81809B-DEC7-4B12-9FE6-B130C3ECEDA7}" presName="hierChild4" presStyleCnt="0"/>
      <dgm:spPr/>
      <dgm:t>
        <a:bodyPr/>
        <a:lstStyle/>
        <a:p>
          <a:pPr rtl="1"/>
          <a:endParaRPr lang="ar-SA"/>
        </a:p>
      </dgm:t>
    </dgm:pt>
    <dgm:pt modelId="{742A39DF-A344-407C-B278-77D581C8A3C4}" type="pres">
      <dgm:prSet presAssocID="{AF81809B-DEC7-4B12-9FE6-B130C3ECEDA7}" presName="hierChild5" presStyleCnt="0"/>
      <dgm:spPr/>
      <dgm:t>
        <a:bodyPr/>
        <a:lstStyle/>
        <a:p>
          <a:pPr rtl="1"/>
          <a:endParaRPr lang="ar-SA"/>
        </a:p>
      </dgm:t>
    </dgm:pt>
    <dgm:pt modelId="{1A185943-DB5F-40E9-BCA9-F3D9BF430335}" type="pres">
      <dgm:prSet presAssocID="{B616D4A1-66B4-4FA3-9731-BB50F020F5CF}" presName="hierChild3" presStyleCnt="0"/>
      <dgm:spPr/>
      <dgm:t>
        <a:bodyPr/>
        <a:lstStyle/>
        <a:p>
          <a:pPr rtl="1"/>
          <a:endParaRPr lang="ar-SA"/>
        </a:p>
      </dgm:t>
    </dgm:pt>
  </dgm:ptLst>
  <dgm:cxnLst>
    <dgm:cxn modelId="{AB822938-7CF1-4F46-BD22-C07ECE53097A}" srcId="{860FB532-30F9-4925-8C8C-1D0FCF7D332C}" destId="{B616D4A1-66B4-4FA3-9731-BB50F020F5CF}" srcOrd="0" destOrd="0" parTransId="{94639783-51F8-4FD4-9651-DFE5A69C06CC}" sibTransId="{3522ED7B-E737-4444-8AB5-728687A7F8CE}"/>
    <dgm:cxn modelId="{ADD2D87C-3B1D-4099-885A-E635A8D546C5}" type="presOf" srcId="{B616D4A1-66B4-4FA3-9731-BB50F020F5CF}" destId="{19F7AE36-163A-4756-9F53-C23407A930D7}" srcOrd="1" destOrd="0" presId="urn:microsoft.com/office/officeart/2005/8/layout/orgChart1"/>
    <dgm:cxn modelId="{BB13561F-8270-4FB3-8962-5B77263B4814}" type="presOf" srcId="{464E6F37-AEC5-43C9-9748-8358C5B9B17C}" destId="{8FD4DFAB-9077-449C-8C09-89AF60D5CC3C}" srcOrd="1" destOrd="0" presId="urn:microsoft.com/office/officeart/2005/8/layout/orgChart1"/>
    <dgm:cxn modelId="{031E9130-1313-4D5B-A6C3-4DBC68F247D7}" srcId="{464E6F37-AEC5-43C9-9748-8358C5B9B17C}" destId="{EFD47BD6-DD2C-4ED6-996B-F2DA7A50AA68}" srcOrd="0" destOrd="0" parTransId="{FD847B79-4B7A-4BB8-968C-F4DAF0AFAB1F}" sibTransId="{01837D37-236F-4BB1-989E-0F07EB953E59}"/>
    <dgm:cxn modelId="{44E768E6-848A-4A29-A1EB-8B089AD04C11}" type="presOf" srcId="{441DA35C-A624-4433-BC69-CEC04CAFDA6D}" destId="{F71588E5-58F2-4316-A886-9977C5A3D81F}" srcOrd="0" destOrd="0" presId="urn:microsoft.com/office/officeart/2005/8/layout/orgChart1"/>
    <dgm:cxn modelId="{6D446760-E6B4-448E-9DAB-5F1220E8955E}" type="presOf" srcId="{B25C4529-41A0-4F75-8AA3-8EF899123600}" destId="{E99C9055-0EFF-431D-8DE2-DB27A7179FBA}" srcOrd="0" destOrd="0" presId="urn:microsoft.com/office/officeart/2005/8/layout/orgChart1"/>
    <dgm:cxn modelId="{C83FE1DC-4D4F-489E-8937-0116BA52A92A}" type="presOf" srcId="{818667FB-641B-4365-AFB2-9F5D90FD9F13}" destId="{321610FE-8D5A-4968-B3DF-F5ABB92E209F}" srcOrd="0" destOrd="0" presId="urn:microsoft.com/office/officeart/2005/8/layout/orgChart1"/>
    <dgm:cxn modelId="{110914D8-0CEC-4088-B7BE-9515A51A33C9}" type="presOf" srcId="{AF81809B-DEC7-4B12-9FE6-B130C3ECEDA7}" destId="{77017D93-4DFF-4DB4-A7B0-F6C77A4C6E6C}" srcOrd="1" destOrd="0" presId="urn:microsoft.com/office/officeart/2005/8/layout/orgChart1"/>
    <dgm:cxn modelId="{2BD25362-52B3-4B48-93D5-1DF01258CCFA}" srcId="{301AC535-BF04-41B1-AC45-71F8DB245C30}" destId="{63894316-1B6F-4414-A156-BCF73BB9AD2F}" srcOrd="0" destOrd="0" parTransId="{441DA35C-A624-4433-BC69-CEC04CAFDA6D}" sibTransId="{B4599690-2A6A-49D0-A8D3-398261153657}"/>
    <dgm:cxn modelId="{CBBD9605-C61C-465F-ABF6-C58F40BE1E49}" type="presOf" srcId="{FD847B79-4B7A-4BB8-968C-F4DAF0AFAB1F}" destId="{CEE39799-C595-442C-B513-4075F29C5A76}" srcOrd="0" destOrd="0" presId="urn:microsoft.com/office/officeart/2005/8/layout/orgChart1"/>
    <dgm:cxn modelId="{64EA40F7-D3CD-4036-8370-A08CF764C5BF}" type="presOf" srcId="{EFD47BD6-DD2C-4ED6-996B-F2DA7A50AA68}" destId="{7C3B4221-5239-4FB0-847B-F73EF55CD69C}" srcOrd="0" destOrd="0" presId="urn:microsoft.com/office/officeart/2005/8/layout/orgChart1"/>
    <dgm:cxn modelId="{8DDE3618-C400-46A6-A575-D60DA4419EB2}" type="presOf" srcId="{0AD37044-DD8D-4970-898C-64A686CEC29C}" destId="{CB302255-499B-461B-8540-5E8B1062D7A6}" srcOrd="1" destOrd="0" presId="urn:microsoft.com/office/officeart/2005/8/layout/orgChart1"/>
    <dgm:cxn modelId="{724861FB-4CC2-412D-A361-28097E8B44EE}" type="presOf" srcId="{1C3A1F59-18B4-49CC-A0BB-FC0D543410B3}" destId="{DA4115E5-39CB-46C7-AAB0-26E0BC75D64D}" srcOrd="0" destOrd="0" presId="urn:microsoft.com/office/officeart/2005/8/layout/orgChart1"/>
    <dgm:cxn modelId="{E9389FC7-1B1B-4DF9-88C4-A43333168A5F}" type="presOf" srcId="{5AC9CEA7-C3A7-40CE-9717-04B10854D5F8}" destId="{6A003FC6-DA80-4282-B51B-EF25C3A6EEC2}" srcOrd="0" destOrd="0" presId="urn:microsoft.com/office/officeart/2005/8/layout/orgChart1"/>
    <dgm:cxn modelId="{42F6D21F-C527-41C4-8622-8EC91EC66B77}" type="presOf" srcId="{464E6F37-AEC5-43C9-9748-8358C5B9B17C}" destId="{6C0BBF78-7F60-4200-B1E1-C3320439E809}" srcOrd="0" destOrd="0" presId="urn:microsoft.com/office/officeart/2005/8/layout/orgChart1"/>
    <dgm:cxn modelId="{2654FDB7-AEBF-4A28-A485-FE62682314D6}" type="presOf" srcId="{301AC535-BF04-41B1-AC45-71F8DB245C30}" destId="{C26321C7-D7A1-4ED0-9A99-422ED3ADA848}" srcOrd="1" destOrd="0" presId="urn:microsoft.com/office/officeart/2005/8/layout/orgChart1"/>
    <dgm:cxn modelId="{0B106323-2918-4D83-B04C-6E3759AEA991}" type="presOf" srcId="{DDFD66CF-077D-4B0C-9AB5-45D039446EF3}" destId="{F6AE7F5E-A106-4E9F-BA54-AF03F8B0D0D6}" srcOrd="0" destOrd="0" presId="urn:microsoft.com/office/officeart/2005/8/layout/orgChart1"/>
    <dgm:cxn modelId="{34353D34-35FA-46EB-A28D-0C77F0D25198}" type="presOf" srcId="{533F962D-D97A-447D-9BFC-975EE656C84B}" destId="{4AB1D64A-2CD4-4186-9D2C-6F8296501CE5}" srcOrd="0" destOrd="0" presId="urn:microsoft.com/office/officeart/2005/8/layout/orgChart1"/>
    <dgm:cxn modelId="{51C5C808-3152-47AB-BA9F-393F83EF005C}" srcId="{B616D4A1-66B4-4FA3-9731-BB50F020F5CF}" destId="{AF81809B-DEC7-4B12-9FE6-B130C3ECEDA7}" srcOrd="2" destOrd="0" parTransId="{B25C4529-41A0-4F75-8AA3-8EF899123600}" sibTransId="{C006D8F3-C784-42E2-8C47-16BA43ADA90C}"/>
    <dgm:cxn modelId="{0F735CA0-96CF-4810-AA8D-8004D784B955}" type="presOf" srcId="{B616D4A1-66B4-4FA3-9731-BB50F020F5CF}" destId="{CE03526D-127D-41C7-90F6-CEBA36D91C53}" srcOrd="0" destOrd="0" presId="urn:microsoft.com/office/officeart/2005/8/layout/orgChart1"/>
    <dgm:cxn modelId="{F6ECCA39-6906-433D-9513-3C95EA987042}" srcId="{464E6F37-AEC5-43C9-9748-8358C5B9B17C}" destId="{0AD37044-DD8D-4970-898C-64A686CEC29C}" srcOrd="1" destOrd="0" parTransId="{818667FB-641B-4365-AFB2-9F5D90FD9F13}" sibTransId="{B7A8C37F-3998-488D-853C-6A94EE1AC995}"/>
    <dgm:cxn modelId="{79D846A1-1603-4A76-A1B6-7FC852DEBC47}" type="presOf" srcId="{0AD37044-DD8D-4970-898C-64A686CEC29C}" destId="{08088385-E883-4689-94D8-D068AD33F735}" srcOrd="0" destOrd="0" presId="urn:microsoft.com/office/officeart/2005/8/layout/orgChart1"/>
    <dgm:cxn modelId="{A8AE590E-D908-417A-A9EA-B025500AC9F3}" srcId="{301AC535-BF04-41B1-AC45-71F8DB245C30}" destId="{5AC9CEA7-C3A7-40CE-9717-04B10854D5F8}" srcOrd="1" destOrd="0" parTransId="{DDFD66CF-077D-4B0C-9AB5-45D039446EF3}" sibTransId="{D36863B8-5D19-4E58-821E-09B0E9DD4C40}"/>
    <dgm:cxn modelId="{619C7363-8BAD-47EC-B494-4AFCD8CFEF2B}" srcId="{B616D4A1-66B4-4FA3-9731-BB50F020F5CF}" destId="{464E6F37-AEC5-43C9-9748-8358C5B9B17C}" srcOrd="0" destOrd="0" parTransId="{533F962D-D97A-447D-9BFC-975EE656C84B}" sibTransId="{AEFC32C9-3A47-47CE-B7AB-6AB52064C20F}"/>
    <dgm:cxn modelId="{D4B6D38E-13C9-4409-B86B-8EF099CB2248}" type="presOf" srcId="{AF81809B-DEC7-4B12-9FE6-B130C3ECEDA7}" destId="{8B6DECD5-E0ED-4B74-AA06-EA806FA869E3}" srcOrd="0" destOrd="0" presId="urn:microsoft.com/office/officeart/2005/8/layout/orgChart1"/>
    <dgm:cxn modelId="{89FDBC4C-4C53-4A8D-9C0E-852948EE0810}" srcId="{B616D4A1-66B4-4FA3-9731-BB50F020F5CF}" destId="{301AC535-BF04-41B1-AC45-71F8DB245C30}" srcOrd="1" destOrd="0" parTransId="{1C3A1F59-18B4-49CC-A0BB-FC0D543410B3}" sibTransId="{337F81C2-B5B1-4887-BD94-C927D696C2B9}"/>
    <dgm:cxn modelId="{B81EFDF1-3589-4033-8E5D-81B4C986D5D3}" type="presOf" srcId="{860FB532-30F9-4925-8C8C-1D0FCF7D332C}" destId="{3B2E5F2C-31AC-453B-88A8-4BAD8A706338}" srcOrd="0" destOrd="0" presId="urn:microsoft.com/office/officeart/2005/8/layout/orgChart1"/>
    <dgm:cxn modelId="{002AD126-B4A6-413D-9C9A-084BC512622E}" type="presOf" srcId="{63894316-1B6F-4414-A156-BCF73BB9AD2F}" destId="{7B59B571-ACA2-4791-9763-2BD23E1C6BBC}" srcOrd="1" destOrd="0" presId="urn:microsoft.com/office/officeart/2005/8/layout/orgChart1"/>
    <dgm:cxn modelId="{56743EC1-0625-4612-9717-532922067DFA}" type="presOf" srcId="{5AC9CEA7-C3A7-40CE-9717-04B10854D5F8}" destId="{8F2FE8E5-5698-497E-88CE-08A8ACA49A47}" srcOrd="1" destOrd="0" presId="urn:microsoft.com/office/officeart/2005/8/layout/orgChart1"/>
    <dgm:cxn modelId="{94EDD371-3E26-4B89-82C4-DCB2073F57D3}" type="presOf" srcId="{EFD47BD6-DD2C-4ED6-996B-F2DA7A50AA68}" destId="{405EB9DB-2512-4C7A-98B0-116D94F5283F}" srcOrd="1" destOrd="0" presId="urn:microsoft.com/office/officeart/2005/8/layout/orgChart1"/>
    <dgm:cxn modelId="{C9F80844-D1A8-4BC6-BE19-E2224D480426}" type="presOf" srcId="{63894316-1B6F-4414-A156-BCF73BB9AD2F}" destId="{D6346F50-073B-4D6A-882E-AD77A46D5181}" srcOrd="0" destOrd="0" presId="urn:microsoft.com/office/officeart/2005/8/layout/orgChart1"/>
    <dgm:cxn modelId="{F2B92F0A-8520-4E1F-B422-554E3EB5AC90}" type="presOf" srcId="{301AC535-BF04-41B1-AC45-71F8DB245C30}" destId="{28784084-91FD-4EB8-8F16-9775F898A0B9}" srcOrd="0" destOrd="0" presId="urn:microsoft.com/office/officeart/2005/8/layout/orgChart1"/>
    <dgm:cxn modelId="{D930EC06-5B98-4EC4-AC23-1DB47646818E}" type="presParOf" srcId="{3B2E5F2C-31AC-453B-88A8-4BAD8A706338}" destId="{984D3666-E014-4373-9B58-2816FD747A66}" srcOrd="0" destOrd="0" presId="urn:microsoft.com/office/officeart/2005/8/layout/orgChart1"/>
    <dgm:cxn modelId="{F29B4213-AF3C-4B35-AB35-1580B6525590}" type="presParOf" srcId="{984D3666-E014-4373-9B58-2816FD747A66}" destId="{70613153-6314-40A3-87BC-1E1F7CE78A66}" srcOrd="0" destOrd="0" presId="urn:microsoft.com/office/officeart/2005/8/layout/orgChart1"/>
    <dgm:cxn modelId="{B9A8F859-7983-4438-B044-9D51EF1695D3}" type="presParOf" srcId="{70613153-6314-40A3-87BC-1E1F7CE78A66}" destId="{CE03526D-127D-41C7-90F6-CEBA36D91C53}" srcOrd="0" destOrd="0" presId="urn:microsoft.com/office/officeart/2005/8/layout/orgChart1"/>
    <dgm:cxn modelId="{1D99C6B0-0D6E-4852-8F95-6C9DF855B5C5}" type="presParOf" srcId="{70613153-6314-40A3-87BC-1E1F7CE78A66}" destId="{19F7AE36-163A-4756-9F53-C23407A930D7}" srcOrd="1" destOrd="0" presId="urn:microsoft.com/office/officeart/2005/8/layout/orgChart1"/>
    <dgm:cxn modelId="{4169A8B0-04B4-4D20-A5FC-1FDF22599217}" type="presParOf" srcId="{984D3666-E014-4373-9B58-2816FD747A66}" destId="{ED7A5764-7C27-4917-9598-4BD33676FC39}" srcOrd="1" destOrd="0" presId="urn:microsoft.com/office/officeart/2005/8/layout/orgChart1"/>
    <dgm:cxn modelId="{6F2F4E02-3C0D-4E4A-8336-9C59F10F62CB}" type="presParOf" srcId="{ED7A5764-7C27-4917-9598-4BD33676FC39}" destId="{4AB1D64A-2CD4-4186-9D2C-6F8296501CE5}" srcOrd="0" destOrd="0" presId="urn:microsoft.com/office/officeart/2005/8/layout/orgChart1"/>
    <dgm:cxn modelId="{9FA643F4-EA49-4257-92B9-341A6E8A1AB5}" type="presParOf" srcId="{ED7A5764-7C27-4917-9598-4BD33676FC39}" destId="{A31F3CB6-6D20-4196-95BE-AADA2099DB99}" srcOrd="1" destOrd="0" presId="urn:microsoft.com/office/officeart/2005/8/layout/orgChart1"/>
    <dgm:cxn modelId="{D6E0FA5B-3F62-44F2-B465-B4B01B1FBA68}" type="presParOf" srcId="{A31F3CB6-6D20-4196-95BE-AADA2099DB99}" destId="{54D6368D-E161-419D-84E6-E6C49C3AA029}" srcOrd="0" destOrd="0" presId="urn:microsoft.com/office/officeart/2005/8/layout/orgChart1"/>
    <dgm:cxn modelId="{C878192B-F3F6-4BB4-B723-C82935410DF0}" type="presParOf" srcId="{54D6368D-E161-419D-84E6-E6C49C3AA029}" destId="{6C0BBF78-7F60-4200-B1E1-C3320439E809}" srcOrd="0" destOrd="0" presId="urn:microsoft.com/office/officeart/2005/8/layout/orgChart1"/>
    <dgm:cxn modelId="{115718C2-ED41-4673-9928-EB418E267E16}" type="presParOf" srcId="{54D6368D-E161-419D-84E6-E6C49C3AA029}" destId="{8FD4DFAB-9077-449C-8C09-89AF60D5CC3C}" srcOrd="1" destOrd="0" presId="urn:microsoft.com/office/officeart/2005/8/layout/orgChart1"/>
    <dgm:cxn modelId="{22AE9C83-551E-4B8B-BD2B-F1D9047C24B7}" type="presParOf" srcId="{A31F3CB6-6D20-4196-95BE-AADA2099DB99}" destId="{360FD684-B489-4C81-B96B-3759CB9E4CD7}" srcOrd="1" destOrd="0" presId="urn:microsoft.com/office/officeart/2005/8/layout/orgChart1"/>
    <dgm:cxn modelId="{322DD1AF-D476-4403-A338-9269D15310B6}" type="presParOf" srcId="{360FD684-B489-4C81-B96B-3759CB9E4CD7}" destId="{CEE39799-C595-442C-B513-4075F29C5A76}" srcOrd="0" destOrd="0" presId="urn:microsoft.com/office/officeart/2005/8/layout/orgChart1"/>
    <dgm:cxn modelId="{47A293BC-97FB-482F-ABD9-EA4FEEA01862}" type="presParOf" srcId="{360FD684-B489-4C81-B96B-3759CB9E4CD7}" destId="{D59E3C3B-BA0C-4FB9-B5D0-FD0AC8263E5D}" srcOrd="1" destOrd="0" presId="urn:microsoft.com/office/officeart/2005/8/layout/orgChart1"/>
    <dgm:cxn modelId="{35450266-02D9-4E16-B45A-3806497512BA}" type="presParOf" srcId="{D59E3C3B-BA0C-4FB9-B5D0-FD0AC8263E5D}" destId="{53A0B375-94A5-4B82-B213-DDAA7095D91C}" srcOrd="0" destOrd="0" presId="urn:microsoft.com/office/officeart/2005/8/layout/orgChart1"/>
    <dgm:cxn modelId="{EB6202B6-2894-4A36-B46B-46359161A19C}" type="presParOf" srcId="{53A0B375-94A5-4B82-B213-DDAA7095D91C}" destId="{7C3B4221-5239-4FB0-847B-F73EF55CD69C}" srcOrd="0" destOrd="0" presId="urn:microsoft.com/office/officeart/2005/8/layout/orgChart1"/>
    <dgm:cxn modelId="{7A26BF2E-01E7-4C13-9E3A-CC961824470A}" type="presParOf" srcId="{53A0B375-94A5-4B82-B213-DDAA7095D91C}" destId="{405EB9DB-2512-4C7A-98B0-116D94F5283F}" srcOrd="1" destOrd="0" presId="urn:microsoft.com/office/officeart/2005/8/layout/orgChart1"/>
    <dgm:cxn modelId="{140D3E3C-C545-4CD9-8A97-29D7F08E5678}" type="presParOf" srcId="{D59E3C3B-BA0C-4FB9-B5D0-FD0AC8263E5D}" destId="{5194AF4C-DC8E-4436-9738-79D3BC2099DB}" srcOrd="1" destOrd="0" presId="urn:microsoft.com/office/officeart/2005/8/layout/orgChart1"/>
    <dgm:cxn modelId="{02E3507E-FEAF-44D2-B94B-0AF53FB2E3B1}" type="presParOf" srcId="{D59E3C3B-BA0C-4FB9-B5D0-FD0AC8263E5D}" destId="{40718D0A-1303-4001-B233-0ADE73C94B39}" srcOrd="2" destOrd="0" presId="urn:microsoft.com/office/officeart/2005/8/layout/orgChart1"/>
    <dgm:cxn modelId="{2F23CE0D-7C52-4911-A334-7E244C3A63C9}" type="presParOf" srcId="{360FD684-B489-4C81-B96B-3759CB9E4CD7}" destId="{321610FE-8D5A-4968-B3DF-F5ABB92E209F}" srcOrd="2" destOrd="0" presId="urn:microsoft.com/office/officeart/2005/8/layout/orgChart1"/>
    <dgm:cxn modelId="{9C9BD2A0-16E3-41C6-BEE6-55115C897088}" type="presParOf" srcId="{360FD684-B489-4C81-B96B-3759CB9E4CD7}" destId="{7A2D3297-4213-45EF-8DBF-B4CB6355DB74}" srcOrd="3" destOrd="0" presId="urn:microsoft.com/office/officeart/2005/8/layout/orgChart1"/>
    <dgm:cxn modelId="{7AA13270-1130-4288-8674-9E5B5D556903}" type="presParOf" srcId="{7A2D3297-4213-45EF-8DBF-B4CB6355DB74}" destId="{3B2879D7-AC6E-4D01-AFD7-57F237B12B32}" srcOrd="0" destOrd="0" presId="urn:microsoft.com/office/officeart/2005/8/layout/orgChart1"/>
    <dgm:cxn modelId="{AE139A2A-CE35-4BEB-A7C5-544A7C127120}" type="presParOf" srcId="{3B2879D7-AC6E-4D01-AFD7-57F237B12B32}" destId="{08088385-E883-4689-94D8-D068AD33F735}" srcOrd="0" destOrd="0" presId="urn:microsoft.com/office/officeart/2005/8/layout/orgChart1"/>
    <dgm:cxn modelId="{A6012087-4762-4421-ABAC-838DC1E98D13}" type="presParOf" srcId="{3B2879D7-AC6E-4D01-AFD7-57F237B12B32}" destId="{CB302255-499B-461B-8540-5E8B1062D7A6}" srcOrd="1" destOrd="0" presId="urn:microsoft.com/office/officeart/2005/8/layout/orgChart1"/>
    <dgm:cxn modelId="{084A00BD-8B4B-488B-AF9C-D58C2A838854}" type="presParOf" srcId="{7A2D3297-4213-45EF-8DBF-B4CB6355DB74}" destId="{B8FC8356-145F-4A60-9FD0-77C9441F8AE7}" srcOrd="1" destOrd="0" presId="urn:microsoft.com/office/officeart/2005/8/layout/orgChart1"/>
    <dgm:cxn modelId="{4D26A15C-2359-432B-BA7A-71625CF268F7}" type="presParOf" srcId="{7A2D3297-4213-45EF-8DBF-B4CB6355DB74}" destId="{3B9F40C5-96E8-4FE7-95C1-499EF7D72AB8}" srcOrd="2" destOrd="0" presId="urn:microsoft.com/office/officeart/2005/8/layout/orgChart1"/>
    <dgm:cxn modelId="{D90D6395-2B8D-448B-9939-5DD42633B719}" type="presParOf" srcId="{A31F3CB6-6D20-4196-95BE-AADA2099DB99}" destId="{23057E3C-690B-43CD-830A-F4D275D19BBD}" srcOrd="2" destOrd="0" presId="urn:microsoft.com/office/officeart/2005/8/layout/orgChart1"/>
    <dgm:cxn modelId="{E00419F4-FEE9-4AD8-A39D-AED26A30C09A}" type="presParOf" srcId="{ED7A5764-7C27-4917-9598-4BD33676FC39}" destId="{DA4115E5-39CB-46C7-AAB0-26E0BC75D64D}" srcOrd="2" destOrd="0" presId="urn:microsoft.com/office/officeart/2005/8/layout/orgChart1"/>
    <dgm:cxn modelId="{DE60E309-15E7-48E3-B864-23013752B776}" type="presParOf" srcId="{ED7A5764-7C27-4917-9598-4BD33676FC39}" destId="{C51BE9A6-F582-44DE-968B-FF32D612832C}" srcOrd="3" destOrd="0" presId="urn:microsoft.com/office/officeart/2005/8/layout/orgChart1"/>
    <dgm:cxn modelId="{8E4EF390-19AE-43A8-92BD-3B04D69FCDB2}" type="presParOf" srcId="{C51BE9A6-F582-44DE-968B-FF32D612832C}" destId="{A905F968-0584-4427-B70C-8BA9A7407014}" srcOrd="0" destOrd="0" presId="urn:microsoft.com/office/officeart/2005/8/layout/orgChart1"/>
    <dgm:cxn modelId="{0F3D3479-E5A5-464F-8E31-85991EC7AA5F}" type="presParOf" srcId="{A905F968-0584-4427-B70C-8BA9A7407014}" destId="{28784084-91FD-4EB8-8F16-9775F898A0B9}" srcOrd="0" destOrd="0" presId="urn:microsoft.com/office/officeart/2005/8/layout/orgChart1"/>
    <dgm:cxn modelId="{356E826C-D629-4703-982A-C68E3248E45E}" type="presParOf" srcId="{A905F968-0584-4427-B70C-8BA9A7407014}" destId="{C26321C7-D7A1-4ED0-9A99-422ED3ADA848}" srcOrd="1" destOrd="0" presId="urn:microsoft.com/office/officeart/2005/8/layout/orgChart1"/>
    <dgm:cxn modelId="{B7B723E0-599A-4261-A4B0-6E5B8689CF5D}" type="presParOf" srcId="{C51BE9A6-F582-44DE-968B-FF32D612832C}" destId="{24E5EA1B-595A-44D5-80E9-BE96AB988C8E}" srcOrd="1" destOrd="0" presId="urn:microsoft.com/office/officeart/2005/8/layout/orgChart1"/>
    <dgm:cxn modelId="{E9C45CD6-70D7-4E2F-8568-254BBC5563C1}" type="presParOf" srcId="{24E5EA1B-595A-44D5-80E9-BE96AB988C8E}" destId="{F71588E5-58F2-4316-A886-9977C5A3D81F}" srcOrd="0" destOrd="0" presId="urn:microsoft.com/office/officeart/2005/8/layout/orgChart1"/>
    <dgm:cxn modelId="{E7758C0B-21F6-4CC4-A89A-D6F0BB2CDCE5}" type="presParOf" srcId="{24E5EA1B-595A-44D5-80E9-BE96AB988C8E}" destId="{D1F39D5A-DA93-465F-80D7-1D29625A83E0}" srcOrd="1" destOrd="0" presId="urn:microsoft.com/office/officeart/2005/8/layout/orgChart1"/>
    <dgm:cxn modelId="{B0DA741E-14F0-4DD3-8DD4-E454F6B72D50}" type="presParOf" srcId="{D1F39D5A-DA93-465F-80D7-1D29625A83E0}" destId="{4477E70D-7B1E-4884-BE42-3954AAB26658}" srcOrd="0" destOrd="0" presId="urn:microsoft.com/office/officeart/2005/8/layout/orgChart1"/>
    <dgm:cxn modelId="{95277AB9-7F46-4782-B690-8939634CDB0B}" type="presParOf" srcId="{4477E70D-7B1E-4884-BE42-3954AAB26658}" destId="{D6346F50-073B-4D6A-882E-AD77A46D5181}" srcOrd="0" destOrd="0" presId="urn:microsoft.com/office/officeart/2005/8/layout/orgChart1"/>
    <dgm:cxn modelId="{E816A53F-BAE2-44F5-8BDE-A4FE9CC21022}" type="presParOf" srcId="{4477E70D-7B1E-4884-BE42-3954AAB26658}" destId="{7B59B571-ACA2-4791-9763-2BD23E1C6BBC}" srcOrd="1" destOrd="0" presId="urn:microsoft.com/office/officeart/2005/8/layout/orgChart1"/>
    <dgm:cxn modelId="{5B91FC54-E9DB-4DFA-BA80-D70FF2AC9426}" type="presParOf" srcId="{D1F39D5A-DA93-465F-80D7-1D29625A83E0}" destId="{A7B1DBEE-F1CA-4C2B-A793-FAEDA1AD05EB}" srcOrd="1" destOrd="0" presId="urn:microsoft.com/office/officeart/2005/8/layout/orgChart1"/>
    <dgm:cxn modelId="{E53FFCDB-3457-4BB3-9C57-EB3F9168834E}" type="presParOf" srcId="{D1F39D5A-DA93-465F-80D7-1D29625A83E0}" destId="{7AD9E702-EDFC-46C2-A421-B52EC39BDD5F}" srcOrd="2" destOrd="0" presId="urn:microsoft.com/office/officeart/2005/8/layout/orgChart1"/>
    <dgm:cxn modelId="{E18CC76F-5CE8-47CF-985D-27F79641FF57}" type="presParOf" srcId="{24E5EA1B-595A-44D5-80E9-BE96AB988C8E}" destId="{F6AE7F5E-A106-4E9F-BA54-AF03F8B0D0D6}" srcOrd="2" destOrd="0" presId="urn:microsoft.com/office/officeart/2005/8/layout/orgChart1"/>
    <dgm:cxn modelId="{937B23AB-CD40-41FC-B7AA-63A2B76ADE70}" type="presParOf" srcId="{24E5EA1B-595A-44D5-80E9-BE96AB988C8E}" destId="{9253F9A0-AB25-499F-BB25-D6EBBAEC05B7}" srcOrd="3" destOrd="0" presId="urn:microsoft.com/office/officeart/2005/8/layout/orgChart1"/>
    <dgm:cxn modelId="{56F38234-6A81-4C66-9C7B-61108C97E169}" type="presParOf" srcId="{9253F9A0-AB25-499F-BB25-D6EBBAEC05B7}" destId="{14BD773E-0215-4021-B67E-139F1F9C1462}" srcOrd="0" destOrd="0" presId="urn:microsoft.com/office/officeart/2005/8/layout/orgChart1"/>
    <dgm:cxn modelId="{CAC2FBB6-AD38-46EE-A1DB-54A47E1C1562}" type="presParOf" srcId="{14BD773E-0215-4021-B67E-139F1F9C1462}" destId="{6A003FC6-DA80-4282-B51B-EF25C3A6EEC2}" srcOrd="0" destOrd="0" presId="urn:microsoft.com/office/officeart/2005/8/layout/orgChart1"/>
    <dgm:cxn modelId="{3C87CE3E-ED71-4C50-B621-4295BB33A6D4}" type="presParOf" srcId="{14BD773E-0215-4021-B67E-139F1F9C1462}" destId="{8F2FE8E5-5698-497E-88CE-08A8ACA49A47}" srcOrd="1" destOrd="0" presId="urn:microsoft.com/office/officeart/2005/8/layout/orgChart1"/>
    <dgm:cxn modelId="{81AAD19A-C97A-4CEB-9F25-1797985C198D}" type="presParOf" srcId="{9253F9A0-AB25-499F-BB25-D6EBBAEC05B7}" destId="{10244393-DEC8-40B2-84E4-58C5A6F3F4A9}" srcOrd="1" destOrd="0" presId="urn:microsoft.com/office/officeart/2005/8/layout/orgChart1"/>
    <dgm:cxn modelId="{859A6A74-98A8-4AA2-B9C1-35DA1E0B6789}" type="presParOf" srcId="{9253F9A0-AB25-499F-BB25-D6EBBAEC05B7}" destId="{2FC6FE9F-3E1F-4937-915A-7248E63B7482}" srcOrd="2" destOrd="0" presId="urn:microsoft.com/office/officeart/2005/8/layout/orgChart1"/>
    <dgm:cxn modelId="{53F2697A-7089-4E7C-ADB5-82768041477B}" type="presParOf" srcId="{C51BE9A6-F582-44DE-968B-FF32D612832C}" destId="{5B55B997-F24B-4D70-BBA0-6CE8522D07F3}" srcOrd="2" destOrd="0" presId="urn:microsoft.com/office/officeart/2005/8/layout/orgChart1"/>
    <dgm:cxn modelId="{AB16CD39-1F17-49E4-B4DC-4B94F026886D}" type="presParOf" srcId="{ED7A5764-7C27-4917-9598-4BD33676FC39}" destId="{E99C9055-0EFF-431D-8DE2-DB27A7179FBA}" srcOrd="4" destOrd="0" presId="urn:microsoft.com/office/officeart/2005/8/layout/orgChart1"/>
    <dgm:cxn modelId="{645564AA-083D-4B51-9107-E8322B46BC83}" type="presParOf" srcId="{ED7A5764-7C27-4917-9598-4BD33676FC39}" destId="{640B0692-624C-48E2-B5EA-82E8CA978EDD}" srcOrd="5" destOrd="0" presId="urn:microsoft.com/office/officeart/2005/8/layout/orgChart1"/>
    <dgm:cxn modelId="{E602F22E-F816-45CB-BC65-D4098752F31F}" type="presParOf" srcId="{640B0692-624C-48E2-B5EA-82E8CA978EDD}" destId="{A173342A-C813-4D27-AD17-AC4DED03C516}" srcOrd="0" destOrd="0" presId="urn:microsoft.com/office/officeart/2005/8/layout/orgChart1"/>
    <dgm:cxn modelId="{8E64A5F4-E3A5-41B3-9966-CD48925967A6}" type="presParOf" srcId="{A173342A-C813-4D27-AD17-AC4DED03C516}" destId="{8B6DECD5-E0ED-4B74-AA06-EA806FA869E3}" srcOrd="0" destOrd="0" presId="urn:microsoft.com/office/officeart/2005/8/layout/orgChart1"/>
    <dgm:cxn modelId="{5178C73D-7E90-4467-B07F-CC3927EF2E0D}" type="presParOf" srcId="{A173342A-C813-4D27-AD17-AC4DED03C516}" destId="{77017D93-4DFF-4DB4-A7B0-F6C77A4C6E6C}" srcOrd="1" destOrd="0" presId="urn:microsoft.com/office/officeart/2005/8/layout/orgChart1"/>
    <dgm:cxn modelId="{8EF57C1F-EE4C-4C1E-953D-89C8AA915BB3}" type="presParOf" srcId="{640B0692-624C-48E2-B5EA-82E8CA978EDD}" destId="{2EC69FF9-C8FF-484A-B97F-873E0B64F1A3}" srcOrd="1" destOrd="0" presId="urn:microsoft.com/office/officeart/2005/8/layout/orgChart1"/>
    <dgm:cxn modelId="{01B4B6DD-C8D0-4D37-8696-B8F0B254CD8A}" type="presParOf" srcId="{640B0692-624C-48E2-B5EA-82E8CA978EDD}" destId="{742A39DF-A344-407C-B278-77D581C8A3C4}" srcOrd="2" destOrd="0" presId="urn:microsoft.com/office/officeart/2005/8/layout/orgChart1"/>
    <dgm:cxn modelId="{4AFECF83-8C4F-4E0E-B02C-E8DD498BECC9}" type="presParOf" srcId="{984D3666-E014-4373-9B58-2816FD747A66}" destId="{1A185943-DB5F-40E9-BCA9-F3D9BF43033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4DCFD5-3A7B-4D12-A0B8-65899B0B1D60}">
      <dsp:nvSpPr>
        <dsp:cNvPr id="0" name=""/>
        <dsp:cNvSpPr/>
      </dsp:nvSpPr>
      <dsp:spPr>
        <a:xfrm>
          <a:off x="2743200" y="996146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85D184-32DD-4949-86D0-0570A0F32E65}">
      <dsp:nvSpPr>
        <dsp:cNvPr id="0" name=""/>
        <dsp:cNvSpPr/>
      </dsp:nvSpPr>
      <dsp:spPr>
        <a:xfrm>
          <a:off x="2697479" y="996146"/>
          <a:ext cx="91440" cy="33683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6D0F52-DD1E-4932-ADCB-AD926C348AF1}">
      <dsp:nvSpPr>
        <dsp:cNvPr id="0" name=""/>
        <dsp:cNvSpPr/>
      </dsp:nvSpPr>
      <dsp:spPr>
        <a:xfrm>
          <a:off x="802365" y="996146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39AEAF-3F1A-48B9-817B-54F4C1C2FE87}">
      <dsp:nvSpPr>
        <dsp:cNvPr id="0" name=""/>
        <dsp:cNvSpPr/>
      </dsp:nvSpPr>
      <dsp:spPr>
        <a:xfrm>
          <a:off x="1573622" y="194148"/>
          <a:ext cx="2339154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2000" kern="1200">
              <a:latin typeface="Calibri"/>
              <a:ea typeface="+mn-ea"/>
              <a:cs typeface="Arial"/>
            </a:rPr>
            <a:t>العوامل المؤثرة في سرعة الصوت</a:t>
          </a:r>
          <a:endParaRPr lang="ar-SA" sz="2000" kern="1200">
            <a:latin typeface="Calibri"/>
            <a:ea typeface="+mn-ea"/>
            <a:cs typeface="Arial"/>
          </a:endParaRPr>
        </a:p>
      </dsp:txBody>
      <dsp:txXfrm>
        <a:off x="1573622" y="194148"/>
        <a:ext cx="2339154" cy="801997"/>
      </dsp:txXfrm>
    </dsp:sp>
    <dsp:sp modelId="{62DE4C9D-7311-4E75-95FB-017B72057172}">
      <dsp:nvSpPr>
        <dsp:cNvPr id="0" name=""/>
        <dsp:cNvSpPr/>
      </dsp:nvSpPr>
      <dsp:spPr>
        <a:xfrm>
          <a:off x="368" y="1332985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368" y="1332985"/>
        <a:ext cx="1603995" cy="801997"/>
      </dsp:txXfrm>
    </dsp:sp>
    <dsp:sp modelId="{BD7FCD90-96A1-457E-83BD-ABA0F461062D}">
      <dsp:nvSpPr>
        <dsp:cNvPr id="0" name=""/>
        <dsp:cNvSpPr/>
      </dsp:nvSpPr>
      <dsp:spPr>
        <a:xfrm>
          <a:off x="1941202" y="1332985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1941202" y="1332985"/>
        <a:ext cx="1603995" cy="801997"/>
      </dsp:txXfrm>
    </dsp:sp>
    <dsp:sp modelId="{C0393BF5-08D5-49E7-9655-7546C6C801F0}">
      <dsp:nvSpPr>
        <dsp:cNvPr id="0" name=""/>
        <dsp:cNvSpPr/>
      </dsp:nvSpPr>
      <dsp:spPr>
        <a:xfrm>
          <a:off x="3882036" y="1332985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20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3882036" y="1332985"/>
        <a:ext cx="1603995" cy="80199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3434C0-C897-4419-A3D2-E495D998F5C8}">
      <dsp:nvSpPr>
        <dsp:cNvPr id="0" name=""/>
        <dsp:cNvSpPr/>
      </dsp:nvSpPr>
      <dsp:spPr>
        <a:xfrm>
          <a:off x="2971800" y="835629"/>
          <a:ext cx="2327532" cy="2693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650"/>
              </a:lnTo>
              <a:lnTo>
                <a:pt x="2327532" y="134650"/>
              </a:lnTo>
              <a:lnTo>
                <a:pt x="2327532" y="269301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EBC698-9F6B-4F28-80BF-D4BAAACFAC15}">
      <dsp:nvSpPr>
        <dsp:cNvPr id="0" name=""/>
        <dsp:cNvSpPr/>
      </dsp:nvSpPr>
      <dsp:spPr>
        <a:xfrm>
          <a:off x="2971800" y="835629"/>
          <a:ext cx="775844" cy="2693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650"/>
              </a:lnTo>
              <a:lnTo>
                <a:pt x="775844" y="134650"/>
              </a:lnTo>
              <a:lnTo>
                <a:pt x="775844" y="269301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FB3A4C-5694-4B53-BBDA-B3958A6E1166}">
      <dsp:nvSpPr>
        <dsp:cNvPr id="0" name=""/>
        <dsp:cNvSpPr/>
      </dsp:nvSpPr>
      <dsp:spPr>
        <a:xfrm>
          <a:off x="2195955" y="835629"/>
          <a:ext cx="775844" cy="269301"/>
        </a:xfrm>
        <a:custGeom>
          <a:avLst/>
          <a:gdLst/>
          <a:ahLst/>
          <a:cxnLst/>
          <a:rect l="0" t="0" r="0" b="0"/>
          <a:pathLst>
            <a:path>
              <a:moveTo>
                <a:pt x="775844" y="0"/>
              </a:moveTo>
              <a:lnTo>
                <a:pt x="775844" y="134650"/>
              </a:lnTo>
              <a:lnTo>
                <a:pt x="0" y="134650"/>
              </a:lnTo>
              <a:lnTo>
                <a:pt x="0" y="269301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739DB3-842F-461D-9281-8EDB315133B5}">
      <dsp:nvSpPr>
        <dsp:cNvPr id="0" name=""/>
        <dsp:cNvSpPr/>
      </dsp:nvSpPr>
      <dsp:spPr>
        <a:xfrm>
          <a:off x="644267" y="835629"/>
          <a:ext cx="2327532" cy="269301"/>
        </a:xfrm>
        <a:custGeom>
          <a:avLst/>
          <a:gdLst/>
          <a:ahLst/>
          <a:cxnLst/>
          <a:rect l="0" t="0" r="0" b="0"/>
          <a:pathLst>
            <a:path>
              <a:moveTo>
                <a:pt x="2327532" y="0"/>
              </a:moveTo>
              <a:lnTo>
                <a:pt x="2327532" y="134650"/>
              </a:lnTo>
              <a:lnTo>
                <a:pt x="0" y="134650"/>
              </a:lnTo>
              <a:lnTo>
                <a:pt x="0" y="269301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86D6D-0828-4D76-AA51-6A9453D51335}">
      <dsp:nvSpPr>
        <dsp:cNvPr id="0" name=""/>
        <dsp:cNvSpPr/>
      </dsp:nvSpPr>
      <dsp:spPr>
        <a:xfrm>
          <a:off x="2246129" y="194435"/>
          <a:ext cx="1451341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2E4FE4-148F-4B7E-9987-D39DA41035FF}">
      <dsp:nvSpPr>
        <dsp:cNvPr id="0" name=""/>
        <dsp:cNvSpPr/>
      </dsp:nvSpPr>
      <dsp:spPr>
        <a:xfrm>
          <a:off x="2246129" y="194435"/>
          <a:ext cx="1451341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A9F07B-6756-4F23-A319-C6F8DA1B4CC1}">
      <dsp:nvSpPr>
        <dsp:cNvPr id="0" name=""/>
        <dsp:cNvSpPr/>
      </dsp:nvSpPr>
      <dsp:spPr>
        <a:xfrm>
          <a:off x="1520458" y="309850"/>
          <a:ext cx="2902682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b="1" kern="1200">
              <a:solidFill>
                <a:schemeClr val="tx1"/>
              </a:solidFill>
              <a:latin typeface="Calibri"/>
              <a:ea typeface="+mn-ea"/>
              <a:cs typeface="Arial"/>
            </a:rPr>
            <a:t>العوامل التي تتوقف عليها درجة الصوت الصادرة عن وتر</a:t>
          </a:r>
          <a:endParaRPr lang="ar-SA" sz="1600" b="1" kern="1200">
            <a:solidFill>
              <a:schemeClr val="tx1"/>
            </a:solidFill>
            <a:latin typeface="Calibri"/>
            <a:ea typeface="+mn-ea"/>
            <a:cs typeface="Arial"/>
          </a:endParaRPr>
        </a:p>
      </dsp:txBody>
      <dsp:txXfrm>
        <a:off x="1520458" y="309850"/>
        <a:ext cx="2902682" cy="410363"/>
      </dsp:txXfrm>
    </dsp:sp>
    <dsp:sp modelId="{47EC28A5-EEDA-41A1-A5E1-F651434A8DF8}">
      <dsp:nvSpPr>
        <dsp:cNvPr id="0" name=""/>
        <dsp:cNvSpPr/>
      </dsp:nvSpPr>
      <dsp:spPr>
        <a:xfrm>
          <a:off x="323671" y="1104930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37F35F-3FD4-4421-B4E7-2CBA9FBFE6A8}">
      <dsp:nvSpPr>
        <dsp:cNvPr id="0" name=""/>
        <dsp:cNvSpPr/>
      </dsp:nvSpPr>
      <dsp:spPr>
        <a:xfrm>
          <a:off x="323671" y="1104930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8A558D-C638-475E-A3D4-1C7C48AC0E5D}">
      <dsp:nvSpPr>
        <dsp:cNvPr id="0" name=""/>
        <dsp:cNvSpPr/>
      </dsp:nvSpPr>
      <dsp:spPr>
        <a:xfrm>
          <a:off x="3074" y="1220345"/>
          <a:ext cx="1282386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chemeClr val="tx1"/>
              </a:solidFill>
              <a:latin typeface="Calibri"/>
              <a:ea typeface="+mn-ea"/>
              <a:cs typeface="Arial"/>
            </a:rPr>
            <a:t>قوة الشد علي الوتر</a:t>
          </a:r>
          <a:endParaRPr lang="ar-SA" sz="1600" kern="1200">
            <a:solidFill>
              <a:schemeClr val="tx1"/>
            </a:solidFill>
            <a:latin typeface="Calibri"/>
            <a:ea typeface="+mn-ea"/>
            <a:cs typeface="Arial"/>
          </a:endParaRPr>
        </a:p>
      </dsp:txBody>
      <dsp:txXfrm>
        <a:off x="3074" y="1220345"/>
        <a:ext cx="1282386" cy="410363"/>
      </dsp:txXfrm>
    </dsp:sp>
    <dsp:sp modelId="{68D597F6-703E-48F3-B4F6-0CA5DAB214FF}">
      <dsp:nvSpPr>
        <dsp:cNvPr id="0" name=""/>
        <dsp:cNvSpPr/>
      </dsp:nvSpPr>
      <dsp:spPr>
        <a:xfrm>
          <a:off x="1875359" y="1104930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82586B-7669-4F1E-A7AD-85F46BB31E4B}">
      <dsp:nvSpPr>
        <dsp:cNvPr id="0" name=""/>
        <dsp:cNvSpPr/>
      </dsp:nvSpPr>
      <dsp:spPr>
        <a:xfrm>
          <a:off x="1875359" y="1104930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04E062-EB5E-432B-8F6C-9EBE1AF5B87B}">
      <dsp:nvSpPr>
        <dsp:cNvPr id="0" name=""/>
        <dsp:cNvSpPr/>
      </dsp:nvSpPr>
      <dsp:spPr>
        <a:xfrm>
          <a:off x="1554762" y="1220345"/>
          <a:ext cx="1282386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>
        <a:off x="1554762" y="1220345"/>
        <a:ext cx="1282386" cy="410363"/>
      </dsp:txXfrm>
    </dsp:sp>
    <dsp:sp modelId="{2A3936D0-0C9E-481A-B188-515BA3493BC3}">
      <dsp:nvSpPr>
        <dsp:cNvPr id="0" name=""/>
        <dsp:cNvSpPr/>
      </dsp:nvSpPr>
      <dsp:spPr>
        <a:xfrm>
          <a:off x="3427047" y="1104930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FE6AB9-66C5-4CDF-8DE0-A77FF3FDF5A7}">
      <dsp:nvSpPr>
        <dsp:cNvPr id="0" name=""/>
        <dsp:cNvSpPr/>
      </dsp:nvSpPr>
      <dsp:spPr>
        <a:xfrm>
          <a:off x="3427047" y="1104930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18B27A-A83A-4FE1-A18A-7AC5A8E97097}">
      <dsp:nvSpPr>
        <dsp:cNvPr id="0" name=""/>
        <dsp:cNvSpPr/>
      </dsp:nvSpPr>
      <dsp:spPr>
        <a:xfrm>
          <a:off x="3106450" y="1220345"/>
          <a:ext cx="1282386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solidFill>
                <a:schemeClr val="tx1"/>
              </a:solidFill>
              <a:latin typeface="Calibri"/>
              <a:ea typeface="+mn-ea"/>
              <a:cs typeface="Arial"/>
            </a:rPr>
            <a:t>مادة الوتر</a:t>
          </a:r>
          <a:endParaRPr lang="ar-SA" sz="1600" kern="1200">
            <a:solidFill>
              <a:schemeClr val="tx1"/>
            </a:solidFill>
            <a:latin typeface="Calibri"/>
            <a:ea typeface="+mn-ea"/>
            <a:cs typeface="Arial"/>
          </a:endParaRPr>
        </a:p>
      </dsp:txBody>
      <dsp:txXfrm>
        <a:off x="3106450" y="1220345"/>
        <a:ext cx="1282386" cy="410363"/>
      </dsp:txXfrm>
    </dsp:sp>
    <dsp:sp modelId="{32E6915C-2FF3-4BC6-8CD5-6C28B7220488}">
      <dsp:nvSpPr>
        <dsp:cNvPr id="0" name=""/>
        <dsp:cNvSpPr/>
      </dsp:nvSpPr>
      <dsp:spPr>
        <a:xfrm>
          <a:off x="4978735" y="1104930"/>
          <a:ext cx="641193" cy="641193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ABD106-2B0F-4832-A2B5-E10497846054}">
      <dsp:nvSpPr>
        <dsp:cNvPr id="0" name=""/>
        <dsp:cNvSpPr/>
      </dsp:nvSpPr>
      <dsp:spPr>
        <a:xfrm>
          <a:off x="4978735" y="1104930"/>
          <a:ext cx="641193" cy="641193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A04665-CA65-4AFD-8095-9579E68A70F9}">
      <dsp:nvSpPr>
        <dsp:cNvPr id="0" name=""/>
        <dsp:cNvSpPr/>
      </dsp:nvSpPr>
      <dsp:spPr>
        <a:xfrm>
          <a:off x="4658138" y="1220345"/>
          <a:ext cx="1282386" cy="410363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4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>
        <a:off x="4658138" y="1220345"/>
        <a:ext cx="1282386" cy="41036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9C9055-0EFF-431D-8DE2-DB27A7179FBA}">
      <dsp:nvSpPr>
        <dsp:cNvPr id="0" name=""/>
        <dsp:cNvSpPr/>
      </dsp:nvSpPr>
      <dsp:spPr>
        <a:xfrm>
          <a:off x="2908212" y="605823"/>
          <a:ext cx="1529680" cy="2559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790"/>
              </a:lnTo>
              <a:lnTo>
                <a:pt x="1529680" y="128790"/>
              </a:lnTo>
              <a:lnTo>
                <a:pt x="1529680" y="25601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AE7F5E-A106-4E9F-BA54-AF03F8B0D0D6}">
      <dsp:nvSpPr>
        <dsp:cNvPr id="0" name=""/>
        <dsp:cNvSpPr/>
      </dsp:nvSpPr>
      <dsp:spPr>
        <a:xfrm>
          <a:off x="2487141" y="1467579"/>
          <a:ext cx="181747" cy="14176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7626"/>
              </a:lnTo>
              <a:lnTo>
                <a:pt x="181747" y="14176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1588E5-58F2-4316-A886-9977C5A3D81F}">
      <dsp:nvSpPr>
        <dsp:cNvPr id="0" name=""/>
        <dsp:cNvSpPr/>
      </dsp:nvSpPr>
      <dsp:spPr>
        <a:xfrm>
          <a:off x="2487141" y="1467579"/>
          <a:ext cx="181747" cy="5573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7357"/>
              </a:lnTo>
              <a:lnTo>
                <a:pt x="181747" y="5573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4115E5-39CB-46C7-AAB0-26E0BC75D64D}">
      <dsp:nvSpPr>
        <dsp:cNvPr id="0" name=""/>
        <dsp:cNvSpPr/>
      </dsp:nvSpPr>
      <dsp:spPr>
        <a:xfrm>
          <a:off x="2862492" y="605823"/>
          <a:ext cx="91440" cy="2559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8790"/>
              </a:lnTo>
              <a:lnTo>
                <a:pt x="109307" y="128790"/>
              </a:lnTo>
              <a:lnTo>
                <a:pt x="109307" y="25601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1610FE-8D5A-4968-B3DF-F5ABB92E209F}">
      <dsp:nvSpPr>
        <dsp:cNvPr id="0" name=""/>
        <dsp:cNvSpPr/>
      </dsp:nvSpPr>
      <dsp:spPr>
        <a:xfrm>
          <a:off x="1021048" y="1467579"/>
          <a:ext cx="181747" cy="14176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7626"/>
              </a:lnTo>
              <a:lnTo>
                <a:pt x="181747" y="14176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39799-C595-442C-B513-4075F29C5A76}">
      <dsp:nvSpPr>
        <dsp:cNvPr id="0" name=""/>
        <dsp:cNvSpPr/>
      </dsp:nvSpPr>
      <dsp:spPr>
        <a:xfrm>
          <a:off x="1021048" y="1467579"/>
          <a:ext cx="181747" cy="5573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7357"/>
              </a:lnTo>
              <a:lnTo>
                <a:pt x="181747" y="5573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1D64A-2CD4-4186-9D2C-6F8296501CE5}">
      <dsp:nvSpPr>
        <dsp:cNvPr id="0" name=""/>
        <dsp:cNvSpPr/>
      </dsp:nvSpPr>
      <dsp:spPr>
        <a:xfrm>
          <a:off x="1505707" y="605823"/>
          <a:ext cx="1402505" cy="255932"/>
        </a:xfrm>
        <a:custGeom>
          <a:avLst/>
          <a:gdLst/>
          <a:ahLst/>
          <a:cxnLst/>
          <a:rect l="0" t="0" r="0" b="0"/>
          <a:pathLst>
            <a:path>
              <a:moveTo>
                <a:pt x="1402505" y="0"/>
              </a:moveTo>
              <a:lnTo>
                <a:pt x="1402505" y="128790"/>
              </a:lnTo>
              <a:lnTo>
                <a:pt x="0" y="128790"/>
              </a:lnTo>
              <a:lnTo>
                <a:pt x="0" y="25601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03526D-127D-41C7-90F6-CEBA36D91C53}">
      <dsp:nvSpPr>
        <dsp:cNvPr id="0" name=""/>
        <dsp:cNvSpPr/>
      </dsp:nvSpPr>
      <dsp:spPr>
        <a:xfrm>
          <a:off x="1950108" y="0"/>
          <a:ext cx="1916207" cy="6058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800" kern="1200">
              <a:latin typeface="Calibri"/>
              <a:ea typeface="+mn-ea"/>
              <a:cs typeface="Arial"/>
            </a:rPr>
            <a:t>أنواع الموجات</a:t>
          </a:r>
          <a:endParaRPr lang="ar-SA" sz="1800" kern="1200">
            <a:latin typeface="Calibri"/>
            <a:ea typeface="+mn-ea"/>
            <a:cs typeface="Arial"/>
          </a:endParaRPr>
        </a:p>
      </dsp:txBody>
      <dsp:txXfrm>
        <a:off x="1950108" y="0"/>
        <a:ext cx="1916207" cy="605823"/>
      </dsp:txXfrm>
    </dsp:sp>
    <dsp:sp modelId="{6C0BBF78-7F60-4200-B1E1-C3320439E809}">
      <dsp:nvSpPr>
        <dsp:cNvPr id="0" name=""/>
        <dsp:cNvSpPr/>
      </dsp:nvSpPr>
      <dsp:spPr>
        <a:xfrm>
          <a:off x="899883" y="861756"/>
          <a:ext cx="1211646" cy="6058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latin typeface="Calibri"/>
              <a:ea typeface="+mn-ea"/>
              <a:cs typeface="Arial"/>
            </a:rPr>
            <a:t>مستعرضة</a:t>
          </a:r>
          <a:endParaRPr lang="ar-SA" sz="1600" kern="1200">
            <a:latin typeface="Calibri"/>
            <a:ea typeface="+mn-ea"/>
            <a:cs typeface="Arial"/>
          </a:endParaRPr>
        </a:p>
      </dsp:txBody>
      <dsp:txXfrm>
        <a:off x="899883" y="861756"/>
        <a:ext cx="1211646" cy="605823"/>
      </dsp:txXfrm>
    </dsp:sp>
    <dsp:sp modelId="{7C3B4221-5239-4FB0-847B-F73EF55CD69C}">
      <dsp:nvSpPr>
        <dsp:cNvPr id="0" name=""/>
        <dsp:cNvSpPr/>
      </dsp:nvSpPr>
      <dsp:spPr>
        <a:xfrm>
          <a:off x="1202795" y="1722025"/>
          <a:ext cx="1211646" cy="6058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20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1202795" y="1722025"/>
        <a:ext cx="1211646" cy="605823"/>
      </dsp:txXfrm>
    </dsp:sp>
    <dsp:sp modelId="{08088385-E883-4689-94D8-D068AD33F735}">
      <dsp:nvSpPr>
        <dsp:cNvPr id="0" name=""/>
        <dsp:cNvSpPr/>
      </dsp:nvSpPr>
      <dsp:spPr>
        <a:xfrm>
          <a:off x="1202795" y="2582294"/>
          <a:ext cx="1211646" cy="6058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1202795" y="2582294"/>
        <a:ext cx="1211646" cy="605823"/>
      </dsp:txXfrm>
    </dsp:sp>
    <dsp:sp modelId="{28784084-91FD-4EB8-8F16-9775F898A0B9}">
      <dsp:nvSpPr>
        <dsp:cNvPr id="0" name=""/>
        <dsp:cNvSpPr/>
      </dsp:nvSpPr>
      <dsp:spPr>
        <a:xfrm>
          <a:off x="2365976" y="861756"/>
          <a:ext cx="1211646" cy="6058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latin typeface="Calibri"/>
              <a:ea typeface="+mn-ea"/>
              <a:cs typeface="Arial"/>
            </a:rPr>
            <a:t>طولية</a:t>
          </a:r>
          <a:endParaRPr lang="ar-SA" sz="1600" kern="1200">
            <a:latin typeface="Calibri"/>
            <a:ea typeface="+mn-ea"/>
            <a:cs typeface="Arial"/>
          </a:endParaRPr>
        </a:p>
      </dsp:txBody>
      <dsp:txXfrm>
        <a:off x="2365976" y="861756"/>
        <a:ext cx="1211646" cy="605823"/>
      </dsp:txXfrm>
    </dsp:sp>
    <dsp:sp modelId="{D6346F50-073B-4D6A-882E-AD77A46D5181}">
      <dsp:nvSpPr>
        <dsp:cNvPr id="0" name=""/>
        <dsp:cNvSpPr/>
      </dsp:nvSpPr>
      <dsp:spPr>
        <a:xfrm>
          <a:off x="2668888" y="1722025"/>
          <a:ext cx="1211646" cy="6058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2668888" y="1722025"/>
        <a:ext cx="1211646" cy="605823"/>
      </dsp:txXfrm>
    </dsp:sp>
    <dsp:sp modelId="{6A003FC6-DA80-4282-B51B-EF25C3A6EEC2}">
      <dsp:nvSpPr>
        <dsp:cNvPr id="0" name=""/>
        <dsp:cNvSpPr/>
      </dsp:nvSpPr>
      <dsp:spPr>
        <a:xfrm>
          <a:off x="2668888" y="2582294"/>
          <a:ext cx="1211646" cy="6058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600" kern="1200">
            <a:solidFill>
              <a:sysClr val="window" lastClr="FFFFFF"/>
            </a:solidFill>
            <a:latin typeface="Calibri"/>
            <a:ea typeface="+mn-ea"/>
            <a:cs typeface="Arial"/>
          </a:endParaRPr>
        </a:p>
      </dsp:txBody>
      <dsp:txXfrm>
        <a:off x="2668888" y="2582294"/>
        <a:ext cx="1211646" cy="605823"/>
      </dsp:txXfrm>
    </dsp:sp>
    <dsp:sp modelId="{8B6DECD5-E0ED-4B74-AA06-EA806FA869E3}">
      <dsp:nvSpPr>
        <dsp:cNvPr id="0" name=""/>
        <dsp:cNvSpPr/>
      </dsp:nvSpPr>
      <dsp:spPr>
        <a:xfrm>
          <a:off x="3832069" y="861756"/>
          <a:ext cx="1211646" cy="6058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600" kern="1200">
              <a:latin typeface="Calibri"/>
              <a:ea typeface="+mn-ea"/>
              <a:cs typeface="Arial"/>
            </a:rPr>
            <a:t>.................</a:t>
          </a:r>
          <a:endParaRPr lang="ar-SA" sz="1600" kern="1200">
            <a:latin typeface="Calibri"/>
            <a:ea typeface="+mn-ea"/>
            <a:cs typeface="Arial"/>
          </a:endParaRPr>
        </a:p>
      </dsp:txBody>
      <dsp:txXfrm>
        <a:off x="3832069" y="861756"/>
        <a:ext cx="1211646" cy="6058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932</Words>
  <Characters>5317</Characters>
  <Application>Microsoft Office Word</Application>
  <DocSecurity>0</DocSecurity>
  <Lines>44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abdelkader</dc:creator>
  <cp:lastModifiedBy>toshibaa</cp:lastModifiedBy>
  <cp:revision>21</cp:revision>
  <dcterms:created xsi:type="dcterms:W3CDTF">2018-03-12T13:55:00Z</dcterms:created>
  <dcterms:modified xsi:type="dcterms:W3CDTF">2019-03-25T18:29:00Z</dcterms:modified>
</cp:coreProperties>
</file>